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978" w:rsidRPr="00303345" w:rsidRDefault="00D607B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303345">
        <w:rPr>
          <w:rFonts w:ascii="標楷體" w:eastAsia="標楷體" w:hAnsi="標楷體" w:cs="Gungsuh"/>
          <w:b/>
          <w:color w:val="000000"/>
          <w:sz w:val="32"/>
          <w:szCs w:val="32"/>
        </w:rPr>
        <w:t>臺南市</w:t>
      </w:r>
      <w:r w:rsidR="008B16D5">
        <w:rPr>
          <w:rFonts w:ascii="標楷體" w:eastAsia="標楷體" w:hAnsi="標楷體" w:cs="Gungsuh" w:hint="eastAsia"/>
          <w:b/>
          <w:color w:val="000000"/>
          <w:sz w:val="32"/>
          <w:szCs w:val="32"/>
        </w:rPr>
        <w:t>學甲</w:t>
      </w:r>
      <w:r w:rsidRPr="00303345">
        <w:rPr>
          <w:rFonts w:ascii="標楷體" w:eastAsia="標楷體" w:hAnsi="標楷體" w:cs="Gungsuh"/>
          <w:b/>
          <w:color w:val="000000"/>
          <w:sz w:val="32"/>
          <w:szCs w:val="32"/>
        </w:rPr>
        <w:t>國中特殊教育學生教學方案/活動示例</w:t>
      </w:r>
      <w:r w:rsidRPr="0030334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-228599</wp:posOffset>
                </wp:positionH>
                <wp:positionV relativeFrom="paragraph">
                  <wp:posOffset>-317499</wp:posOffset>
                </wp:positionV>
                <wp:extent cx="2238375" cy="329565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14150" y="3078008"/>
                          <a:ext cx="16637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DA4BA9" w:rsidRDefault="00DA4BA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ect id="矩形 1" o:spid="_x0000_s1026" style="position:absolute;left:0;text-align:left;margin-left:-18pt;margin-top:-25pt;width:176.25pt;height:25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" stroked="f">
                <v:textbox inset="2.53958mm,2.53958mm,2.53958mm,2.53958mm">
                  <w:txbxContent>
                    <w:p w:rsidR="00DA4BA9" w:rsidRDefault="00DA4BA9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a5"/>
        <w:tblW w:w="10758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5"/>
        <w:gridCol w:w="228"/>
        <w:gridCol w:w="407"/>
        <w:gridCol w:w="985"/>
        <w:gridCol w:w="2177"/>
        <w:gridCol w:w="373"/>
        <w:gridCol w:w="850"/>
        <w:gridCol w:w="1069"/>
        <w:gridCol w:w="871"/>
        <w:gridCol w:w="517"/>
        <w:gridCol w:w="839"/>
        <w:gridCol w:w="1807"/>
      </w:tblGrid>
      <w:tr w:rsidR="002A4978" w:rsidRPr="00303345" w:rsidTr="008B16D5">
        <w:trPr>
          <w:trHeight w:val="40"/>
          <w:jc w:val="center"/>
        </w:trPr>
        <w:tc>
          <w:tcPr>
            <w:tcW w:w="2255" w:type="dxa"/>
            <w:gridSpan w:val="4"/>
            <w:tcBorders>
              <w:top w:val="single" w:sz="12" w:space="0" w:color="000000"/>
            </w:tcBorders>
            <w:vAlign w:val="center"/>
          </w:tcPr>
          <w:p w:rsidR="002A4978" w:rsidRPr="00303345" w:rsidRDefault="00D60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03345">
              <w:rPr>
                <w:rFonts w:ascii="標楷體" w:eastAsia="標楷體" w:hAnsi="標楷體" w:cs="Gungsuh"/>
                <w:b/>
                <w:color w:val="000000"/>
                <w:sz w:val="24"/>
                <w:szCs w:val="24"/>
              </w:rPr>
              <w:t>班型</w:t>
            </w:r>
          </w:p>
        </w:tc>
        <w:tc>
          <w:tcPr>
            <w:tcW w:w="3400" w:type="dxa"/>
            <w:gridSpan w:val="3"/>
            <w:tcBorders>
              <w:top w:val="single" w:sz="12" w:space="0" w:color="000000"/>
            </w:tcBorders>
          </w:tcPr>
          <w:p w:rsidR="002A4978" w:rsidRPr="00303345" w:rsidRDefault="00497E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497EEB">
              <w:rPr>
                <w:rFonts w:ascii="標楷體" w:eastAsia="標楷體" w:hAnsi="標楷體" w:cs="標楷體" w:hint="eastAsia"/>
                <w:sz w:val="24"/>
              </w:rPr>
              <w:t>■</w:t>
            </w:r>
            <w:r w:rsidR="00D607BC" w:rsidRPr="0030334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分散式資源班</w:t>
            </w:r>
          </w:p>
          <w:p w:rsidR="002A4978" w:rsidRPr="00303345" w:rsidRDefault="00497E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30334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□</w:t>
            </w:r>
            <w:r w:rsidR="00D607BC" w:rsidRPr="0030334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集中式特殊教育班</w:t>
            </w:r>
          </w:p>
          <w:p w:rsidR="002A4978" w:rsidRPr="00303345" w:rsidRDefault="00D60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0334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□巡迴輔導班</w:t>
            </w:r>
          </w:p>
        </w:tc>
        <w:tc>
          <w:tcPr>
            <w:tcW w:w="1069" w:type="dxa"/>
            <w:tcBorders>
              <w:top w:val="single" w:sz="12" w:space="0" w:color="000000"/>
            </w:tcBorders>
            <w:vAlign w:val="center"/>
          </w:tcPr>
          <w:p w:rsidR="002A4978" w:rsidRPr="00303345" w:rsidRDefault="00D60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03345">
              <w:rPr>
                <w:rFonts w:ascii="標楷體" w:eastAsia="標楷體" w:hAnsi="標楷體" w:cs="Gungsuh"/>
                <w:b/>
                <w:color w:val="000000"/>
                <w:sz w:val="24"/>
                <w:szCs w:val="24"/>
              </w:rPr>
              <w:t>課程內容</w:t>
            </w:r>
          </w:p>
        </w:tc>
        <w:tc>
          <w:tcPr>
            <w:tcW w:w="4034" w:type="dxa"/>
            <w:gridSpan w:val="4"/>
            <w:tcBorders>
              <w:top w:val="single" w:sz="12" w:space="0" w:color="000000"/>
            </w:tcBorders>
            <w:vAlign w:val="center"/>
          </w:tcPr>
          <w:p w:rsidR="00497EEB" w:rsidRDefault="00927756" w:rsidP="00497E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Gungsuh"/>
                <w:color w:val="000000"/>
                <w:sz w:val="24"/>
                <w:szCs w:val="24"/>
              </w:rPr>
            </w:pPr>
            <w:r w:rsidRPr="00497EEB">
              <w:rPr>
                <w:rFonts w:ascii="標楷體" w:eastAsia="標楷體" w:hAnsi="標楷體" w:cs="標楷體" w:hint="eastAsia"/>
                <w:sz w:val="24"/>
              </w:rPr>
              <w:t>■</w:t>
            </w:r>
            <w:r w:rsidR="00D607BC" w:rsidRPr="0030334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課程調整(</w:t>
            </w:r>
            <w:r w:rsidR="00497EEB" w:rsidRPr="00497EEB">
              <w:rPr>
                <w:rFonts w:ascii="標楷體" w:eastAsia="標楷體" w:hAnsi="標楷體" w:cs="標楷體" w:hint="eastAsia"/>
                <w:sz w:val="24"/>
              </w:rPr>
              <w:t>■</w:t>
            </w:r>
            <w:r w:rsidR="00D607BC" w:rsidRPr="0030334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輕微缺損、</w:t>
            </w:r>
            <w:r w:rsidR="00497EEB" w:rsidRPr="0030334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□</w:t>
            </w:r>
            <w:r w:rsidR="00D607BC" w:rsidRPr="0030334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嚴重缺損)</w:t>
            </w:r>
          </w:p>
          <w:p w:rsidR="002A4978" w:rsidRPr="00303345" w:rsidRDefault="00D607BC" w:rsidP="00497E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0334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□特需領域課程</w:t>
            </w:r>
          </w:p>
        </w:tc>
      </w:tr>
      <w:tr w:rsidR="002A4978" w:rsidRPr="00303345" w:rsidTr="008B16D5">
        <w:trPr>
          <w:trHeight w:val="80"/>
          <w:jc w:val="center"/>
        </w:trPr>
        <w:tc>
          <w:tcPr>
            <w:tcW w:w="2255" w:type="dxa"/>
            <w:gridSpan w:val="4"/>
            <w:vAlign w:val="center"/>
          </w:tcPr>
          <w:p w:rsidR="002A4978" w:rsidRPr="00303345" w:rsidRDefault="00D60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03345">
              <w:rPr>
                <w:rFonts w:ascii="標楷體" w:eastAsia="標楷體" w:hAnsi="標楷體" w:cs="Gungsuh"/>
                <w:b/>
                <w:color w:val="000000"/>
                <w:sz w:val="24"/>
                <w:szCs w:val="24"/>
              </w:rPr>
              <w:t>領域/科目</w:t>
            </w:r>
          </w:p>
        </w:tc>
        <w:tc>
          <w:tcPr>
            <w:tcW w:w="3400" w:type="dxa"/>
            <w:gridSpan w:val="3"/>
            <w:vAlign w:val="center"/>
          </w:tcPr>
          <w:p w:rsidR="002A4978" w:rsidRPr="00303345" w:rsidRDefault="00812CBC" w:rsidP="00497E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數學</w:t>
            </w:r>
            <w:r w:rsidR="00497EE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領域</w:t>
            </w:r>
            <w:r w:rsidR="008B16D5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數學</w:t>
            </w:r>
          </w:p>
        </w:tc>
        <w:tc>
          <w:tcPr>
            <w:tcW w:w="1069" w:type="dxa"/>
            <w:vAlign w:val="center"/>
          </w:tcPr>
          <w:p w:rsidR="002A4978" w:rsidRPr="00303345" w:rsidRDefault="00D60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03345">
              <w:rPr>
                <w:rFonts w:ascii="標楷體" w:eastAsia="標楷體" w:hAnsi="標楷體" w:cs="Gungsuh"/>
                <w:b/>
                <w:color w:val="000000"/>
                <w:sz w:val="24"/>
                <w:szCs w:val="24"/>
              </w:rPr>
              <w:t>單元名稱</w:t>
            </w:r>
          </w:p>
        </w:tc>
        <w:tc>
          <w:tcPr>
            <w:tcW w:w="4034" w:type="dxa"/>
            <w:gridSpan w:val="4"/>
            <w:vAlign w:val="center"/>
          </w:tcPr>
          <w:p w:rsidR="002A4978" w:rsidRPr="00303345" w:rsidRDefault="00812CBC" w:rsidP="00497E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1-2正負數的加減</w:t>
            </w:r>
          </w:p>
        </w:tc>
      </w:tr>
      <w:tr w:rsidR="002A4978" w:rsidRPr="00303345" w:rsidTr="008B16D5">
        <w:trPr>
          <w:trHeight w:val="80"/>
          <w:jc w:val="center"/>
        </w:trPr>
        <w:tc>
          <w:tcPr>
            <w:tcW w:w="2255" w:type="dxa"/>
            <w:gridSpan w:val="4"/>
            <w:vAlign w:val="center"/>
          </w:tcPr>
          <w:p w:rsidR="002A4978" w:rsidRPr="00303345" w:rsidRDefault="00D60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03345">
              <w:rPr>
                <w:rFonts w:ascii="標楷體" w:eastAsia="標楷體" w:hAnsi="標楷體" w:cs="Gungsuh"/>
                <w:b/>
                <w:color w:val="000000"/>
                <w:sz w:val="24"/>
                <w:szCs w:val="24"/>
              </w:rPr>
              <w:t>學習階段/年級</w:t>
            </w:r>
          </w:p>
        </w:tc>
        <w:tc>
          <w:tcPr>
            <w:tcW w:w="3400" w:type="dxa"/>
            <w:gridSpan w:val="3"/>
          </w:tcPr>
          <w:p w:rsidR="002A4978" w:rsidRPr="00303345" w:rsidRDefault="009277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03345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第</w:t>
            </w:r>
            <w:r w:rsidRPr="00303345">
              <w:rPr>
                <w:rFonts w:ascii="標楷體" w:eastAsia="標楷體" w:hAnsi="標楷體"/>
                <w:color w:val="000000"/>
                <w:sz w:val="24"/>
                <w:szCs w:val="24"/>
              </w:rPr>
              <w:t xml:space="preserve"> </w:t>
            </w:r>
            <w:r w:rsidRPr="00303345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四</w:t>
            </w:r>
            <w:r w:rsidRPr="00303345">
              <w:rPr>
                <w:rFonts w:ascii="標楷體" w:eastAsia="標楷體" w:hAnsi="標楷體"/>
                <w:color w:val="000000"/>
                <w:sz w:val="24"/>
                <w:szCs w:val="24"/>
              </w:rPr>
              <w:t xml:space="preserve"> </w:t>
            </w:r>
            <w:r w:rsidRPr="00303345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階段/</w:t>
            </w:r>
            <w:r w:rsidRPr="00303345">
              <w:rPr>
                <w:rFonts w:ascii="標楷體" w:eastAsia="標楷體" w:hAnsi="標楷體"/>
                <w:color w:val="000000"/>
                <w:sz w:val="24"/>
                <w:szCs w:val="24"/>
              </w:rPr>
              <w:t xml:space="preserve"> </w:t>
            </w:r>
            <w:r w:rsidR="00812CBC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七</w:t>
            </w:r>
            <w:r w:rsidRPr="00303345">
              <w:rPr>
                <w:rFonts w:ascii="標楷體" w:eastAsia="標楷體" w:hAnsi="標楷體"/>
                <w:color w:val="000000"/>
                <w:sz w:val="24"/>
                <w:szCs w:val="24"/>
              </w:rPr>
              <w:t xml:space="preserve"> </w:t>
            </w:r>
            <w:r w:rsidRPr="00303345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年級</w:t>
            </w:r>
          </w:p>
        </w:tc>
        <w:tc>
          <w:tcPr>
            <w:tcW w:w="1069" w:type="dxa"/>
          </w:tcPr>
          <w:p w:rsidR="002A4978" w:rsidRPr="00303345" w:rsidRDefault="00D60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03345">
              <w:rPr>
                <w:rFonts w:ascii="標楷體" w:eastAsia="標楷體" w:hAnsi="標楷體" w:cs="Gungsuh"/>
                <w:b/>
                <w:color w:val="000000"/>
                <w:sz w:val="24"/>
                <w:szCs w:val="24"/>
              </w:rPr>
              <w:t>設計者</w:t>
            </w:r>
          </w:p>
        </w:tc>
        <w:tc>
          <w:tcPr>
            <w:tcW w:w="4034" w:type="dxa"/>
            <w:gridSpan w:val="4"/>
          </w:tcPr>
          <w:p w:rsidR="002A4978" w:rsidRPr="00303345" w:rsidRDefault="00497E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王健德</w:t>
            </w:r>
          </w:p>
        </w:tc>
      </w:tr>
      <w:tr w:rsidR="002A4978" w:rsidRPr="00303345" w:rsidTr="008B16D5">
        <w:trPr>
          <w:trHeight w:val="40"/>
          <w:jc w:val="center"/>
        </w:trPr>
        <w:tc>
          <w:tcPr>
            <w:tcW w:w="2255" w:type="dxa"/>
            <w:gridSpan w:val="4"/>
            <w:tcBorders>
              <w:bottom w:val="single" w:sz="4" w:space="0" w:color="000000"/>
            </w:tcBorders>
            <w:vAlign w:val="center"/>
          </w:tcPr>
          <w:p w:rsidR="002A4978" w:rsidRPr="00303345" w:rsidRDefault="00D60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03345">
              <w:rPr>
                <w:rFonts w:ascii="標楷體" w:eastAsia="標楷體" w:hAnsi="標楷體" w:cs="Gungsuh"/>
                <w:b/>
                <w:color w:val="000000"/>
                <w:sz w:val="24"/>
                <w:szCs w:val="24"/>
              </w:rPr>
              <w:t>教學時間</w:t>
            </w:r>
          </w:p>
        </w:tc>
        <w:tc>
          <w:tcPr>
            <w:tcW w:w="3400" w:type="dxa"/>
            <w:gridSpan w:val="3"/>
            <w:tcBorders>
              <w:bottom w:val="single" w:sz="4" w:space="0" w:color="000000"/>
            </w:tcBorders>
          </w:tcPr>
          <w:p w:rsidR="002A4978" w:rsidRPr="00303345" w:rsidRDefault="009277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12CBC">
              <w:rPr>
                <w:rFonts w:ascii="標楷體" w:eastAsia="標楷體" w:hAnsi="標楷體" w:hint="eastAsia"/>
                <w:sz w:val="24"/>
                <w:szCs w:val="24"/>
              </w:rPr>
              <w:t>本</w:t>
            </w:r>
            <w:r w:rsidRPr="00812CBC">
              <w:rPr>
                <w:rFonts w:ascii="標楷體" w:eastAsia="標楷體" w:hAnsi="標楷體"/>
                <w:sz w:val="24"/>
                <w:szCs w:val="24"/>
              </w:rPr>
              <w:t>課</w:t>
            </w:r>
            <w:r w:rsidRPr="00812CBC">
              <w:rPr>
                <w:rFonts w:ascii="標楷體" w:eastAsia="標楷體" w:hAnsi="標楷體" w:hint="eastAsia"/>
                <w:sz w:val="24"/>
                <w:szCs w:val="24"/>
              </w:rPr>
              <w:t>總共</w:t>
            </w:r>
            <w:r w:rsidRPr="00812CBC">
              <w:rPr>
                <w:rFonts w:ascii="標楷體" w:eastAsia="標楷體" w:hAnsi="標楷體"/>
                <w:sz w:val="24"/>
                <w:szCs w:val="24"/>
              </w:rPr>
              <w:t>教學時間</w:t>
            </w:r>
            <w:r w:rsidR="00FA6317">
              <w:rPr>
                <w:rFonts w:ascii="標楷體" w:eastAsia="標楷體" w:hAnsi="標楷體" w:hint="eastAsia"/>
                <w:sz w:val="24"/>
                <w:szCs w:val="24"/>
              </w:rPr>
              <w:t>135</w:t>
            </w:r>
            <w:r w:rsidRPr="00812CBC">
              <w:rPr>
                <w:rFonts w:ascii="標楷體" w:eastAsia="標楷體" w:hAnsi="標楷體" w:hint="eastAsia"/>
                <w:sz w:val="24"/>
                <w:szCs w:val="24"/>
              </w:rPr>
              <w:t>分</w:t>
            </w:r>
            <w:r w:rsidRPr="00812CBC">
              <w:rPr>
                <w:rFonts w:ascii="標楷體" w:eastAsia="標楷體" w:hAnsi="標楷體"/>
                <w:sz w:val="24"/>
                <w:szCs w:val="24"/>
              </w:rPr>
              <w:t>鐘</w:t>
            </w:r>
            <w:r w:rsidRPr="00812CBC">
              <w:rPr>
                <w:rFonts w:ascii="標楷體" w:eastAsia="標楷體" w:hAnsi="標楷體" w:hint="eastAsia"/>
                <w:sz w:val="24"/>
                <w:szCs w:val="24"/>
              </w:rPr>
              <w:t>（</w:t>
            </w:r>
            <w:r w:rsidR="00FA6317"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  <w:r w:rsidRPr="00812CBC">
              <w:rPr>
                <w:rFonts w:ascii="標楷體" w:eastAsia="標楷體" w:hAnsi="標楷體" w:hint="eastAsia"/>
                <w:sz w:val="24"/>
                <w:szCs w:val="24"/>
              </w:rPr>
              <w:t>節</w:t>
            </w:r>
            <w:r w:rsidRPr="00812CBC">
              <w:rPr>
                <w:rFonts w:ascii="標楷體" w:eastAsia="標楷體" w:hAnsi="標楷體"/>
                <w:sz w:val="24"/>
                <w:szCs w:val="24"/>
              </w:rPr>
              <w:t>課）</w:t>
            </w:r>
          </w:p>
        </w:tc>
        <w:tc>
          <w:tcPr>
            <w:tcW w:w="1069" w:type="dxa"/>
            <w:tcBorders>
              <w:bottom w:val="single" w:sz="4" w:space="0" w:color="000000"/>
            </w:tcBorders>
          </w:tcPr>
          <w:p w:rsidR="002A4978" w:rsidRPr="00303345" w:rsidRDefault="00D60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03345">
              <w:rPr>
                <w:rFonts w:ascii="標楷體" w:eastAsia="標楷體" w:hAnsi="標楷體" w:cs="Gungsuh"/>
                <w:b/>
                <w:color w:val="000000"/>
                <w:sz w:val="24"/>
                <w:szCs w:val="24"/>
              </w:rPr>
              <w:t>教學地點</w:t>
            </w:r>
          </w:p>
        </w:tc>
        <w:tc>
          <w:tcPr>
            <w:tcW w:w="4034" w:type="dxa"/>
            <w:gridSpan w:val="4"/>
            <w:tcBorders>
              <w:bottom w:val="single" w:sz="4" w:space="0" w:color="000000"/>
            </w:tcBorders>
            <w:vAlign w:val="center"/>
          </w:tcPr>
          <w:p w:rsidR="002A4978" w:rsidRPr="00303345" w:rsidRDefault="00497EEB" w:rsidP="00497E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資源</w:t>
            </w:r>
            <w:r w:rsidR="00D607BC" w:rsidRPr="0030334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班</w:t>
            </w:r>
            <w:r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教室</w:t>
            </w:r>
          </w:p>
        </w:tc>
      </w:tr>
      <w:tr w:rsidR="002A4978" w:rsidRPr="00303345" w:rsidTr="008B16D5">
        <w:trPr>
          <w:trHeight w:val="260"/>
          <w:jc w:val="center"/>
        </w:trPr>
        <w:tc>
          <w:tcPr>
            <w:tcW w:w="2255" w:type="dxa"/>
            <w:gridSpan w:val="4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:rsidR="002A4978" w:rsidRPr="00303345" w:rsidRDefault="00D60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03345">
              <w:rPr>
                <w:rFonts w:ascii="標楷體" w:eastAsia="標楷體" w:hAnsi="標楷體" w:cs="Gungsuh"/>
                <w:b/>
                <w:color w:val="000000"/>
                <w:sz w:val="24"/>
                <w:szCs w:val="24"/>
              </w:rPr>
              <w:t>教材來源</w:t>
            </w:r>
          </w:p>
        </w:tc>
        <w:tc>
          <w:tcPr>
            <w:tcW w:w="8503" w:type="dxa"/>
            <w:gridSpan w:val="8"/>
            <w:tcBorders>
              <w:top w:val="single" w:sz="4" w:space="0" w:color="000000"/>
              <w:bottom w:val="single" w:sz="12" w:space="0" w:color="000000"/>
            </w:tcBorders>
          </w:tcPr>
          <w:p w:rsidR="002A4978" w:rsidRPr="00303345" w:rsidRDefault="00D60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0334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翰林</w:t>
            </w:r>
            <w:r w:rsidR="00927756" w:rsidRPr="00303345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版</w:t>
            </w:r>
          </w:p>
        </w:tc>
      </w:tr>
      <w:tr w:rsidR="002A4978" w:rsidRPr="00303345" w:rsidTr="008B16D5">
        <w:trPr>
          <w:trHeight w:val="340"/>
          <w:jc w:val="center"/>
        </w:trPr>
        <w:tc>
          <w:tcPr>
            <w:tcW w:w="10758" w:type="dxa"/>
            <w:gridSpan w:val="12"/>
            <w:tcBorders>
              <w:bottom w:val="single" w:sz="12" w:space="0" w:color="000000"/>
            </w:tcBorders>
            <w:shd w:val="clear" w:color="auto" w:fill="D9D9D9"/>
          </w:tcPr>
          <w:p w:rsidR="002A4978" w:rsidRPr="00303345" w:rsidRDefault="008B16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Gungsuh" w:hint="eastAsia"/>
                <w:b/>
                <w:color w:val="000000"/>
                <w:sz w:val="28"/>
                <w:szCs w:val="28"/>
              </w:rPr>
              <w:t>學生能力分析</w:t>
            </w:r>
          </w:p>
        </w:tc>
      </w:tr>
      <w:tr w:rsidR="008B16D5" w:rsidRPr="00303345" w:rsidTr="008B16D5">
        <w:trPr>
          <w:trHeight w:val="236"/>
          <w:jc w:val="center"/>
        </w:trPr>
        <w:tc>
          <w:tcPr>
            <w:tcW w:w="1270" w:type="dxa"/>
            <w:gridSpan w:val="3"/>
            <w:vAlign w:val="center"/>
          </w:tcPr>
          <w:p w:rsidR="008B16D5" w:rsidRPr="008B16D5" w:rsidRDefault="008B16D5" w:rsidP="008B16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34" w:hanging="734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Calibri" w:eastAsia="標楷體" w:hAnsi="標楷體" w:hint="eastAsia"/>
                <w:b/>
                <w:sz w:val="27"/>
                <w:szCs w:val="27"/>
              </w:rPr>
              <w:t>姓名</w:t>
            </w:r>
          </w:p>
        </w:tc>
        <w:tc>
          <w:tcPr>
            <w:tcW w:w="3162" w:type="dxa"/>
            <w:gridSpan w:val="2"/>
            <w:vAlign w:val="center"/>
          </w:tcPr>
          <w:p w:rsidR="008B16D5" w:rsidRPr="008B16D5" w:rsidRDefault="008B16D5" w:rsidP="008B16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34" w:hanging="734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B16D5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Ａ生</w:t>
            </w:r>
          </w:p>
        </w:tc>
        <w:tc>
          <w:tcPr>
            <w:tcW w:w="3163" w:type="dxa"/>
            <w:gridSpan w:val="4"/>
            <w:vAlign w:val="center"/>
          </w:tcPr>
          <w:p w:rsidR="008B16D5" w:rsidRPr="008B16D5" w:rsidRDefault="008B16D5" w:rsidP="008B16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34" w:hanging="734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B16D5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Ｂ生</w:t>
            </w:r>
          </w:p>
        </w:tc>
        <w:tc>
          <w:tcPr>
            <w:tcW w:w="3163" w:type="dxa"/>
            <w:gridSpan w:val="3"/>
            <w:vAlign w:val="center"/>
          </w:tcPr>
          <w:p w:rsidR="008B16D5" w:rsidRPr="008B16D5" w:rsidRDefault="008B16D5" w:rsidP="008B16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34" w:hanging="734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B16D5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Ｃ生</w:t>
            </w:r>
          </w:p>
        </w:tc>
      </w:tr>
      <w:tr w:rsidR="008B16D5" w:rsidRPr="00303345" w:rsidTr="008B16D5">
        <w:trPr>
          <w:trHeight w:val="234"/>
          <w:jc w:val="center"/>
        </w:trPr>
        <w:tc>
          <w:tcPr>
            <w:tcW w:w="1270" w:type="dxa"/>
            <w:gridSpan w:val="3"/>
            <w:vAlign w:val="center"/>
          </w:tcPr>
          <w:p w:rsidR="008B16D5" w:rsidRPr="008B16D5" w:rsidRDefault="008B16D5" w:rsidP="008B16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34" w:hanging="734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Calibri" w:eastAsia="標楷體" w:hAnsi="Calibri" w:hint="eastAsia"/>
                <w:b/>
                <w:sz w:val="27"/>
                <w:szCs w:val="27"/>
              </w:rPr>
              <w:t>年級</w:t>
            </w:r>
          </w:p>
        </w:tc>
        <w:tc>
          <w:tcPr>
            <w:tcW w:w="3162" w:type="dxa"/>
            <w:gridSpan w:val="2"/>
            <w:vAlign w:val="center"/>
          </w:tcPr>
          <w:p w:rsidR="008B16D5" w:rsidRPr="008B16D5" w:rsidRDefault="005F78B4" w:rsidP="008B16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34" w:hanging="734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七</w:t>
            </w:r>
            <w:r w:rsidR="008B16D5" w:rsidRPr="008B16D5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年級</w:t>
            </w:r>
          </w:p>
        </w:tc>
        <w:tc>
          <w:tcPr>
            <w:tcW w:w="3163" w:type="dxa"/>
            <w:gridSpan w:val="4"/>
            <w:vAlign w:val="center"/>
          </w:tcPr>
          <w:p w:rsidR="008B16D5" w:rsidRPr="008B16D5" w:rsidRDefault="005F78B4" w:rsidP="008B16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34" w:hanging="734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七</w:t>
            </w:r>
            <w:r w:rsidR="008B16D5" w:rsidRPr="008B16D5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年級</w:t>
            </w:r>
          </w:p>
        </w:tc>
        <w:tc>
          <w:tcPr>
            <w:tcW w:w="3163" w:type="dxa"/>
            <w:gridSpan w:val="3"/>
            <w:vAlign w:val="center"/>
          </w:tcPr>
          <w:p w:rsidR="008B16D5" w:rsidRPr="008B16D5" w:rsidRDefault="005F78B4" w:rsidP="008B16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34" w:hanging="734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七</w:t>
            </w:r>
            <w:r w:rsidR="008B16D5" w:rsidRPr="008B16D5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年級</w:t>
            </w:r>
          </w:p>
        </w:tc>
      </w:tr>
      <w:tr w:rsidR="008B16D5" w:rsidRPr="00303345" w:rsidTr="008B16D5">
        <w:trPr>
          <w:trHeight w:val="234"/>
          <w:jc w:val="center"/>
        </w:trPr>
        <w:tc>
          <w:tcPr>
            <w:tcW w:w="1270" w:type="dxa"/>
            <w:gridSpan w:val="3"/>
            <w:vAlign w:val="center"/>
          </w:tcPr>
          <w:p w:rsidR="008B16D5" w:rsidRDefault="008B16D5" w:rsidP="008B16D5">
            <w:pPr>
              <w:jc w:val="center"/>
              <w:rPr>
                <w:rFonts w:ascii="Calibri" w:eastAsia="標楷體" w:hAnsi="Calibri"/>
                <w:b/>
                <w:kern w:val="2"/>
                <w:sz w:val="27"/>
                <w:szCs w:val="27"/>
              </w:rPr>
            </w:pPr>
            <w:r>
              <w:rPr>
                <w:rFonts w:ascii="Calibri" w:eastAsia="標楷體" w:hAnsi="Calibri" w:hint="eastAsia"/>
                <w:b/>
                <w:sz w:val="27"/>
                <w:szCs w:val="27"/>
              </w:rPr>
              <w:t>特教</w:t>
            </w:r>
          </w:p>
          <w:p w:rsidR="008B16D5" w:rsidRPr="008B16D5" w:rsidRDefault="008B16D5" w:rsidP="008B16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34" w:hanging="734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Calibri" w:eastAsia="標楷體" w:hAnsi="Calibri" w:hint="eastAsia"/>
                <w:b/>
                <w:sz w:val="27"/>
                <w:szCs w:val="27"/>
              </w:rPr>
              <w:t>類別</w:t>
            </w:r>
          </w:p>
        </w:tc>
        <w:tc>
          <w:tcPr>
            <w:tcW w:w="3162" w:type="dxa"/>
            <w:gridSpan w:val="2"/>
            <w:vAlign w:val="center"/>
          </w:tcPr>
          <w:p w:rsidR="008B16D5" w:rsidRPr="008B16D5" w:rsidRDefault="005F78B4" w:rsidP="008B16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34" w:hanging="734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學習</w:t>
            </w:r>
            <w:r w:rsidR="008B16D5" w:rsidRPr="008B16D5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障礙</w:t>
            </w:r>
          </w:p>
        </w:tc>
        <w:tc>
          <w:tcPr>
            <w:tcW w:w="3163" w:type="dxa"/>
            <w:gridSpan w:val="4"/>
            <w:vAlign w:val="center"/>
          </w:tcPr>
          <w:p w:rsidR="008B16D5" w:rsidRPr="008B16D5" w:rsidRDefault="005F78B4" w:rsidP="008B16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34" w:hanging="734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學習</w:t>
            </w:r>
            <w:r w:rsidR="008B16D5" w:rsidRPr="008B16D5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障礙</w:t>
            </w:r>
          </w:p>
        </w:tc>
        <w:tc>
          <w:tcPr>
            <w:tcW w:w="3163" w:type="dxa"/>
            <w:gridSpan w:val="3"/>
            <w:vAlign w:val="center"/>
          </w:tcPr>
          <w:p w:rsidR="008B16D5" w:rsidRPr="008B16D5" w:rsidRDefault="005F78B4" w:rsidP="008B16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34" w:hanging="734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學習</w:t>
            </w:r>
            <w:r w:rsidR="008B16D5" w:rsidRPr="008B16D5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障礙</w:t>
            </w:r>
          </w:p>
        </w:tc>
      </w:tr>
      <w:tr w:rsidR="008B16D5" w:rsidRPr="00303345" w:rsidTr="008B16D5">
        <w:trPr>
          <w:trHeight w:val="236"/>
          <w:jc w:val="center"/>
        </w:trPr>
        <w:tc>
          <w:tcPr>
            <w:tcW w:w="635" w:type="dxa"/>
            <w:vMerge w:val="restart"/>
            <w:vAlign w:val="center"/>
          </w:tcPr>
          <w:p w:rsidR="008B16D5" w:rsidRDefault="008B16D5" w:rsidP="008B16D5">
            <w:pPr>
              <w:jc w:val="center"/>
              <w:rPr>
                <w:rFonts w:ascii="Calibri" w:eastAsia="標楷體" w:hAnsi="標楷體"/>
                <w:b/>
                <w:sz w:val="27"/>
                <w:szCs w:val="27"/>
              </w:rPr>
            </w:pPr>
            <w:r>
              <w:rPr>
                <w:rFonts w:ascii="Calibri" w:eastAsia="標楷體" w:hAnsi="標楷體" w:hint="eastAsia"/>
                <w:b/>
                <w:sz w:val="27"/>
                <w:szCs w:val="27"/>
              </w:rPr>
              <w:t>能</w:t>
            </w:r>
          </w:p>
          <w:p w:rsidR="008B16D5" w:rsidRDefault="008B16D5" w:rsidP="008B16D5">
            <w:pPr>
              <w:jc w:val="center"/>
              <w:rPr>
                <w:rFonts w:ascii="Calibri" w:eastAsia="標楷體" w:hAnsi="標楷體"/>
                <w:b/>
                <w:sz w:val="27"/>
                <w:szCs w:val="27"/>
              </w:rPr>
            </w:pPr>
            <w:r>
              <w:rPr>
                <w:rFonts w:ascii="Calibri" w:eastAsia="標楷體" w:hAnsi="標楷體" w:hint="eastAsia"/>
                <w:b/>
                <w:sz w:val="27"/>
                <w:szCs w:val="27"/>
              </w:rPr>
              <w:t>力</w:t>
            </w:r>
          </w:p>
          <w:p w:rsidR="008B16D5" w:rsidRDefault="008B16D5" w:rsidP="008B16D5">
            <w:pPr>
              <w:jc w:val="center"/>
              <w:rPr>
                <w:rFonts w:ascii="Calibri" w:eastAsia="標楷體" w:hAnsi="標楷體"/>
                <w:b/>
                <w:sz w:val="27"/>
                <w:szCs w:val="27"/>
              </w:rPr>
            </w:pPr>
            <w:r>
              <w:rPr>
                <w:rFonts w:ascii="Calibri" w:eastAsia="標楷體" w:hAnsi="標楷體" w:hint="eastAsia"/>
                <w:b/>
                <w:sz w:val="27"/>
                <w:szCs w:val="27"/>
              </w:rPr>
              <w:t>現</w:t>
            </w:r>
          </w:p>
          <w:p w:rsidR="008B16D5" w:rsidRPr="008B16D5" w:rsidRDefault="008B16D5" w:rsidP="008B16D5">
            <w:pPr>
              <w:jc w:val="center"/>
              <w:rPr>
                <w:rFonts w:ascii="Calibri" w:eastAsia="標楷體" w:hAnsi="Calibri"/>
                <w:b/>
                <w:sz w:val="28"/>
                <w:szCs w:val="28"/>
              </w:rPr>
            </w:pPr>
            <w:r>
              <w:rPr>
                <w:rFonts w:ascii="Calibri" w:eastAsia="標楷體" w:hAnsi="標楷體" w:hint="eastAsia"/>
                <w:b/>
                <w:sz w:val="27"/>
                <w:szCs w:val="27"/>
              </w:rPr>
              <w:t>況</w:t>
            </w:r>
          </w:p>
        </w:tc>
        <w:tc>
          <w:tcPr>
            <w:tcW w:w="635" w:type="dxa"/>
            <w:gridSpan w:val="2"/>
            <w:vAlign w:val="center"/>
          </w:tcPr>
          <w:p w:rsidR="008B16D5" w:rsidRPr="008B16D5" w:rsidRDefault="008B16D5" w:rsidP="008B16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標楷體" w:hAnsi="Calibri"/>
                <w:sz w:val="27"/>
                <w:szCs w:val="27"/>
              </w:rPr>
            </w:pPr>
            <w:r>
              <w:rPr>
                <w:rFonts w:ascii="Calibri" w:eastAsia="標楷體" w:hAnsi="Calibri" w:hint="eastAsia"/>
                <w:sz w:val="27"/>
                <w:szCs w:val="27"/>
              </w:rPr>
              <w:t>認知</w:t>
            </w:r>
          </w:p>
        </w:tc>
        <w:tc>
          <w:tcPr>
            <w:tcW w:w="3162" w:type="dxa"/>
            <w:gridSpan w:val="2"/>
          </w:tcPr>
          <w:p w:rsidR="00E55263" w:rsidRDefault="001D25A4" w:rsidP="00E55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hangingChars="100" w:hanging="200"/>
              <w:rPr>
                <w:rFonts w:ascii="標楷體" w:eastAsia="標楷體" w:hAnsi="標楷體" w:cs="BiauKai"/>
                <w:color w:val="000000"/>
              </w:rPr>
            </w:pPr>
            <w:r w:rsidRPr="00EF6BE6">
              <w:rPr>
                <w:rFonts w:ascii="標楷體" w:eastAsia="標楷體" w:hAnsi="標楷體" w:cs="BiauKai" w:hint="eastAsia"/>
                <w:color w:val="000000"/>
              </w:rPr>
              <w:t>1.</w:t>
            </w:r>
            <w:r w:rsidR="00E55263" w:rsidRPr="00E55263">
              <w:rPr>
                <w:rFonts w:ascii="標楷體" w:eastAsia="標楷體" w:hAnsi="標楷體" w:cs="BiauKai" w:hint="eastAsia"/>
                <w:color w:val="000000"/>
              </w:rPr>
              <w:t>專注力不足，上課常打瞌睡或恍神。</w:t>
            </w:r>
          </w:p>
          <w:p w:rsidR="00E55263" w:rsidRPr="00E55263" w:rsidRDefault="00E55263" w:rsidP="00E55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hangingChars="100" w:hanging="200"/>
              <w:rPr>
                <w:rFonts w:ascii="標楷體" w:eastAsia="標楷體" w:hAnsi="標楷體" w:cs="BiauKai"/>
                <w:color w:val="000000"/>
              </w:rPr>
            </w:pPr>
            <w:r>
              <w:rPr>
                <w:rFonts w:ascii="標楷體" w:eastAsia="標楷體" w:hAnsi="標楷體" w:cs="BiauKai" w:hint="eastAsia"/>
                <w:color w:val="000000"/>
              </w:rPr>
              <w:t>2.</w:t>
            </w:r>
            <w:r w:rsidR="007F6B6E">
              <w:rPr>
                <w:rFonts w:ascii="標楷體" w:eastAsia="標楷體" w:hAnsi="標楷體" w:cs="BiauKai" w:hint="eastAsia"/>
                <w:color w:val="000000"/>
              </w:rPr>
              <w:t>短期記憶力尚可，</w:t>
            </w:r>
          </w:p>
          <w:p w:rsidR="00E55263" w:rsidRPr="00E55263" w:rsidRDefault="00167ACA" w:rsidP="007F6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hangingChars="100" w:hanging="200"/>
              <w:rPr>
                <w:rFonts w:ascii="標楷體" w:eastAsia="標楷體" w:hAnsi="標楷體" w:cs="BiauKai"/>
                <w:color w:val="000000"/>
              </w:rPr>
            </w:pPr>
            <w:r>
              <w:rPr>
                <w:rFonts w:ascii="標楷體" w:eastAsia="標楷體" w:hAnsi="標楷體" w:cs="BiauKai" w:hint="eastAsia"/>
                <w:color w:val="000000"/>
              </w:rPr>
              <w:t>3.</w:t>
            </w:r>
            <w:r>
              <w:rPr>
                <w:rFonts w:ascii="標楷體" w:eastAsia="標楷體" w:hAnsi="標楷體" w:hint="eastAsia"/>
              </w:rPr>
              <w:t>推理能力不佳</w:t>
            </w:r>
            <w:r w:rsidR="007F6B6E">
              <w:rPr>
                <w:rFonts w:ascii="標楷體" w:eastAsia="標楷體" w:hAnsi="標楷體" w:hint="eastAsia"/>
              </w:rPr>
              <w:t>，需要給予一些引導才能理解題目內容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163" w:type="dxa"/>
            <w:gridSpan w:val="4"/>
          </w:tcPr>
          <w:p w:rsidR="005F78B4" w:rsidRPr="00167ACA" w:rsidRDefault="001D25A4" w:rsidP="00167ACA">
            <w:pPr>
              <w:numPr>
                <w:ilvl w:val="0"/>
                <w:numId w:val="12"/>
              </w:numPr>
              <w:ind w:left="200" w:hangingChars="100" w:hanging="200"/>
              <w:rPr>
                <w:rFonts w:eastAsia="標楷體"/>
              </w:rPr>
            </w:pPr>
            <w:r w:rsidRPr="00EF6BE6">
              <w:rPr>
                <w:rFonts w:eastAsia="標楷體" w:hint="eastAsia"/>
              </w:rPr>
              <w:t>注意力低，認真聽講不到五分鐘就會想要離開座位或玩弄自己的物品</w:t>
            </w:r>
            <w:r w:rsidR="008B16D5" w:rsidRPr="00EF6BE6">
              <w:rPr>
                <w:rFonts w:eastAsia="標楷體" w:hint="eastAsia"/>
              </w:rPr>
              <w:t>。</w:t>
            </w:r>
          </w:p>
          <w:p w:rsidR="008B16D5" w:rsidRDefault="00EF6BE6" w:rsidP="00EF6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hangingChars="100" w:hanging="200"/>
              <w:rPr>
                <w:rFonts w:ascii="標楷體" w:eastAsia="標楷體" w:hAnsi="標楷體" w:cs="BiauKai"/>
                <w:color w:val="000000"/>
              </w:rPr>
            </w:pPr>
            <w:r w:rsidRPr="00EF6BE6">
              <w:rPr>
                <w:rFonts w:ascii="標楷體" w:eastAsia="標楷體" w:hAnsi="標楷體" w:cs="BiauKai" w:hint="eastAsia"/>
                <w:color w:val="000000"/>
              </w:rPr>
              <w:t>2.</w:t>
            </w:r>
            <w:r>
              <w:rPr>
                <w:rFonts w:ascii="標楷體" w:eastAsia="標楷體" w:hAnsi="標楷體" w:cs="BiauKai" w:hint="eastAsia"/>
                <w:color w:val="000000"/>
              </w:rPr>
              <w:t>理解和推理能力不佳，需用較淺白的例子舉例才能理解。</w:t>
            </w:r>
          </w:p>
          <w:p w:rsidR="005F78B4" w:rsidRPr="00EF6BE6" w:rsidRDefault="00167ACA" w:rsidP="00EF6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hangingChars="100" w:hanging="200"/>
              <w:rPr>
                <w:rFonts w:ascii="標楷體" w:eastAsia="標楷體" w:hAnsi="標楷體" w:cs="BiauKai"/>
                <w:color w:val="00000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</w:rPr>
              <w:t>3.</w:t>
            </w:r>
            <w:r w:rsidR="005F78B4">
              <w:rPr>
                <w:rFonts w:ascii="標楷體" w:eastAsia="標楷體" w:hAnsi="標楷體" w:cs="DFKaiShu-SB-Estd-BF" w:hint="eastAsia"/>
                <w:color w:val="000000"/>
              </w:rPr>
              <w:t>數理的理解力不錯，反應佳、類化能力也不錯，但記憶方面須花較長時間或使用記憶策略才可記住新知識。</w:t>
            </w:r>
          </w:p>
        </w:tc>
        <w:tc>
          <w:tcPr>
            <w:tcW w:w="3163" w:type="dxa"/>
            <w:gridSpan w:val="3"/>
          </w:tcPr>
          <w:p w:rsidR="008B16D5" w:rsidRPr="00EF6BE6" w:rsidRDefault="001D25A4" w:rsidP="008B16D5">
            <w:pPr>
              <w:widowControl w:val="0"/>
              <w:numPr>
                <w:ilvl w:val="0"/>
                <w:numId w:val="13"/>
              </w:numPr>
              <w:ind w:left="200" w:hangingChars="100" w:hanging="200"/>
              <w:rPr>
                <w:rFonts w:ascii="標楷體" w:eastAsia="標楷體" w:hAnsi="Calibri"/>
                <w:color w:val="000000"/>
              </w:rPr>
            </w:pPr>
            <w:r w:rsidRPr="00EF6BE6">
              <w:rPr>
                <w:rFonts w:ascii="標楷體" w:eastAsia="標楷體" w:hAnsi="Calibri" w:hint="eastAsia"/>
                <w:color w:val="000000"/>
              </w:rPr>
              <w:t>注意力</w:t>
            </w:r>
            <w:r w:rsidR="00812CBC">
              <w:rPr>
                <w:rFonts w:ascii="標楷體" w:eastAsia="標楷體" w:hAnsi="Calibri" w:hint="eastAsia"/>
                <w:color w:val="000000"/>
              </w:rPr>
              <w:t>短暫，通常維持約五分鐘就會分心，需要提醒</w:t>
            </w:r>
            <w:r w:rsidR="008B16D5" w:rsidRPr="00EF6BE6">
              <w:rPr>
                <w:rFonts w:ascii="標楷體" w:eastAsia="標楷體" w:hAnsi="Calibri" w:hint="eastAsia"/>
                <w:color w:val="000000"/>
              </w:rPr>
              <w:t>。</w:t>
            </w:r>
          </w:p>
          <w:p w:rsidR="00EF6BE6" w:rsidRPr="00EF6BE6" w:rsidRDefault="00EF6BE6" w:rsidP="008B16D5">
            <w:pPr>
              <w:widowControl w:val="0"/>
              <w:numPr>
                <w:ilvl w:val="0"/>
                <w:numId w:val="13"/>
              </w:numPr>
              <w:ind w:left="200" w:hangingChars="100" w:hanging="200"/>
              <w:rPr>
                <w:rFonts w:ascii="標楷體" w:eastAsia="標楷體" w:hAnsi="Calibri"/>
                <w:color w:val="000000"/>
              </w:rPr>
            </w:pPr>
            <w:r w:rsidRPr="00EF6BE6">
              <w:rPr>
                <w:rFonts w:ascii="標楷體" w:eastAsia="標楷體" w:hAnsi="Calibri" w:hint="eastAsia"/>
                <w:color w:val="000000"/>
              </w:rPr>
              <w:t>能注意到一些小細節，並詢問老師。</w:t>
            </w:r>
          </w:p>
          <w:p w:rsidR="008B16D5" w:rsidRPr="005F78B4" w:rsidRDefault="00812CBC" w:rsidP="00812CBC">
            <w:pPr>
              <w:widowControl w:val="0"/>
              <w:numPr>
                <w:ilvl w:val="0"/>
                <w:numId w:val="13"/>
              </w:numPr>
              <w:ind w:left="200" w:hangingChars="100" w:hanging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Calibri" w:hint="eastAsia"/>
                <w:color w:val="000000"/>
              </w:rPr>
              <w:t>文字</w:t>
            </w:r>
            <w:r w:rsidR="008B16D5" w:rsidRPr="00EF6BE6">
              <w:rPr>
                <w:rFonts w:ascii="標楷體" w:eastAsia="標楷體" w:hAnsi="Calibri" w:hint="eastAsia"/>
                <w:color w:val="000000"/>
              </w:rPr>
              <w:t>理解能力較弱</w:t>
            </w:r>
            <w:r w:rsidR="00EF6BE6" w:rsidRPr="00EF6BE6">
              <w:rPr>
                <w:rFonts w:ascii="標楷體" w:eastAsia="標楷體" w:hAnsi="Calibri" w:hint="eastAsia"/>
                <w:color w:val="000000"/>
              </w:rPr>
              <w:t>，較無法理解文章的意思和引申的涵義。</w:t>
            </w:r>
          </w:p>
          <w:p w:rsidR="005F78B4" w:rsidRPr="00EF6BE6" w:rsidRDefault="005F78B4" w:rsidP="00812CBC">
            <w:pPr>
              <w:widowControl w:val="0"/>
              <w:numPr>
                <w:ilvl w:val="0"/>
                <w:numId w:val="13"/>
              </w:numPr>
              <w:ind w:left="200" w:hangingChars="100" w:hanging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DFKaiShu-SB-Estd-BF" w:hint="eastAsia"/>
              </w:rPr>
              <w:t>推理能力不佳，但若是理解記住後就不易遺忘。</w:t>
            </w:r>
          </w:p>
        </w:tc>
      </w:tr>
      <w:tr w:rsidR="008B16D5" w:rsidRPr="00303345" w:rsidTr="008B16D5">
        <w:trPr>
          <w:trHeight w:val="234"/>
          <w:jc w:val="center"/>
        </w:trPr>
        <w:tc>
          <w:tcPr>
            <w:tcW w:w="635" w:type="dxa"/>
            <w:vMerge/>
          </w:tcPr>
          <w:p w:rsidR="008B16D5" w:rsidRPr="008B16D5" w:rsidRDefault="008B16D5" w:rsidP="00497E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34" w:hanging="734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635" w:type="dxa"/>
            <w:gridSpan w:val="2"/>
            <w:vAlign w:val="center"/>
          </w:tcPr>
          <w:p w:rsidR="008B16D5" w:rsidRPr="008B16D5" w:rsidRDefault="008B16D5" w:rsidP="008B16D5">
            <w:pPr>
              <w:widowControl w:val="0"/>
              <w:jc w:val="center"/>
              <w:rPr>
                <w:rFonts w:ascii="Calibri" w:eastAsia="標楷體" w:hAnsi="Calibri"/>
                <w:b/>
                <w:kern w:val="2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7"/>
                <w:szCs w:val="27"/>
              </w:rPr>
              <w:t>溝通</w:t>
            </w:r>
          </w:p>
        </w:tc>
        <w:tc>
          <w:tcPr>
            <w:tcW w:w="3162" w:type="dxa"/>
            <w:gridSpan w:val="2"/>
          </w:tcPr>
          <w:p w:rsidR="008B16D5" w:rsidRPr="00EF6BE6" w:rsidRDefault="00EF6BE6" w:rsidP="00EF6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hanging="100"/>
              <w:rPr>
                <w:rFonts w:eastAsia="標楷體"/>
              </w:rPr>
            </w:pPr>
            <w:r w:rsidRPr="00EF6BE6">
              <w:rPr>
                <w:rFonts w:eastAsia="標楷體" w:hint="eastAsia"/>
              </w:rPr>
              <w:t>1.</w:t>
            </w:r>
            <w:r w:rsidRPr="00EF6BE6">
              <w:rPr>
                <w:rFonts w:eastAsia="標楷體" w:hint="eastAsia"/>
              </w:rPr>
              <w:t>口語表達能力佳，能將</w:t>
            </w:r>
            <w:r w:rsidR="00E55263">
              <w:rPr>
                <w:rFonts w:eastAsia="標楷體" w:hint="eastAsia"/>
              </w:rPr>
              <w:t>清楚表達自己的想法</w:t>
            </w:r>
          </w:p>
          <w:p w:rsidR="00E55263" w:rsidRPr="008B16D5" w:rsidRDefault="00EF6BE6" w:rsidP="00E55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hanging="100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EF6BE6">
              <w:rPr>
                <w:rFonts w:eastAsia="標楷體" w:hint="eastAsia"/>
              </w:rPr>
              <w:t>2.</w:t>
            </w:r>
            <w:r w:rsidR="00E55263">
              <w:rPr>
                <w:rFonts w:eastAsia="標楷體" w:hint="eastAsia"/>
              </w:rPr>
              <w:t>上</w:t>
            </w:r>
            <w:r w:rsidR="00E55263">
              <w:rPr>
                <w:rFonts w:ascii="標楷體" w:eastAsia="標楷體" w:hAnsi="標楷體" w:hint="eastAsia"/>
              </w:rPr>
              <w:t>課能提出問題，有自己的見解和老師討論。</w:t>
            </w:r>
          </w:p>
        </w:tc>
        <w:tc>
          <w:tcPr>
            <w:tcW w:w="3163" w:type="dxa"/>
            <w:gridSpan w:val="4"/>
          </w:tcPr>
          <w:p w:rsidR="00E55263" w:rsidRDefault="00E55263" w:rsidP="00E55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hangingChars="100" w:hanging="200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>
              <w:rPr>
                <w:rFonts w:ascii="標楷體" w:eastAsia="標楷體" w:hint="eastAsia"/>
              </w:rPr>
              <w:t>可清楚表達自己的意思和想</w:t>
            </w:r>
            <w:r w:rsidR="005F78B4">
              <w:rPr>
                <w:rFonts w:ascii="標楷體" w:eastAsia="標楷體" w:hint="eastAsia"/>
              </w:rPr>
              <w:t>法</w:t>
            </w:r>
            <w:r w:rsidR="008B16D5" w:rsidRPr="001D25A4">
              <w:rPr>
                <w:rFonts w:eastAsia="標楷體" w:hint="eastAsia"/>
              </w:rPr>
              <w:t>。</w:t>
            </w:r>
          </w:p>
          <w:p w:rsidR="008B16D5" w:rsidRPr="00E55263" w:rsidRDefault="00E55263" w:rsidP="00E55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hangingChars="100" w:hanging="200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 w:rsidR="00EF6BE6">
              <w:rPr>
                <w:rFonts w:eastAsia="標楷體" w:hint="eastAsia"/>
              </w:rPr>
              <w:t>容易發脾氣，未冷靜之前無法聽進別人的話，</w:t>
            </w:r>
            <w:r>
              <w:rPr>
                <w:rFonts w:eastAsia="標楷體" w:hint="eastAsia"/>
              </w:rPr>
              <w:t>只想自己做自己的事情</w:t>
            </w:r>
            <w:r w:rsidR="00EF6BE6">
              <w:rPr>
                <w:rFonts w:eastAsia="標楷體" w:hint="eastAsia"/>
              </w:rPr>
              <w:t>。</w:t>
            </w:r>
          </w:p>
        </w:tc>
        <w:tc>
          <w:tcPr>
            <w:tcW w:w="3163" w:type="dxa"/>
            <w:gridSpan w:val="3"/>
          </w:tcPr>
          <w:p w:rsidR="005F78B4" w:rsidRDefault="005F78B4" w:rsidP="00E55263">
            <w:pPr>
              <w:snapToGrid w:val="0"/>
              <w:spacing w:line="240" w:lineRule="atLeast"/>
              <w:ind w:left="200" w:hangingChars="100" w:hanging="2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</w:rPr>
              <w:t>1.很健談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int="eastAsia"/>
              </w:rPr>
              <w:t>不管和誰都很能</w:t>
            </w:r>
            <w:r w:rsidR="00E55263">
              <w:rPr>
                <w:rFonts w:ascii="標楷體" w:eastAsia="標楷體" w:hint="eastAsia"/>
              </w:rPr>
              <w:t>主動</w:t>
            </w:r>
            <w:r>
              <w:rPr>
                <w:rFonts w:ascii="標楷體" w:eastAsia="標楷體" w:hint="eastAsia"/>
              </w:rPr>
              <w:t>聊</w:t>
            </w:r>
            <w:r w:rsidR="00E55263">
              <w:rPr>
                <w:rFonts w:ascii="標楷體" w:eastAsia="標楷體" w:hint="eastAsia"/>
              </w:rPr>
              <w:t>天，但不一定會注意對方是否有興趣。</w:t>
            </w:r>
          </w:p>
          <w:p w:rsidR="008B16D5" w:rsidRPr="00D331D6" w:rsidRDefault="005F78B4" w:rsidP="00E55263">
            <w:pPr>
              <w:snapToGrid w:val="0"/>
              <w:spacing w:line="240" w:lineRule="atLeast"/>
              <w:ind w:left="200" w:hangingChars="100" w:hanging="200"/>
              <w:jc w:val="both"/>
              <w:rPr>
                <w:rFonts w:eastAsia="標楷體"/>
              </w:rPr>
            </w:pPr>
            <w:r>
              <w:rPr>
                <w:rFonts w:ascii="標楷體" w:eastAsia="標楷體" w:hint="eastAsia"/>
              </w:rPr>
              <w:t>2.對於隱喻或是弦外之音較難理解</w:t>
            </w:r>
            <w:r>
              <w:rPr>
                <w:rFonts w:ascii="標楷體" w:eastAsia="標楷體" w:hAnsi="標楷體" w:hint="eastAsia"/>
              </w:rPr>
              <w:t>，在回答他人的問題時會有答非所問或是不適當的回應。</w:t>
            </w:r>
          </w:p>
        </w:tc>
      </w:tr>
      <w:tr w:rsidR="008B16D5" w:rsidRPr="00303345" w:rsidTr="008B16D5">
        <w:trPr>
          <w:trHeight w:val="234"/>
          <w:jc w:val="center"/>
        </w:trPr>
        <w:tc>
          <w:tcPr>
            <w:tcW w:w="635" w:type="dxa"/>
            <w:vMerge/>
          </w:tcPr>
          <w:p w:rsidR="008B16D5" w:rsidRPr="008B16D5" w:rsidRDefault="008B16D5" w:rsidP="00497E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34" w:hanging="734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635" w:type="dxa"/>
            <w:gridSpan w:val="2"/>
            <w:vAlign w:val="center"/>
          </w:tcPr>
          <w:p w:rsidR="008B16D5" w:rsidRDefault="008B16D5" w:rsidP="008B16D5">
            <w:pPr>
              <w:jc w:val="center"/>
              <w:rPr>
                <w:rFonts w:ascii="Calibri" w:eastAsia="標楷體" w:hAnsi="Calibri"/>
                <w:sz w:val="27"/>
                <w:szCs w:val="27"/>
              </w:rPr>
            </w:pPr>
            <w:r>
              <w:rPr>
                <w:rFonts w:ascii="Calibri" w:eastAsia="標楷體" w:hAnsi="Calibri" w:hint="eastAsia"/>
                <w:sz w:val="27"/>
                <w:szCs w:val="27"/>
              </w:rPr>
              <w:t>學</w:t>
            </w:r>
          </w:p>
          <w:p w:rsidR="008B16D5" w:rsidRDefault="008B16D5" w:rsidP="008B16D5">
            <w:pPr>
              <w:jc w:val="center"/>
              <w:rPr>
                <w:rFonts w:ascii="Calibri" w:eastAsia="標楷體" w:hAnsi="Calibri"/>
                <w:sz w:val="27"/>
                <w:szCs w:val="27"/>
              </w:rPr>
            </w:pPr>
            <w:r>
              <w:rPr>
                <w:rFonts w:ascii="Calibri" w:eastAsia="標楷體" w:hAnsi="Calibri" w:hint="eastAsia"/>
                <w:sz w:val="27"/>
                <w:szCs w:val="27"/>
              </w:rPr>
              <w:t>業</w:t>
            </w:r>
          </w:p>
          <w:p w:rsidR="008B16D5" w:rsidRDefault="008B16D5" w:rsidP="008B16D5">
            <w:pPr>
              <w:jc w:val="center"/>
              <w:rPr>
                <w:rFonts w:ascii="Calibri" w:eastAsia="標楷體" w:hAnsi="Calibri"/>
                <w:sz w:val="27"/>
                <w:szCs w:val="27"/>
              </w:rPr>
            </w:pPr>
            <w:r>
              <w:rPr>
                <w:rFonts w:ascii="Calibri" w:eastAsia="標楷體" w:hAnsi="Calibri" w:hint="eastAsia"/>
                <w:sz w:val="27"/>
                <w:szCs w:val="27"/>
              </w:rPr>
              <w:t>能</w:t>
            </w:r>
          </w:p>
          <w:p w:rsidR="008B16D5" w:rsidRPr="008B16D5" w:rsidRDefault="008B16D5" w:rsidP="008B16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34" w:hanging="734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Calibri" w:eastAsia="標楷體" w:hAnsi="Calibri" w:hint="eastAsia"/>
                <w:sz w:val="27"/>
                <w:szCs w:val="27"/>
              </w:rPr>
              <w:t>力</w:t>
            </w:r>
          </w:p>
        </w:tc>
        <w:tc>
          <w:tcPr>
            <w:tcW w:w="3162" w:type="dxa"/>
            <w:gridSpan w:val="2"/>
          </w:tcPr>
          <w:p w:rsidR="00167ACA" w:rsidRDefault="00E55263" w:rsidP="00E55263">
            <w:pPr>
              <w:widowControl w:val="0"/>
              <w:ind w:left="200" w:hangingChars="100" w:hanging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167ACA">
              <w:rPr>
                <w:rFonts w:ascii="標楷體" w:eastAsia="標楷體" w:hAnsi="標楷體" w:hint="eastAsia"/>
              </w:rPr>
              <w:t>熟悉九九乘法，但提取速度慢。</w:t>
            </w:r>
          </w:p>
          <w:p w:rsidR="00E55263" w:rsidRDefault="00167ACA" w:rsidP="00E55263">
            <w:pPr>
              <w:widowControl w:val="0"/>
              <w:ind w:left="200" w:hangingChars="100" w:hanging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E55263">
              <w:rPr>
                <w:rFonts w:ascii="標楷體" w:eastAsia="標楷體" w:hAnsi="標楷體" w:hint="eastAsia"/>
              </w:rPr>
              <w:t>具基礎四則運算觀念和能力，但計算速度緩慢，。</w:t>
            </w:r>
          </w:p>
          <w:p w:rsidR="00E55263" w:rsidRDefault="00167ACA" w:rsidP="00E55263">
            <w:pPr>
              <w:widowControl w:val="0"/>
              <w:ind w:left="200" w:hangingChars="100" w:hanging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E55263">
              <w:rPr>
                <w:rFonts w:ascii="標楷體" w:eastAsia="標楷體" w:hAnsi="標楷體" w:hint="eastAsia"/>
              </w:rPr>
              <w:t>.</w:t>
            </w:r>
            <w:r w:rsidR="00E55263">
              <w:rPr>
                <w:rFonts w:ascii="標楷體" w:eastAsia="標楷體" w:hAnsi="華康中黑體" w:hint="eastAsia"/>
              </w:rPr>
              <w:t>可閱讀題目</w:t>
            </w:r>
            <w:r w:rsidR="00E55263">
              <w:rPr>
                <w:rFonts w:ascii="標楷體" w:eastAsia="標楷體" w:hAnsi="標楷體" w:hint="eastAsia"/>
              </w:rPr>
              <w:t>，</w:t>
            </w:r>
            <w:r w:rsidR="00E55263">
              <w:rPr>
                <w:rFonts w:ascii="標楷體" w:eastAsia="標楷體" w:hAnsi="華康中黑體" w:hint="eastAsia"/>
              </w:rPr>
              <w:t>但理解及解題能力不佳</w:t>
            </w:r>
            <w:r w:rsidR="00E55263">
              <w:rPr>
                <w:rFonts w:ascii="標楷體" w:eastAsia="標楷體" w:hAnsi="標楷體" w:hint="eastAsia"/>
              </w:rPr>
              <w:t>，</w:t>
            </w:r>
            <w:r w:rsidR="00E55263">
              <w:rPr>
                <w:rFonts w:ascii="標楷體" w:eastAsia="標楷體" w:hAnsi="華康中黑體" w:hint="eastAsia"/>
              </w:rPr>
              <w:t>影響其文字應用問題的作答正確率</w:t>
            </w:r>
            <w:r w:rsidR="00E55263">
              <w:rPr>
                <w:rFonts w:ascii="標楷體" w:eastAsia="標楷體" w:hAnsi="標楷體" w:hint="eastAsia"/>
              </w:rPr>
              <w:t>。</w:t>
            </w:r>
          </w:p>
          <w:p w:rsidR="00E55263" w:rsidRPr="00E55263" w:rsidRDefault="00E55263" w:rsidP="00167A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FF0000"/>
                <w:sz w:val="24"/>
                <w:szCs w:val="24"/>
              </w:rPr>
            </w:pPr>
          </w:p>
        </w:tc>
        <w:tc>
          <w:tcPr>
            <w:tcW w:w="3163" w:type="dxa"/>
            <w:gridSpan w:val="4"/>
          </w:tcPr>
          <w:p w:rsidR="005F78B4" w:rsidRDefault="00167ACA" w:rsidP="00167ACA">
            <w:pPr>
              <w:widowControl w:val="0"/>
              <w:autoSpaceDE w:val="0"/>
              <w:autoSpaceDN w:val="0"/>
              <w:adjustRightInd w:val="0"/>
              <w:ind w:left="200" w:hangingChars="100" w:hanging="200"/>
              <w:rPr>
                <w:rFonts w:ascii="標楷體" w:eastAsia="標楷體" w:hAnsi="標楷體" w:cs="DFKaiShu-SB-Estd-BF"/>
                <w:color w:val="00000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</w:rPr>
              <w:t>1.</w:t>
            </w:r>
            <w:r w:rsidR="005F78B4">
              <w:rPr>
                <w:rFonts w:ascii="標楷體" w:eastAsia="標楷體" w:hAnsi="標楷體" w:cs="DFKaiShu-SB-Estd-BF" w:hint="eastAsia"/>
                <w:color w:val="000000"/>
              </w:rPr>
              <w:t>具基礎四則運算能力，運算能力佳。</w:t>
            </w:r>
          </w:p>
          <w:p w:rsidR="005F78B4" w:rsidRDefault="00167ACA" w:rsidP="00167ACA">
            <w:pPr>
              <w:widowControl w:val="0"/>
              <w:autoSpaceDE w:val="0"/>
              <w:autoSpaceDN w:val="0"/>
              <w:adjustRightInd w:val="0"/>
              <w:ind w:left="200" w:hangingChars="100" w:hanging="200"/>
              <w:rPr>
                <w:rFonts w:ascii="標楷體" w:eastAsia="標楷體" w:hAnsi="標楷體" w:cs="DFKaiShu-SB-Estd-BF"/>
                <w:color w:val="000000"/>
              </w:rPr>
            </w:pPr>
            <w:r w:rsidRPr="00167ACA">
              <w:rPr>
                <w:rFonts w:ascii="標楷體" w:eastAsia="標楷體" w:hAnsi="標楷體" w:cs="DFKaiShu-SB-Estd-BF" w:hint="eastAsia"/>
                <w:color w:val="000000"/>
              </w:rPr>
              <w:t>2.</w:t>
            </w:r>
            <w:r w:rsidR="005F78B4" w:rsidRPr="00167ACA">
              <w:rPr>
                <w:rFonts w:ascii="標楷體" w:eastAsia="標楷體" w:hAnsi="標楷體" w:cs="DFKaiShu-SB-Estd-BF" w:hint="eastAsia"/>
                <w:color w:val="000000"/>
              </w:rPr>
              <w:t>具基本數學運算技能，對簡單應用題能列式。</w:t>
            </w:r>
          </w:p>
          <w:p w:rsidR="00167ACA" w:rsidRPr="00167ACA" w:rsidRDefault="00167ACA" w:rsidP="00167A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hangingChars="100" w:hanging="200"/>
              <w:rPr>
                <w:rFonts w:ascii="標楷體" w:eastAsia="標楷體" w:hAnsi="標楷體" w:cs="DFKaiShu-SB-Estd-BF"/>
                <w:color w:val="00000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</w:rPr>
              <w:t>3.</w:t>
            </w:r>
            <w:r w:rsidR="005F78B4">
              <w:rPr>
                <w:rFonts w:ascii="標楷體" w:eastAsia="標楷體" w:hAnsi="標楷體" w:cs="DFKaiShu-SB-Estd-BF" w:hint="eastAsia"/>
                <w:color w:val="000000"/>
              </w:rPr>
              <w:t>數理的推理、理解能力不錯，可理解單元內各項主要概念</w:t>
            </w:r>
            <w:r>
              <w:rPr>
                <w:rFonts w:ascii="標楷體" w:eastAsia="標楷體" w:hAnsi="標楷體" w:cs="DFKaiShu-SB-Estd-BF" w:hint="eastAsia"/>
                <w:color w:val="000000"/>
              </w:rPr>
              <w:t>。</w:t>
            </w:r>
          </w:p>
          <w:p w:rsidR="005F78B4" w:rsidRPr="00167ACA" w:rsidRDefault="005F78B4" w:rsidP="00167ACA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</w:rPr>
            </w:pPr>
          </w:p>
        </w:tc>
        <w:tc>
          <w:tcPr>
            <w:tcW w:w="3163" w:type="dxa"/>
            <w:gridSpan w:val="3"/>
          </w:tcPr>
          <w:p w:rsidR="00167ACA" w:rsidRDefault="00167ACA" w:rsidP="00167ACA">
            <w:pPr>
              <w:snapToGrid w:val="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1.</w:t>
            </w:r>
            <w:r w:rsidR="005F78B4" w:rsidRPr="00167ACA">
              <w:rPr>
                <w:rFonts w:ascii="標楷體" w:eastAsia="標楷體" w:hint="eastAsia"/>
              </w:rPr>
              <w:t>會背大部分的九九乘法，7</w:t>
            </w:r>
            <w:r>
              <w:rPr>
                <w:rFonts w:ascii="標楷體" w:eastAsia="標楷體" w:hint="eastAsia"/>
              </w:rPr>
              <w:t>~</w:t>
            </w:r>
            <w:r w:rsidR="005F78B4" w:rsidRPr="00167ACA">
              <w:rPr>
                <w:rFonts w:ascii="標楷體" w:eastAsia="標楷體" w:hint="eastAsia"/>
              </w:rPr>
              <w:t>9部分不熟。</w:t>
            </w:r>
          </w:p>
          <w:p w:rsidR="005F78B4" w:rsidRPr="00167ACA" w:rsidRDefault="00167ACA" w:rsidP="00167ACA">
            <w:pPr>
              <w:snapToGrid w:val="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2.</w:t>
            </w:r>
            <w:r w:rsidR="005F78B4" w:rsidRPr="00167ACA">
              <w:rPr>
                <w:rFonts w:ascii="標楷體" w:eastAsia="標楷體" w:hint="eastAsia"/>
              </w:rPr>
              <w:t xml:space="preserve">會做加、減、乘法運算，但會有減法算成加法、該借位或不該借位的混用、九九乘法背錯以致多位數乘法計算錯誤情形。 </w:t>
            </w:r>
          </w:p>
          <w:p w:rsidR="005F78B4" w:rsidRPr="00167ACA" w:rsidRDefault="005F78B4" w:rsidP="005F78B4">
            <w:pPr>
              <w:pStyle w:val="a6"/>
              <w:snapToGrid w:val="0"/>
              <w:ind w:left="0"/>
              <w:rPr>
                <w:rFonts w:ascii="標楷體" w:eastAsia="標楷體"/>
                <w:kern w:val="0"/>
                <w:sz w:val="20"/>
                <w:szCs w:val="20"/>
                <w:lang w:val="en-US"/>
              </w:rPr>
            </w:pPr>
            <w:r w:rsidRPr="00167ACA">
              <w:rPr>
                <w:rFonts w:ascii="標楷體" w:eastAsia="標楷體" w:hint="eastAsia"/>
                <w:kern w:val="0"/>
                <w:sz w:val="20"/>
                <w:szCs w:val="20"/>
                <w:lang w:val="en-US"/>
              </w:rPr>
              <w:t>3.計算時仍須依賴手比、口數協助。</w:t>
            </w:r>
          </w:p>
          <w:p w:rsidR="008B16D5" w:rsidRPr="00167ACA" w:rsidRDefault="005F78B4" w:rsidP="00167ACA">
            <w:pPr>
              <w:pStyle w:val="a6"/>
              <w:snapToGrid w:val="0"/>
              <w:ind w:left="0"/>
              <w:rPr>
                <w:rFonts w:ascii="標楷體" w:eastAsia="標楷體"/>
                <w:kern w:val="0"/>
                <w:sz w:val="20"/>
                <w:szCs w:val="20"/>
                <w:lang w:val="en-US"/>
              </w:rPr>
            </w:pPr>
            <w:r w:rsidRPr="00167ACA">
              <w:rPr>
                <w:rFonts w:ascii="標楷體" w:eastAsia="標楷體" w:hint="eastAsia"/>
                <w:kern w:val="0"/>
                <w:sz w:val="20"/>
                <w:szCs w:val="20"/>
                <w:lang w:val="en-US"/>
              </w:rPr>
              <w:t>4. 對於文字應用問題的題意理解較有困難，仍無法將所學應用於實際生活的購物</w:t>
            </w:r>
            <w:r w:rsidRPr="00167ACA">
              <w:rPr>
                <w:rFonts w:ascii="標楷體" w:eastAsia="標楷體" w:hint="eastAsia"/>
                <w:sz w:val="20"/>
                <w:szCs w:val="20"/>
              </w:rPr>
              <w:t>上。</w:t>
            </w:r>
          </w:p>
        </w:tc>
      </w:tr>
      <w:tr w:rsidR="002A4978" w:rsidRPr="00303345" w:rsidTr="008B16D5">
        <w:trPr>
          <w:trHeight w:val="140"/>
          <w:jc w:val="center"/>
        </w:trPr>
        <w:tc>
          <w:tcPr>
            <w:tcW w:w="10758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2A4978" w:rsidRPr="00303345" w:rsidRDefault="00D60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82" w:hanging="480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303345">
              <w:rPr>
                <w:rFonts w:ascii="標楷體" w:eastAsia="標楷體" w:hAnsi="標楷體" w:cs="BiauKai"/>
                <w:b/>
                <w:color w:val="000000"/>
                <w:sz w:val="28"/>
                <w:szCs w:val="28"/>
              </w:rPr>
              <w:t>設計依據</w:t>
            </w:r>
          </w:p>
        </w:tc>
      </w:tr>
      <w:tr w:rsidR="002A4978" w:rsidRPr="00303345" w:rsidTr="008B16D5">
        <w:trPr>
          <w:trHeight w:val="119"/>
          <w:jc w:val="center"/>
        </w:trPr>
        <w:tc>
          <w:tcPr>
            <w:tcW w:w="863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2A4978" w:rsidRPr="00303345" w:rsidRDefault="00D60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03345">
              <w:rPr>
                <w:rFonts w:ascii="標楷體" w:eastAsia="標楷體" w:hAnsi="標楷體" w:cs="Gungsuh"/>
                <w:b/>
                <w:color w:val="000000"/>
                <w:sz w:val="24"/>
                <w:szCs w:val="24"/>
              </w:rPr>
              <w:t>核心</w:t>
            </w:r>
          </w:p>
          <w:p w:rsidR="002A4978" w:rsidRPr="00303345" w:rsidRDefault="00D60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03345">
              <w:rPr>
                <w:rFonts w:ascii="標楷體" w:eastAsia="標楷體" w:hAnsi="標楷體" w:cs="Gungsuh"/>
                <w:b/>
                <w:color w:val="000000"/>
                <w:sz w:val="24"/>
                <w:szCs w:val="24"/>
              </w:rPr>
              <w:t>素養</w:t>
            </w:r>
          </w:p>
        </w:tc>
        <w:tc>
          <w:tcPr>
            <w:tcW w:w="1392" w:type="dxa"/>
            <w:gridSpan w:val="2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4978" w:rsidRPr="00303345" w:rsidRDefault="00D60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03345">
              <w:rPr>
                <w:rFonts w:ascii="標楷體" w:eastAsia="標楷體" w:hAnsi="標楷體" w:cs="Gungsuh"/>
                <w:b/>
                <w:color w:val="000000"/>
                <w:sz w:val="24"/>
                <w:szCs w:val="24"/>
              </w:rPr>
              <w:t>總綱核心素養項目</w:t>
            </w:r>
          </w:p>
        </w:tc>
        <w:tc>
          <w:tcPr>
            <w:tcW w:w="8503" w:type="dxa"/>
            <w:gridSpan w:val="8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:rsidR="00D55E2F" w:rsidRDefault="00D55E2F" w:rsidP="00D55E2F">
            <w:pPr>
              <w:pStyle w:val="af2"/>
              <w:jc w:val="left"/>
              <w:outlineLvl w:val="9"/>
              <w:rPr>
                <w:rFonts w:cs="標楷體"/>
              </w:rPr>
            </w:pPr>
            <w:r w:rsidRPr="00BD4949">
              <w:rPr>
                <w:rFonts w:ascii="標楷體" w:hAnsi="標楷體" w:cs="BiauKai"/>
                <w:color w:val="000000"/>
                <w:kern w:val="0"/>
                <w:szCs w:val="24"/>
              </w:rPr>
              <w:t>A1</w:t>
            </w:r>
            <w:r>
              <w:rPr>
                <w:rFonts w:cs="標楷體"/>
              </w:rPr>
              <w:t>身心素質與自我精進</w:t>
            </w:r>
          </w:p>
          <w:p w:rsidR="00D55E2F" w:rsidRDefault="00D55E2F" w:rsidP="00D55E2F">
            <w:pPr>
              <w:pStyle w:val="af2"/>
              <w:jc w:val="left"/>
              <w:outlineLvl w:val="9"/>
              <w:rPr>
                <w:rFonts w:ascii="標楷體" w:hAnsi="標楷體" w:cs="BiauKai"/>
                <w:color w:val="000000"/>
                <w:szCs w:val="24"/>
              </w:rPr>
            </w:pPr>
            <w:r w:rsidRPr="00BD4949">
              <w:rPr>
                <w:rFonts w:ascii="標楷體" w:hAnsi="標楷體" w:cs="BiauKai"/>
                <w:color w:val="000000"/>
                <w:kern w:val="0"/>
                <w:szCs w:val="24"/>
              </w:rPr>
              <w:t>A2</w:t>
            </w:r>
            <w:r>
              <w:rPr>
                <w:rFonts w:cs="標楷體"/>
              </w:rPr>
              <w:t>系統思考與解決問題</w:t>
            </w:r>
          </w:p>
          <w:p w:rsidR="002A4978" w:rsidRDefault="00D55E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B</w:t>
            </w:r>
            <w:r w:rsidRPr="00BD4949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1</w:t>
            </w:r>
            <w:r w:rsidR="00D607BC" w:rsidRPr="0030334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符號運用與溝通表達</w:t>
            </w:r>
          </w:p>
          <w:p w:rsidR="007F6B6E" w:rsidRPr="00303345" w:rsidRDefault="007F6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F6B6E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B3藝術涵養與美感素養</w:t>
            </w:r>
          </w:p>
          <w:p w:rsidR="002A4978" w:rsidRPr="00303345" w:rsidRDefault="00D55E2F" w:rsidP="00D55E2F">
            <w:pPr>
              <w:pStyle w:val="af2"/>
              <w:jc w:val="left"/>
              <w:outlineLvl w:val="9"/>
              <w:rPr>
                <w:rFonts w:ascii="標楷體" w:hAnsi="標楷體" w:cs="BiauKai"/>
                <w:color w:val="000000"/>
                <w:szCs w:val="24"/>
              </w:rPr>
            </w:pPr>
            <w:r w:rsidRPr="00BD4949">
              <w:rPr>
                <w:rFonts w:ascii="標楷體" w:hAnsi="標楷體" w:cs="BiauKai"/>
                <w:color w:val="000000"/>
                <w:kern w:val="0"/>
                <w:szCs w:val="24"/>
              </w:rPr>
              <w:t>C1</w:t>
            </w:r>
            <w:r>
              <w:rPr>
                <w:rFonts w:cs="標楷體"/>
              </w:rPr>
              <w:t>道德實踐與公民意識</w:t>
            </w:r>
          </w:p>
        </w:tc>
      </w:tr>
      <w:tr w:rsidR="002A4978" w:rsidRPr="00303345" w:rsidTr="008B16D5">
        <w:trPr>
          <w:trHeight w:val="500"/>
          <w:jc w:val="center"/>
        </w:trPr>
        <w:tc>
          <w:tcPr>
            <w:tcW w:w="863" w:type="dxa"/>
            <w:gridSpan w:val="2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2A4978" w:rsidRPr="00303345" w:rsidRDefault="002A4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78" w:rsidRPr="00303345" w:rsidRDefault="00D607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03345">
              <w:rPr>
                <w:rFonts w:ascii="標楷體" w:eastAsia="標楷體" w:hAnsi="標楷體" w:cs="Gungsuh"/>
                <w:b/>
                <w:color w:val="000000"/>
                <w:sz w:val="24"/>
                <w:szCs w:val="24"/>
              </w:rPr>
              <w:t>領域核心</w:t>
            </w:r>
            <w:r w:rsidRPr="00303345">
              <w:rPr>
                <w:rFonts w:ascii="標楷體" w:eastAsia="標楷體" w:hAnsi="標楷體" w:cs="Gungsuh"/>
                <w:b/>
                <w:color w:val="000000"/>
                <w:sz w:val="24"/>
                <w:szCs w:val="24"/>
              </w:rPr>
              <w:lastRenderedPageBreak/>
              <w:t>素養具體內涵</w:t>
            </w:r>
          </w:p>
        </w:tc>
        <w:tc>
          <w:tcPr>
            <w:tcW w:w="85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F6B6E" w:rsidRPr="007F6B6E" w:rsidRDefault="007F6B6E" w:rsidP="007F6B6E">
            <w:pPr>
              <w:spacing w:line="0" w:lineRule="atLeast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F6B6E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lastRenderedPageBreak/>
              <w:t>數-J-A1對於學習數學有信心和正向態度，能使用適當的數學語言進行溝通，</w:t>
            </w:r>
            <w:r w:rsidRPr="007F6B6E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lastRenderedPageBreak/>
              <w:t>並能將所學應用於日常生活中。</w:t>
            </w:r>
          </w:p>
          <w:p w:rsidR="007F6B6E" w:rsidRPr="007F6B6E" w:rsidRDefault="007F6B6E" w:rsidP="007F6B6E">
            <w:pPr>
              <w:spacing w:line="0" w:lineRule="atLeast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F6B6E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數-J-A2具備有理數、根式、坐標系之運作能力，並能以符號代表數或幾何物件，執行運算與推論，在生活情境或可理解的想像情境中，分析本質以解決問題。</w:t>
            </w:r>
          </w:p>
          <w:p w:rsidR="007F6B6E" w:rsidRPr="007F6B6E" w:rsidRDefault="007F6B6E" w:rsidP="007F6B6E">
            <w:pPr>
              <w:spacing w:line="0" w:lineRule="atLeast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F6B6E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數-J-B1具備處理代數與幾何中數學關係的能力，並用以描述情境中的現象。能在經驗範圍內，以數學語言表述平面與空間的基本關係和性質。能以基本的統計量與機率，描述生活中不確定性的程度。</w:t>
            </w:r>
          </w:p>
          <w:p w:rsidR="007F6B6E" w:rsidRPr="007F6B6E" w:rsidRDefault="007F6B6E" w:rsidP="007F6B6E">
            <w:pPr>
              <w:spacing w:line="0" w:lineRule="atLeast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F6B6E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數-J-B3具備辨認藝術作品中的幾何形體或數量關係的素養，並能在數學的推導中，享受數學之美。</w:t>
            </w:r>
          </w:p>
          <w:p w:rsidR="002A4978" w:rsidRPr="00BD4949" w:rsidRDefault="007F6B6E" w:rsidP="007F6B6E">
            <w:pPr>
              <w:spacing w:line="0" w:lineRule="atLeast"/>
              <w:jc w:val="both"/>
              <w:rPr>
                <w:rFonts w:ascii="新細明體" w:hAnsi="新細明體"/>
                <w:snapToGrid w:val="0"/>
                <w:sz w:val="18"/>
                <w:szCs w:val="18"/>
              </w:rPr>
            </w:pPr>
            <w:r w:rsidRPr="007F6B6E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數-J-C1具備從證據討論與反思事情的態度，提出合理的論述，並能和他人進行理性溝通與合作。</w:t>
            </w:r>
          </w:p>
        </w:tc>
      </w:tr>
      <w:tr w:rsidR="002A4978" w:rsidRPr="00303345" w:rsidTr="008B16D5">
        <w:trPr>
          <w:trHeight w:val="280"/>
          <w:jc w:val="center"/>
        </w:trPr>
        <w:tc>
          <w:tcPr>
            <w:tcW w:w="10758" w:type="dxa"/>
            <w:gridSpan w:val="12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2A4978" w:rsidRPr="00303345" w:rsidRDefault="00D60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</w:rPr>
            </w:pPr>
            <w:bookmarkStart w:id="0" w:name="_gjdgxs" w:colFirst="0" w:colLast="0"/>
            <w:bookmarkEnd w:id="0"/>
            <w:r w:rsidRPr="00303345">
              <w:rPr>
                <w:rFonts w:ascii="標楷體" w:eastAsia="標楷體" w:hAnsi="標楷體" w:cs="Gungsuh"/>
                <w:color w:val="000000"/>
              </w:rPr>
              <w:lastRenderedPageBreak/>
              <w:t>(請</w:t>
            </w:r>
            <w:r w:rsidRPr="00303345">
              <w:rPr>
                <w:rFonts w:ascii="標楷體" w:eastAsia="標楷體" w:hAnsi="標楷體" w:cs="BiauKai"/>
                <w:color w:val="000000"/>
              </w:rPr>
              <w:t>參考12年國教各領域課程手冊</w:t>
            </w:r>
            <w:hyperlink r:id="rId8">
              <w:r w:rsidRPr="00303345">
                <w:rPr>
                  <w:rFonts w:ascii="標楷體" w:eastAsia="標楷體" w:hAnsi="標楷體" w:cs="BiauKai"/>
                  <w:color w:val="0000FF"/>
                  <w:u w:val="single"/>
                </w:rPr>
                <w:t>http://12cur.naer.edu.tw/category/post/349</w:t>
              </w:r>
            </w:hyperlink>
            <w:r w:rsidRPr="00303345">
              <w:rPr>
                <w:rFonts w:ascii="標楷體" w:eastAsia="標楷體" w:hAnsi="標楷體" w:cs="Gungsuh"/>
                <w:color w:val="000000"/>
              </w:rPr>
              <w:t xml:space="preserve">  及</w:t>
            </w:r>
          </w:p>
          <w:p w:rsidR="002A4978" w:rsidRPr="00303345" w:rsidRDefault="00D60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</w:rPr>
            </w:pPr>
            <w:r w:rsidRPr="00303345">
              <w:rPr>
                <w:rFonts w:ascii="標楷體" w:eastAsia="標楷體" w:hAnsi="標楷體" w:cs="Gungsuh"/>
                <w:color w:val="000000"/>
              </w:rPr>
              <w:t>各</w:t>
            </w:r>
            <w:r w:rsidRPr="00303345">
              <w:rPr>
                <w:rFonts w:ascii="標楷體" w:eastAsia="標楷體" w:hAnsi="標楷體" w:cs="BiauKai"/>
                <w:color w:val="000000"/>
              </w:rPr>
              <w:t>領域課程綱要草案</w:t>
            </w:r>
            <w:hyperlink r:id="rId9">
              <w:r w:rsidRPr="00303345">
                <w:rPr>
                  <w:rFonts w:ascii="標楷體" w:eastAsia="標楷體" w:hAnsi="標楷體"/>
                  <w:color w:val="0000FF"/>
                  <w:u w:val="single"/>
                </w:rPr>
                <w:t>http://www.naer.edu.tw/files/15-1000-10635,c1174-1.php?Lang=zh-tw</w:t>
              </w:r>
            </w:hyperlink>
            <w:r w:rsidRPr="00303345">
              <w:rPr>
                <w:rFonts w:ascii="標楷體" w:eastAsia="標楷體" w:hAnsi="標楷體"/>
                <w:color w:val="000000"/>
              </w:rPr>
              <w:t xml:space="preserve"> )</w:t>
            </w:r>
          </w:p>
        </w:tc>
      </w:tr>
      <w:tr w:rsidR="002A4978" w:rsidRPr="00303345" w:rsidTr="008B16D5">
        <w:trPr>
          <w:trHeight w:val="240"/>
          <w:jc w:val="center"/>
        </w:trPr>
        <w:tc>
          <w:tcPr>
            <w:tcW w:w="4805" w:type="dxa"/>
            <w:gridSpan w:val="6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2A4978" w:rsidRPr="004C6276" w:rsidRDefault="00D60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4C6276">
              <w:rPr>
                <w:rFonts w:ascii="標楷體" w:eastAsia="標楷體" w:hAnsi="標楷體" w:cs="Gungsuh"/>
                <w:b/>
                <w:color w:val="000000"/>
                <w:sz w:val="24"/>
                <w:szCs w:val="24"/>
              </w:rPr>
              <w:t>學習重點</w:t>
            </w:r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4978" w:rsidRPr="004C6276" w:rsidRDefault="00D60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4C6276">
              <w:rPr>
                <w:rFonts w:ascii="標楷體" w:eastAsia="標楷體" w:hAnsi="標楷體" w:cs="Gungsuh"/>
                <w:b/>
                <w:color w:val="000000"/>
                <w:sz w:val="24"/>
                <w:szCs w:val="24"/>
              </w:rPr>
              <w:t>因應學生需求調整之學習重點</w:t>
            </w:r>
          </w:p>
        </w:tc>
      </w:tr>
      <w:tr w:rsidR="00674C34" w:rsidRPr="00303345" w:rsidTr="008B16D5">
        <w:trPr>
          <w:trHeight w:val="300"/>
          <w:jc w:val="center"/>
        </w:trPr>
        <w:tc>
          <w:tcPr>
            <w:tcW w:w="863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674C34" w:rsidRPr="004C6276" w:rsidRDefault="00674C34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4C6276">
              <w:rPr>
                <w:rFonts w:ascii="標楷體" w:eastAsia="標楷體" w:hAnsi="標楷體" w:cs="Gungsuh"/>
                <w:b/>
                <w:color w:val="000000"/>
                <w:sz w:val="24"/>
                <w:szCs w:val="24"/>
              </w:rPr>
              <w:t>學習</w:t>
            </w:r>
          </w:p>
          <w:p w:rsidR="00674C34" w:rsidRPr="004C6276" w:rsidRDefault="00674C34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4C6276">
              <w:rPr>
                <w:rFonts w:ascii="標楷體" w:eastAsia="標楷體" w:hAnsi="標楷體" w:cs="Gungsuh"/>
                <w:b/>
                <w:color w:val="000000"/>
                <w:sz w:val="24"/>
                <w:szCs w:val="24"/>
              </w:rPr>
              <w:t>表現</w:t>
            </w:r>
          </w:p>
        </w:tc>
        <w:tc>
          <w:tcPr>
            <w:tcW w:w="394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4C34" w:rsidRPr="00471462" w:rsidRDefault="007F6B6E" w:rsidP="007F6B6E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7F6B6E">
              <w:rPr>
                <w:rFonts w:ascii="標楷體" w:eastAsia="標楷體" w:hAnsi="標楷體" w:hint="eastAsia"/>
                <w:sz w:val="24"/>
                <w:szCs w:val="24"/>
              </w:rPr>
              <w:t>n-IV-2 理解負數之意義、符號與在數線上的表示，並熟練其四則運算，且能運用到日常生活的情境解決問題。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74C34" w:rsidRPr="004C6276" w:rsidRDefault="009D45BE" w:rsidP="00674C34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調整方式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74C34" w:rsidRPr="004C6276" w:rsidRDefault="00674C34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1" w:hanging="48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4C6276">
              <w:rPr>
                <w:rFonts w:ascii="標楷體" w:eastAsia="標楷體" w:hAnsi="標楷體" w:cs="Gungsuh"/>
                <w:b/>
                <w:color w:val="000000"/>
                <w:sz w:val="24"/>
                <w:szCs w:val="24"/>
              </w:rPr>
              <w:t>學習表現之調整</w:t>
            </w:r>
          </w:p>
        </w:tc>
      </w:tr>
      <w:tr w:rsidR="009D45BE" w:rsidRPr="00303345" w:rsidTr="009D45BE">
        <w:trPr>
          <w:trHeight w:val="1561"/>
          <w:jc w:val="center"/>
        </w:trPr>
        <w:tc>
          <w:tcPr>
            <w:tcW w:w="863" w:type="dxa"/>
            <w:gridSpan w:val="2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9D45BE" w:rsidRPr="004C6276" w:rsidRDefault="009D45BE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942" w:type="dxa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D45BE" w:rsidRPr="004C6276" w:rsidRDefault="009D45BE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D45BE" w:rsidRDefault="009D45BE" w:rsidP="00674C34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簡化</w:t>
            </w:r>
          </w:p>
          <w:p w:rsidR="009D45BE" w:rsidRPr="004C6276" w:rsidRDefault="009D45BE" w:rsidP="00674C34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分解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D45BE" w:rsidRDefault="009D45BE" w:rsidP="00902B3A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7F6B6E">
              <w:rPr>
                <w:rFonts w:ascii="標楷體" w:eastAsia="標楷體" w:hAnsi="標楷體" w:hint="eastAsia"/>
                <w:sz w:val="24"/>
                <w:szCs w:val="24"/>
              </w:rPr>
              <w:t>n-IV-2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-1理解負數之意義、符號與在數線上的表示</w:t>
            </w:r>
          </w:p>
          <w:p w:rsidR="009D45BE" w:rsidRPr="009D45BE" w:rsidRDefault="009D45BE" w:rsidP="00471462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7F6B6E">
              <w:rPr>
                <w:rFonts w:ascii="標楷體" w:eastAsia="標楷體" w:hAnsi="標楷體" w:hint="eastAsia"/>
                <w:sz w:val="24"/>
                <w:szCs w:val="24"/>
              </w:rPr>
              <w:t>n-IV-2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-2熟練</w:t>
            </w:r>
            <w:r w:rsidR="00471462">
              <w:rPr>
                <w:rFonts w:ascii="標楷體" w:eastAsia="標楷體" w:hAnsi="標楷體" w:hint="eastAsia"/>
                <w:sz w:val="24"/>
                <w:szCs w:val="24"/>
              </w:rPr>
              <w:t>整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數的加減運算</w:t>
            </w:r>
          </w:p>
        </w:tc>
      </w:tr>
      <w:tr w:rsidR="00674C34" w:rsidRPr="00303345" w:rsidTr="00471462">
        <w:trPr>
          <w:trHeight w:val="40"/>
          <w:jc w:val="center"/>
        </w:trPr>
        <w:tc>
          <w:tcPr>
            <w:tcW w:w="863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674C34" w:rsidRPr="004C6276" w:rsidRDefault="00674C34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4C6276">
              <w:rPr>
                <w:rFonts w:ascii="標楷體" w:eastAsia="標楷體" w:hAnsi="標楷體" w:cs="Gungsuh"/>
                <w:b/>
                <w:color w:val="000000"/>
                <w:sz w:val="24"/>
                <w:szCs w:val="24"/>
              </w:rPr>
              <w:t>學習</w:t>
            </w:r>
          </w:p>
          <w:p w:rsidR="00674C34" w:rsidRPr="004C6276" w:rsidRDefault="00674C34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4C6276">
              <w:rPr>
                <w:rFonts w:ascii="標楷體" w:eastAsia="標楷體" w:hAnsi="標楷體" w:cs="Gungsuh"/>
                <w:b/>
                <w:color w:val="000000"/>
                <w:sz w:val="24"/>
                <w:szCs w:val="24"/>
              </w:rPr>
              <w:t>內容</w:t>
            </w:r>
          </w:p>
        </w:tc>
        <w:tc>
          <w:tcPr>
            <w:tcW w:w="394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4C34" w:rsidRPr="00471462" w:rsidRDefault="007F6B6E" w:rsidP="0047146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Cs w:val="18"/>
              </w:rPr>
            </w:pPr>
            <w:r w:rsidRPr="00471462">
              <w:rPr>
                <w:rFonts w:ascii="標楷體" w:eastAsia="標楷體" w:hAnsi="標楷體"/>
                <w:sz w:val="24"/>
                <w:szCs w:val="24"/>
              </w:rPr>
              <w:t>N-7-3</w:t>
            </w:r>
            <w:r w:rsidRPr="0047146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471462">
              <w:rPr>
                <w:rFonts w:ascii="標楷體" w:eastAsia="標楷體" w:hAnsi="標楷體"/>
                <w:sz w:val="24"/>
                <w:szCs w:val="24"/>
              </w:rPr>
              <w:t>負數與數的四則混合運算(含分數、小數)：使用「正、負」表徵生活中的量；相反數；數的四則混合運算。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4C34" w:rsidRPr="004C6276" w:rsidRDefault="009D45BE" w:rsidP="00674C34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調整方式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74C34" w:rsidRPr="004C6276" w:rsidRDefault="00674C34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1" w:hanging="48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4C6276">
              <w:rPr>
                <w:rFonts w:ascii="標楷體" w:eastAsia="標楷體" w:hAnsi="標楷體" w:cs="Gungsuh"/>
                <w:b/>
                <w:color w:val="000000"/>
                <w:sz w:val="24"/>
                <w:szCs w:val="24"/>
              </w:rPr>
              <w:t>學習內容之調整</w:t>
            </w:r>
          </w:p>
        </w:tc>
      </w:tr>
      <w:tr w:rsidR="009D45BE" w:rsidRPr="00471462" w:rsidTr="009D45BE">
        <w:trPr>
          <w:trHeight w:val="1266"/>
          <w:jc w:val="center"/>
        </w:trPr>
        <w:tc>
          <w:tcPr>
            <w:tcW w:w="863" w:type="dxa"/>
            <w:gridSpan w:val="2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9D45BE" w:rsidRPr="004C6276" w:rsidRDefault="009D45BE" w:rsidP="00B6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942" w:type="dxa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45BE" w:rsidRPr="004C6276" w:rsidRDefault="009D45BE" w:rsidP="00B6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D45BE" w:rsidRDefault="009D45BE" w:rsidP="00B6753E">
            <w:pPr>
              <w:rPr>
                <w:rFonts w:ascii="標楷體" w:eastAsia="標楷體" w:hAnsi="標楷體" w:cs="微軟正黑體"/>
                <w:sz w:val="24"/>
                <w:szCs w:val="24"/>
              </w:rPr>
            </w:pPr>
            <w:r>
              <w:rPr>
                <w:rFonts w:ascii="標楷體" w:eastAsia="標楷體" w:hAnsi="標楷體" w:cs="微軟正黑體" w:hint="eastAsia"/>
                <w:sz w:val="24"/>
                <w:szCs w:val="24"/>
              </w:rPr>
              <w:t>簡化</w:t>
            </w:r>
          </w:p>
          <w:p w:rsidR="009D45BE" w:rsidRPr="004C6276" w:rsidRDefault="009D45BE" w:rsidP="00B6753E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微軟正黑體" w:hint="eastAsia"/>
                <w:sz w:val="24"/>
                <w:szCs w:val="24"/>
              </w:rPr>
              <w:t>分解</w:t>
            </w:r>
          </w:p>
        </w:tc>
        <w:tc>
          <w:tcPr>
            <w:tcW w:w="5103" w:type="dxa"/>
            <w:gridSpan w:val="5"/>
            <w:tcBorders>
              <w:left w:val="single" w:sz="4" w:space="0" w:color="000000"/>
            </w:tcBorders>
            <w:vAlign w:val="center"/>
          </w:tcPr>
          <w:p w:rsidR="009D45BE" w:rsidRDefault="00471462" w:rsidP="00B6753E">
            <w:pPr>
              <w:pStyle w:val="Default"/>
              <w:snapToGrid w:val="0"/>
              <w:jc w:val="both"/>
              <w:rPr>
                <w:rFonts w:eastAsia="標楷體"/>
              </w:rPr>
            </w:pPr>
            <w:r w:rsidRPr="00471462">
              <w:rPr>
                <w:rFonts w:eastAsia="標楷體"/>
              </w:rPr>
              <w:t>N-7-3</w:t>
            </w:r>
            <w:r>
              <w:rPr>
                <w:rFonts w:eastAsia="標楷體" w:hint="eastAsia"/>
              </w:rPr>
              <w:t>-1整數的加法運算</w:t>
            </w:r>
          </w:p>
          <w:p w:rsidR="00471462" w:rsidRPr="00896D73" w:rsidRDefault="00471462" w:rsidP="00B6753E">
            <w:pPr>
              <w:pStyle w:val="Default"/>
              <w:snapToGrid w:val="0"/>
              <w:jc w:val="both"/>
              <w:rPr>
                <w:rFonts w:eastAsia="標楷體"/>
              </w:rPr>
            </w:pPr>
            <w:r w:rsidRPr="00471462">
              <w:rPr>
                <w:rFonts w:eastAsia="標楷體"/>
              </w:rPr>
              <w:t>N-7-3</w:t>
            </w:r>
            <w:r>
              <w:rPr>
                <w:rFonts w:eastAsia="標楷體" w:hint="eastAsia"/>
              </w:rPr>
              <w:t>-2整數的減法運算</w:t>
            </w:r>
          </w:p>
        </w:tc>
      </w:tr>
      <w:tr w:rsidR="00674C34" w:rsidRPr="00303345" w:rsidTr="008B16D5">
        <w:trPr>
          <w:trHeight w:val="220"/>
          <w:jc w:val="center"/>
        </w:trPr>
        <w:tc>
          <w:tcPr>
            <w:tcW w:w="480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74C34" w:rsidRPr="004C6276" w:rsidRDefault="00674C34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4C6276">
              <w:rPr>
                <w:rFonts w:ascii="標楷體" w:eastAsia="標楷體" w:hAnsi="標楷體" w:cs="Gungsuh"/>
                <w:b/>
                <w:color w:val="000000"/>
                <w:sz w:val="24"/>
                <w:szCs w:val="24"/>
              </w:rPr>
              <w:t>學習目標</w:t>
            </w:r>
          </w:p>
        </w:tc>
        <w:tc>
          <w:tcPr>
            <w:tcW w:w="5953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674C34" w:rsidRPr="004C6276" w:rsidRDefault="00471462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Gungsuh" w:hint="eastAsia"/>
                <w:b/>
                <w:color w:val="000000"/>
                <w:sz w:val="24"/>
                <w:szCs w:val="24"/>
              </w:rPr>
              <w:t>調整後</w:t>
            </w:r>
            <w:r w:rsidR="00674C34" w:rsidRPr="004C6276">
              <w:rPr>
                <w:rFonts w:ascii="標楷體" w:eastAsia="標楷體" w:hAnsi="標楷體" w:cs="Gungsuh"/>
                <w:b/>
                <w:color w:val="000000"/>
                <w:sz w:val="24"/>
                <w:szCs w:val="24"/>
              </w:rPr>
              <w:t>之學習目標</w:t>
            </w:r>
          </w:p>
        </w:tc>
      </w:tr>
      <w:tr w:rsidR="00674C34" w:rsidRPr="00303345" w:rsidTr="008B16D5">
        <w:trPr>
          <w:trHeight w:val="1620"/>
          <w:jc w:val="center"/>
        </w:trPr>
        <w:tc>
          <w:tcPr>
            <w:tcW w:w="4805" w:type="dxa"/>
            <w:gridSpan w:val="6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4219C2" w:rsidRPr="004219C2" w:rsidRDefault="004219C2" w:rsidP="004E76C6">
            <w:pPr>
              <w:snapToGrid w:val="0"/>
              <w:ind w:left="240" w:hangingChars="100" w:hanging="240"/>
              <w:rPr>
                <w:rFonts w:ascii="標楷體" w:eastAsia="標楷體" w:hAnsi="標楷體"/>
                <w:sz w:val="24"/>
                <w:szCs w:val="24"/>
              </w:rPr>
            </w:pPr>
            <w:r w:rsidRPr="004219C2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Pr="004219C2">
              <w:rPr>
                <w:rFonts w:ascii="標楷體" w:eastAsia="標楷體" w:hAnsi="標楷體"/>
                <w:sz w:val="24"/>
                <w:szCs w:val="24"/>
              </w:rPr>
              <w:t>.理解負數的意義，並認識正數與負數是性質的相反。</w:t>
            </w:r>
          </w:p>
          <w:p w:rsidR="004219C2" w:rsidRPr="004219C2" w:rsidRDefault="00AE5E11" w:rsidP="004219C2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 w:rsidR="004219C2" w:rsidRPr="004219C2">
              <w:rPr>
                <w:rFonts w:ascii="標楷體" w:eastAsia="標楷體" w:hAnsi="標楷體"/>
                <w:sz w:val="24"/>
                <w:szCs w:val="24"/>
              </w:rPr>
              <w:t xml:space="preserve">.以「正、負」表徵生活中相對的量。 </w:t>
            </w:r>
          </w:p>
          <w:p w:rsidR="004219C2" w:rsidRPr="004219C2" w:rsidRDefault="00AE5E11" w:rsidP="004219C2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  <w:r w:rsidR="004219C2" w:rsidRPr="004219C2">
              <w:rPr>
                <w:rFonts w:ascii="標楷體" w:eastAsia="標楷體" w:hAnsi="標楷體"/>
                <w:sz w:val="24"/>
                <w:szCs w:val="24"/>
              </w:rPr>
              <w:t>.</w:t>
            </w:r>
            <w:r>
              <w:rPr>
                <w:rFonts w:ascii="標楷體" w:eastAsia="標楷體" w:hAnsi="標楷體"/>
                <w:sz w:val="24"/>
                <w:szCs w:val="24"/>
              </w:rPr>
              <w:t>判別兩同號數相加的正負</w:t>
            </w:r>
            <w:r w:rsidR="004219C2" w:rsidRPr="004219C2">
              <w:rPr>
                <w:rFonts w:ascii="標楷體" w:eastAsia="標楷體" w:hAnsi="標楷體"/>
                <w:sz w:val="24"/>
                <w:szCs w:val="24"/>
              </w:rPr>
              <w:t>，並算出其值。</w:t>
            </w:r>
          </w:p>
          <w:p w:rsidR="004219C2" w:rsidRPr="004219C2" w:rsidRDefault="00AE5E11" w:rsidP="004219C2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  <w:r w:rsidR="004219C2" w:rsidRPr="004219C2">
              <w:rPr>
                <w:rFonts w:ascii="標楷體" w:eastAsia="標楷體" w:hAnsi="標楷體"/>
                <w:sz w:val="24"/>
                <w:szCs w:val="24"/>
              </w:rPr>
              <w:t>.</w:t>
            </w:r>
            <w:r>
              <w:rPr>
                <w:rFonts w:ascii="標楷體" w:eastAsia="標楷體" w:hAnsi="標楷體"/>
                <w:sz w:val="24"/>
                <w:szCs w:val="24"/>
              </w:rPr>
              <w:t>判別兩異號數相加的正負</w:t>
            </w:r>
            <w:r w:rsidR="004219C2" w:rsidRPr="004219C2">
              <w:rPr>
                <w:rFonts w:ascii="標楷體" w:eastAsia="標楷體" w:hAnsi="標楷體"/>
                <w:sz w:val="24"/>
                <w:szCs w:val="24"/>
              </w:rPr>
              <w:t>，並算出其值。</w:t>
            </w:r>
          </w:p>
          <w:p w:rsidR="00674C34" w:rsidRPr="004219C2" w:rsidRDefault="00AE5E11" w:rsidP="004219C2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  <w:r w:rsidR="004219C2" w:rsidRPr="004219C2">
              <w:rPr>
                <w:rFonts w:ascii="標楷體" w:eastAsia="標楷體" w:hAnsi="標楷體"/>
                <w:sz w:val="24"/>
                <w:szCs w:val="24"/>
              </w:rPr>
              <w:t>.算出兩數相減的結果。</w:t>
            </w:r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674C34" w:rsidRDefault="003C22AE" w:rsidP="00220EE8">
            <w:pPr>
              <w:snapToGrid w:val="0"/>
              <w:rPr>
                <w:rFonts w:ascii="標楷體" w:eastAsia="標楷體" w:hAnsi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4"/>
                <w:szCs w:val="24"/>
              </w:rPr>
              <w:t>1.從生活中</w:t>
            </w:r>
            <w:r w:rsidR="00AE5E11">
              <w:rPr>
                <w:rFonts w:ascii="標楷體" w:eastAsia="標楷體" w:hAnsi="標楷體" w:hint="eastAsia"/>
                <w:bCs/>
                <w:sz w:val="24"/>
                <w:szCs w:val="24"/>
              </w:rPr>
              <w:t>的例子理解負數的意義。</w:t>
            </w:r>
          </w:p>
          <w:p w:rsidR="00AE5E11" w:rsidRDefault="00AE5E11" w:rsidP="00220EE8">
            <w:pPr>
              <w:snapToGrid w:val="0"/>
              <w:rPr>
                <w:rFonts w:ascii="標楷體" w:eastAsia="標楷體" w:hAnsi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4"/>
                <w:szCs w:val="24"/>
              </w:rPr>
              <w:t>2.以「正、負」符號來表示生活中量。</w:t>
            </w:r>
          </w:p>
          <w:p w:rsidR="00AE5E11" w:rsidRDefault="00AE5E11" w:rsidP="00220EE8">
            <w:pPr>
              <w:snapToGrid w:val="0"/>
              <w:rPr>
                <w:rFonts w:ascii="標楷體" w:eastAsia="標楷體" w:hAnsi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4"/>
                <w:szCs w:val="24"/>
              </w:rPr>
              <w:t>3.判別兩同號整數相加的正負，並算出其值。</w:t>
            </w:r>
          </w:p>
          <w:p w:rsidR="00AE5E11" w:rsidRDefault="00AE5E11" w:rsidP="00220EE8">
            <w:pPr>
              <w:snapToGrid w:val="0"/>
              <w:rPr>
                <w:rFonts w:ascii="標楷體" w:eastAsia="標楷體" w:hAnsi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4"/>
                <w:szCs w:val="24"/>
              </w:rPr>
              <w:t>4.判別兩異號整數相加的正負，並算出其值。</w:t>
            </w:r>
          </w:p>
          <w:p w:rsidR="00AE5E11" w:rsidRPr="00220EE8" w:rsidRDefault="00AE5E11" w:rsidP="00220EE8">
            <w:pPr>
              <w:snapToGrid w:val="0"/>
              <w:rPr>
                <w:rFonts w:ascii="標楷體" w:eastAsia="標楷體" w:hAnsi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4"/>
                <w:szCs w:val="24"/>
              </w:rPr>
              <w:t>5.算出兩整數相減的結果。</w:t>
            </w:r>
          </w:p>
        </w:tc>
      </w:tr>
      <w:tr w:rsidR="00674C34" w:rsidRPr="00303345" w:rsidTr="008B16D5">
        <w:trPr>
          <w:trHeight w:val="320"/>
          <w:jc w:val="center"/>
        </w:trPr>
        <w:tc>
          <w:tcPr>
            <w:tcW w:w="8112" w:type="dxa"/>
            <w:gridSpan w:val="10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74C34" w:rsidRPr="00303345" w:rsidRDefault="00674C34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303345">
              <w:rPr>
                <w:rFonts w:ascii="標楷體" w:eastAsia="標楷體" w:hAnsi="標楷體" w:cs="Gungsuh"/>
                <w:b/>
                <w:color w:val="000000"/>
                <w:sz w:val="28"/>
                <w:szCs w:val="28"/>
              </w:rPr>
              <w:t>教學活動</w:t>
            </w:r>
          </w:p>
        </w:tc>
        <w:tc>
          <w:tcPr>
            <w:tcW w:w="839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74C34" w:rsidRPr="00303345" w:rsidRDefault="00674C34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303345">
              <w:rPr>
                <w:rFonts w:ascii="標楷體" w:eastAsia="標楷體" w:hAnsi="標楷體" w:cs="BiauKai"/>
                <w:b/>
                <w:color w:val="000000"/>
                <w:sz w:val="24"/>
                <w:szCs w:val="24"/>
              </w:rPr>
              <w:t>教學</w:t>
            </w:r>
          </w:p>
          <w:p w:rsidR="00674C34" w:rsidRPr="00303345" w:rsidRDefault="00674C34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303345">
              <w:rPr>
                <w:rFonts w:ascii="標楷體" w:eastAsia="標楷體" w:hAnsi="標楷體" w:cs="BiauKai"/>
                <w:b/>
                <w:color w:val="000000"/>
                <w:sz w:val="24"/>
                <w:szCs w:val="24"/>
              </w:rPr>
              <w:t>時間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674C34" w:rsidRPr="00303345" w:rsidRDefault="00674C34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303345">
              <w:rPr>
                <w:rFonts w:ascii="標楷體" w:eastAsia="標楷體" w:hAnsi="標楷體" w:cs="BiauKai"/>
                <w:b/>
                <w:color w:val="000000"/>
                <w:sz w:val="24"/>
                <w:szCs w:val="24"/>
              </w:rPr>
              <w:t>評量方式</w:t>
            </w:r>
          </w:p>
          <w:p w:rsidR="00674C34" w:rsidRPr="00303345" w:rsidRDefault="00674C34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30334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紙筆、問答</w:t>
            </w:r>
          </w:p>
          <w:p w:rsidR="00674C34" w:rsidRPr="00303345" w:rsidRDefault="00674C34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30334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觀察、操作</w:t>
            </w:r>
          </w:p>
        </w:tc>
      </w:tr>
      <w:tr w:rsidR="00674C34" w:rsidRPr="00303345" w:rsidTr="008B16D5">
        <w:trPr>
          <w:trHeight w:val="2120"/>
          <w:jc w:val="center"/>
        </w:trPr>
        <w:tc>
          <w:tcPr>
            <w:tcW w:w="8112" w:type="dxa"/>
            <w:gridSpan w:val="10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74C34" w:rsidRPr="00303345" w:rsidRDefault="00674C34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30334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~~第</w:t>
            </w: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1</w:t>
            </w:r>
            <w:r w:rsidRPr="0030334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節~~</w:t>
            </w:r>
          </w:p>
          <w:p w:rsidR="00743EC5" w:rsidRPr="00743EC5" w:rsidRDefault="00BF7199" w:rsidP="00743EC5">
            <w:pPr>
              <w:pStyle w:val="a6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BiauKai" w:hint="eastAsia"/>
                <w:color w:val="000000"/>
              </w:rPr>
              <w:t>準備活動</w:t>
            </w:r>
          </w:p>
          <w:p w:rsidR="00AD2427" w:rsidRDefault="00743EC5" w:rsidP="004200A5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ind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(一)</w:t>
            </w:r>
            <w:r w:rsidR="00306A89" w:rsidRPr="00743EC5">
              <w:rPr>
                <w:rFonts w:ascii="標楷體" w:eastAsia="標楷體" w:hAnsi="標楷體" w:hint="eastAsia"/>
                <w:color w:val="000000"/>
              </w:rPr>
              <w:t>透過圖片舉例：冰箱和冷凍櫃的溫度有正有負，來了解</w:t>
            </w:r>
            <w:r>
              <w:rPr>
                <w:rFonts w:ascii="標楷體" w:eastAsia="標楷體" w:hAnsi="標楷體" w:hint="eastAsia"/>
                <w:color w:val="000000"/>
              </w:rPr>
              <w:t>負數的存在和表示方式</w:t>
            </w:r>
            <w:r w:rsidR="004A05F2" w:rsidRPr="00743EC5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306A89" w:rsidRPr="00306A89" w:rsidRDefault="00306A89" w:rsidP="00306A89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="00743EC5">
              <w:rPr>
                <w:rFonts w:ascii="標楷體" w:eastAsia="標楷體" w:hint="eastAsia"/>
                <w:color w:val="000000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="00743EC5">
              <w:rPr>
                <w:rFonts w:ascii="標楷體" w:eastAsia="標楷體" w:hint="eastAsia"/>
                <w:color w:val="000000"/>
              </w:rPr>
              <w:t xml:space="preserve">   </w:t>
            </w:r>
          </w:p>
          <w:p w:rsidR="00C54DEF" w:rsidRDefault="00743EC5" w:rsidP="004200A5">
            <w:pPr>
              <w:pStyle w:val="a6"/>
              <w:ind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 w:rsidRPr="00743EC5">
              <w:rPr>
                <w:rFonts w:ascii="標楷體" w:eastAsia="標楷體" w:hAnsi="標楷體" w:hint="eastAsia"/>
                <w:color w:val="000000"/>
              </w:rPr>
              <w:t>(二)</w:t>
            </w:r>
            <w:r w:rsidR="004200A5">
              <w:rPr>
                <w:rFonts w:ascii="標楷體" w:eastAsia="標楷體" w:hAnsi="標楷體" w:hint="eastAsia"/>
                <w:color w:val="000000"/>
              </w:rPr>
              <w:t>正表示零度以上，負表示零度以下</w:t>
            </w:r>
            <w:r w:rsidR="00B23F5A">
              <w:rPr>
                <w:rFonts w:ascii="標楷體" w:eastAsia="標楷體" w:hAnsi="標楷體" w:hint="eastAsia"/>
                <w:color w:val="000000"/>
              </w:rPr>
              <w:t>，</w:t>
            </w:r>
            <w:r w:rsidR="004200A5">
              <w:rPr>
                <w:rFonts w:ascii="標楷體" w:eastAsia="標楷體" w:hAnsi="標楷體" w:hint="eastAsia"/>
                <w:color w:val="000000"/>
              </w:rPr>
              <w:t>正數前面用+號表示或可省略，負數前面用-號表示</w:t>
            </w:r>
            <w:r w:rsidR="004A05F2" w:rsidRPr="00743EC5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987228" w:rsidRPr="00743EC5" w:rsidRDefault="00987228" w:rsidP="00987228">
            <w:pPr>
              <w:pStyle w:val="a6"/>
              <w:ind w:left="400" w:hangingChars="200" w:hanging="400"/>
              <w:jc w:val="both"/>
              <w:rPr>
                <w:rFonts w:ascii="標楷體" w:eastAsia="標楷體"/>
                <w:color w:val="000000"/>
                <w:sz w:val="20"/>
                <w:szCs w:val="20"/>
              </w:rPr>
            </w:pPr>
          </w:p>
          <w:p w:rsidR="00D15F14" w:rsidRPr="004200A5" w:rsidRDefault="002E0309" w:rsidP="00C54DEF">
            <w:pPr>
              <w:pStyle w:val="a6"/>
              <w:numPr>
                <w:ilvl w:val="0"/>
                <w:numId w:val="8"/>
              </w:numPr>
              <w:jc w:val="both"/>
              <w:rPr>
                <w:rFonts w:ascii="標楷體"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BiauKai" w:hint="eastAsia"/>
                <w:color w:val="000000"/>
              </w:rPr>
              <w:t>發展</w:t>
            </w:r>
            <w:r w:rsidR="00674C34" w:rsidRPr="00C54DEF">
              <w:rPr>
                <w:rFonts w:ascii="標楷體" w:eastAsia="標楷體" w:hAnsi="標楷體" w:cs="BiauKai"/>
                <w:color w:val="000000"/>
              </w:rPr>
              <w:t>活動</w:t>
            </w:r>
          </w:p>
          <w:p w:rsidR="00232B92" w:rsidRDefault="004200A5" w:rsidP="00232B92">
            <w:pPr>
              <w:jc w:val="both"/>
              <w:rPr>
                <w:rFonts w:ascii="標楷體" w:eastAsia="標楷體"/>
                <w:color w:val="000000"/>
                <w:sz w:val="24"/>
                <w:szCs w:val="24"/>
              </w:rPr>
            </w:pPr>
            <w:r w:rsidRPr="004200A5">
              <w:rPr>
                <w:rFonts w:ascii="標楷體" w:eastAsia="標楷體" w:hint="eastAsia"/>
                <w:color w:val="000000"/>
                <w:sz w:val="24"/>
                <w:szCs w:val="24"/>
              </w:rPr>
              <w:lastRenderedPageBreak/>
              <w:t>(一)</w:t>
            </w:r>
            <w:r w:rsidR="00232B92">
              <w:rPr>
                <w:rFonts w:ascii="標楷體" w:eastAsia="標楷體" w:hint="eastAsia"/>
                <w:color w:val="000000"/>
                <w:sz w:val="24"/>
                <w:szCs w:val="24"/>
              </w:rPr>
              <w:t>同號數相加的例題講解並做列式和計算：</w:t>
            </w:r>
          </w:p>
          <w:p w:rsidR="00232B92" w:rsidRPr="00232B92" w:rsidRDefault="00232B92" w:rsidP="00232B92">
            <w:pPr>
              <w:jc w:val="both"/>
              <w:rPr>
                <w:rFonts w:asciiTheme="minorEastAsia" w:hAnsiTheme="minorEastAsia"/>
                <w:color w:val="000000"/>
                <w:sz w:val="22"/>
                <w:szCs w:val="24"/>
              </w:rPr>
            </w:pPr>
            <w:r w:rsidRPr="00232B92">
              <w:rPr>
                <w:rFonts w:asciiTheme="minorEastAsia" w:hAnsiTheme="minorEastAsia" w:hint="eastAsia"/>
                <w:color w:val="000000"/>
                <w:sz w:val="22"/>
                <w:szCs w:val="24"/>
              </w:rPr>
              <w:t>例題一：以校門口為基準，向</w:t>
            </w:r>
            <w:r>
              <w:rPr>
                <w:rFonts w:asciiTheme="minorEastAsia" w:hAnsiTheme="minorEastAsia" w:hint="eastAsia"/>
                <w:color w:val="000000"/>
                <w:sz w:val="22"/>
                <w:szCs w:val="24"/>
              </w:rPr>
              <w:t>東</w:t>
            </w:r>
            <w:r w:rsidRPr="00232B92">
              <w:rPr>
                <w:rFonts w:asciiTheme="minorEastAsia" w:hAnsiTheme="minorEastAsia" w:hint="eastAsia"/>
                <w:color w:val="000000"/>
                <w:sz w:val="22"/>
                <w:szCs w:val="24"/>
              </w:rPr>
              <w:t>為正向，下列是銘傑與小奇走路的情況：</w:t>
            </w:r>
          </w:p>
          <w:p w:rsidR="004200A5" w:rsidRDefault="00232B92" w:rsidP="00232B92">
            <w:pPr>
              <w:ind w:left="170" w:hanging="170"/>
              <w:jc w:val="both"/>
              <w:rPr>
                <w:rFonts w:asciiTheme="minorEastAsia" w:hAnsiTheme="minorEastAsia"/>
                <w:color w:val="000000"/>
                <w:sz w:val="22"/>
                <w:szCs w:val="24"/>
              </w:rPr>
            </w:pPr>
            <w:r w:rsidRPr="00232B92">
              <w:rPr>
                <w:rFonts w:asciiTheme="minorEastAsia" w:hAnsiTheme="minorEastAsia" w:hint="eastAsia"/>
                <w:color w:val="000000"/>
                <w:sz w:val="22"/>
                <w:szCs w:val="24"/>
              </w:rPr>
              <w:t>1.銘傑自校門口向</w:t>
            </w:r>
            <w:r>
              <w:rPr>
                <w:rFonts w:asciiTheme="minorEastAsia" w:hAnsiTheme="minorEastAsia" w:hint="eastAsia"/>
                <w:color w:val="000000"/>
                <w:sz w:val="22"/>
                <w:szCs w:val="24"/>
              </w:rPr>
              <w:t>東</w:t>
            </w:r>
            <w:r w:rsidRPr="00232B92">
              <w:rPr>
                <w:rFonts w:asciiTheme="minorEastAsia" w:hAnsiTheme="minorEastAsia" w:hint="eastAsia"/>
                <w:color w:val="000000"/>
                <w:sz w:val="22"/>
                <w:szCs w:val="24"/>
              </w:rPr>
              <w:t>走2公里，記作＋2公里，再繼續向</w:t>
            </w:r>
            <w:r>
              <w:rPr>
                <w:rFonts w:asciiTheme="minorEastAsia" w:hAnsiTheme="minorEastAsia" w:hint="eastAsia"/>
                <w:color w:val="000000"/>
                <w:sz w:val="22"/>
                <w:szCs w:val="24"/>
              </w:rPr>
              <w:t>東</w:t>
            </w:r>
            <w:r w:rsidRPr="00232B92">
              <w:rPr>
                <w:rFonts w:asciiTheme="minorEastAsia" w:hAnsiTheme="minorEastAsia" w:hint="eastAsia"/>
                <w:color w:val="000000"/>
                <w:sz w:val="22"/>
                <w:szCs w:val="24"/>
              </w:rPr>
              <w:t>走3公里，記作＋3公里，則銘傑最後所在的位置，相當於自校門口（起點）向</w:t>
            </w:r>
            <w:r>
              <w:rPr>
                <w:rFonts w:asciiTheme="minorEastAsia" w:hAnsiTheme="minorEastAsia" w:hint="eastAsia"/>
                <w:color w:val="000000"/>
                <w:sz w:val="22"/>
                <w:szCs w:val="24"/>
              </w:rPr>
              <w:t>東</w:t>
            </w:r>
            <w:r w:rsidRPr="00232B92">
              <w:rPr>
                <w:rFonts w:asciiTheme="minorEastAsia" w:hAnsiTheme="minorEastAsia" w:hint="eastAsia"/>
                <w:color w:val="000000"/>
                <w:sz w:val="22"/>
                <w:szCs w:val="24"/>
              </w:rPr>
              <w:t>走了2＋3＝5公里，記作＋5公里。</w:t>
            </w:r>
            <w:r w:rsidR="00EA6776" w:rsidRPr="00DA7BE5">
              <w:rPr>
                <w:rFonts w:hint="eastAsia"/>
              </w:rPr>
              <w:t>可以用算式表示為（＋</w:t>
            </w:r>
            <w:r w:rsidR="00EA6776" w:rsidRPr="00DA7BE5">
              <w:rPr>
                <w:rFonts w:hint="eastAsia"/>
              </w:rPr>
              <w:t>2</w:t>
            </w:r>
            <w:r w:rsidR="00EA6776" w:rsidRPr="00DA7BE5">
              <w:rPr>
                <w:rFonts w:hint="eastAsia"/>
              </w:rPr>
              <w:t>）＋（＋</w:t>
            </w:r>
            <w:r w:rsidR="00EA6776" w:rsidRPr="00DA7BE5">
              <w:rPr>
                <w:rFonts w:hint="eastAsia"/>
              </w:rPr>
              <w:t>3</w:t>
            </w:r>
            <w:r w:rsidR="00EA6776" w:rsidRPr="00DA7BE5">
              <w:rPr>
                <w:rFonts w:hint="eastAsia"/>
              </w:rPr>
              <w:t>）＝＋</w:t>
            </w:r>
            <w:r w:rsidR="00EA6776" w:rsidRPr="00DA7BE5">
              <w:rPr>
                <w:rFonts w:hint="eastAsia"/>
              </w:rPr>
              <w:t>5</w:t>
            </w:r>
            <w:r w:rsidR="00EA6776" w:rsidRPr="00DA7BE5">
              <w:rPr>
                <w:rFonts w:hint="eastAsia"/>
              </w:rPr>
              <w:t>，習慣上可將正號省略，記為</w:t>
            </w:r>
            <w:r w:rsidR="00EA6776" w:rsidRPr="00DA7BE5">
              <w:rPr>
                <w:rFonts w:hint="eastAsia"/>
              </w:rPr>
              <w:t>2</w:t>
            </w:r>
            <w:r w:rsidR="00EA6776" w:rsidRPr="00DA7BE5">
              <w:rPr>
                <w:rFonts w:hint="eastAsia"/>
              </w:rPr>
              <w:t>＋</w:t>
            </w:r>
            <w:r w:rsidR="00EA6776" w:rsidRPr="00DA7BE5">
              <w:rPr>
                <w:rFonts w:hint="eastAsia"/>
              </w:rPr>
              <w:t>3</w:t>
            </w:r>
            <w:r w:rsidR="00EA6776" w:rsidRPr="00DA7BE5">
              <w:rPr>
                <w:rFonts w:hint="eastAsia"/>
              </w:rPr>
              <w:t>＝</w:t>
            </w:r>
            <w:r w:rsidR="00EA6776" w:rsidRPr="00DA7BE5">
              <w:rPr>
                <w:rFonts w:hint="eastAsia"/>
              </w:rPr>
              <w:t>5</w:t>
            </w:r>
            <w:r w:rsidR="00EA6776" w:rsidRPr="00DA7BE5">
              <w:rPr>
                <w:rFonts w:hint="eastAsia"/>
              </w:rPr>
              <w:t>。</w:t>
            </w:r>
          </w:p>
          <w:p w:rsidR="00232B92" w:rsidRDefault="00232B92" w:rsidP="00232B92">
            <w:pPr>
              <w:jc w:val="both"/>
              <w:rPr>
                <w:rFonts w:asciiTheme="minorEastAsia" w:hAnsiTheme="minorEastAsia"/>
                <w:color w:val="000000"/>
                <w:sz w:val="22"/>
                <w:szCs w:val="24"/>
              </w:rPr>
            </w:pPr>
          </w:p>
          <w:p w:rsidR="00232B92" w:rsidRDefault="00232B92" w:rsidP="00232B92">
            <w:pPr>
              <w:jc w:val="both"/>
              <w:rPr>
                <w:rFonts w:asciiTheme="minorEastAsia" w:hAnsiTheme="minorEastAsia"/>
                <w:color w:val="000000"/>
                <w:sz w:val="22"/>
                <w:szCs w:val="24"/>
              </w:rPr>
            </w:pPr>
          </w:p>
          <w:p w:rsidR="00232B92" w:rsidRPr="003505CD" w:rsidRDefault="00232B92" w:rsidP="00232B92">
            <w:pPr>
              <w:ind w:left="170" w:hanging="170"/>
            </w:pPr>
            <w:r>
              <w:rPr>
                <w:rFonts w:asciiTheme="minorEastAsia" w:hAnsiTheme="minorEastAsia" w:hint="eastAsia"/>
                <w:color w:val="000000"/>
                <w:sz w:val="22"/>
                <w:szCs w:val="24"/>
              </w:rPr>
              <w:t>2.</w:t>
            </w:r>
            <w:r w:rsidRPr="00F74FDF">
              <w:rPr>
                <w:rFonts w:asciiTheme="minorEastAsia" w:hAnsiTheme="minorEastAsia" w:hint="eastAsia"/>
                <w:color w:val="000000"/>
                <w:sz w:val="22"/>
                <w:szCs w:val="24"/>
              </w:rPr>
              <w:t>小奇自校門口向西走3公里，記作－3公里，再繼續向西走5公里，記作－5公里，則小奇最後所在的位置，相當於自校門口（起點）向西走了3＋5＝8公里，記作－8公里，如圖所示。</w:t>
            </w:r>
            <w:r w:rsidR="00EA6776" w:rsidRPr="00F74FDF">
              <w:rPr>
                <w:rFonts w:asciiTheme="minorEastAsia" w:hAnsiTheme="minorEastAsia" w:hint="eastAsia"/>
                <w:color w:val="000000"/>
                <w:sz w:val="22"/>
                <w:szCs w:val="24"/>
              </w:rPr>
              <w:t>可以用算式表示為（－3）＋（－5）＝－（3＋5）＝－8。</w:t>
            </w:r>
          </w:p>
          <w:p w:rsidR="00232B92" w:rsidRPr="00232B92" w:rsidRDefault="00232B92" w:rsidP="00232B92">
            <w:pPr>
              <w:jc w:val="both"/>
              <w:rPr>
                <w:rFonts w:asciiTheme="minorEastAsia" w:hAnsiTheme="minorEastAsia"/>
                <w:color w:val="000000"/>
                <w:sz w:val="22"/>
                <w:szCs w:val="24"/>
              </w:rPr>
            </w:pPr>
            <w:bookmarkStart w:id="1" w:name="_MON_1488724497"/>
            <w:bookmarkEnd w:id="1"/>
          </w:p>
          <w:p w:rsidR="007D31E1" w:rsidRDefault="007D31E1" w:rsidP="00232B92">
            <w:pPr>
              <w:jc w:val="both"/>
              <w:rPr>
                <w:rFonts w:ascii="標楷體" w:eastAsia="標楷體"/>
                <w:color w:val="000000"/>
                <w:sz w:val="24"/>
                <w:szCs w:val="24"/>
              </w:rPr>
            </w:pPr>
          </w:p>
          <w:p w:rsidR="00232B92" w:rsidRDefault="00362EC9" w:rsidP="00232B92">
            <w:pPr>
              <w:jc w:val="both"/>
              <w:rPr>
                <w:rFonts w:ascii="標楷體" w:eastAsia="標楷體"/>
                <w:color w:val="000000"/>
                <w:sz w:val="24"/>
                <w:szCs w:val="24"/>
              </w:rPr>
            </w:pPr>
            <w:r w:rsidRPr="00362EC9">
              <w:rPr>
                <w:rFonts w:ascii="標楷體" w:eastAsia="標楷體" w:hint="eastAsia"/>
                <w:color w:val="000000"/>
                <w:sz w:val="24"/>
                <w:szCs w:val="24"/>
              </w:rPr>
              <w:t>(二)</w:t>
            </w:r>
            <w:r>
              <w:rPr>
                <w:rFonts w:ascii="標楷體" w:eastAsia="標楷體" w:hint="eastAsia"/>
                <w:color w:val="000000"/>
                <w:sz w:val="24"/>
                <w:szCs w:val="24"/>
              </w:rPr>
              <w:t>同號數的練習</w:t>
            </w:r>
            <w:r w:rsidR="007D31E1">
              <w:rPr>
                <w:rFonts w:ascii="標楷體" w:eastAsia="標楷體" w:hint="eastAsia"/>
                <w:color w:val="000000"/>
                <w:sz w:val="24"/>
                <w:szCs w:val="24"/>
              </w:rPr>
              <w:t>，帶領格子的移動和列式，再</w:t>
            </w:r>
            <w:r w:rsidR="00034115">
              <w:rPr>
                <w:rFonts w:ascii="標楷體" w:eastAsia="標楷體" w:hint="eastAsia"/>
                <w:color w:val="000000"/>
                <w:sz w:val="24"/>
                <w:szCs w:val="24"/>
              </w:rPr>
              <w:t>讓</w:t>
            </w:r>
            <w:r w:rsidR="007D31E1">
              <w:rPr>
                <w:rFonts w:ascii="標楷體" w:eastAsia="標楷體" w:hint="eastAsia"/>
                <w:color w:val="000000"/>
                <w:sz w:val="24"/>
                <w:szCs w:val="24"/>
              </w:rPr>
              <w:t>學生</w:t>
            </w:r>
            <w:r w:rsidR="00034115">
              <w:rPr>
                <w:rFonts w:ascii="標楷體" w:eastAsia="標楷體" w:hint="eastAsia"/>
                <w:color w:val="000000"/>
                <w:sz w:val="24"/>
                <w:szCs w:val="24"/>
              </w:rPr>
              <w:t>自行計算結果。</w:t>
            </w:r>
          </w:p>
          <w:p w:rsidR="00362EC9" w:rsidRPr="00F74FDF" w:rsidRDefault="00362EC9" w:rsidP="00F74FDF">
            <w:pPr>
              <w:ind w:left="200" w:hangingChars="100" w:hanging="200"/>
              <w:rPr>
                <w:szCs w:val="25"/>
              </w:rPr>
            </w:pPr>
            <w:r w:rsidRPr="00692702">
              <w:rPr>
                <w:rFonts w:hint="eastAsia"/>
                <w:szCs w:val="25"/>
              </w:rPr>
              <w:t>1.</w:t>
            </w:r>
            <w:r w:rsidRPr="00692702">
              <w:rPr>
                <w:rFonts w:hint="eastAsia"/>
                <w:szCs w:val="25"/>
              </w:rPr>
              <w:tab/>
            </w:r>
            <w:r w:rsidRPr="00692702">
              <w:rPr>
                <w:rFonts w:hint="eastAsia"/>
                <w:szCs w:val="25"/>
              </w:rPr>
              <w:t>在數線上圖示</w:t>
            </w:r>
            <w:r w:rsidRPr="00692702">
              <w:rPr>
                <w:rFonts w:hint="eastAsia"/>
                <w:szCs w:val="25"/>
              </w:rPr>
              <w:t>4</w:t>
            </w:r>
            <w:r w:rsidRPr="00692702">
              <w:rPr>
                <w:rFonts w:hint="eastAsia"/>
                <w:szCs w:val="25"/>
              </w:rPr>
              <w:t>＋</w:t>
            </w:r>
            <w:r w:rsidRPr="00692702">
              <w:rPr>
                <w:rFonts w:hint="eastAsia"/>
                <w:szCs w:val="25"/>
              </w:rPr>
              <w:t>2</w:t>
            </w:r>
            <w:r w:rsidRPr="00692702">
              <w:rPr>
                <w:rFonts w:hint="eastAsia"/>
                <w:szCs w:val="25"/>
              </w:rPr>
              <w:t>的結果。</w:t>
            </w:r>
          </w:p>
          <w:p w:rsidR="00362EC9" w:rsidRPr="00692702" w:rsidRDefault="00362EC9" w:rsidP="00362EC9">
            <w:pPr>
              <w:ind w:left="200" w:hangingChars="100" w:hanging="200"/>
              <w:rPr>
                <w:rFonts w:hAnsi="新細明體"/>
                <w:szCs w:val="25"/>
              </w:rPr>
            </w:pPr>
            <w:r w:rsidRPr="00692702">
              <w:rPr>
                <w:rFonts w:hint="eastAsia"/>
                <w:szCs w:val="25"/>
              </w:rPr>
              <w:t>2.</w:t>
            </w:r>
            <w:r w:rsidRPr="00692702">
              <w:rPr>
                <w:rFonts w:hint="eastAsia"/>
                <w:szCs w:val="25"/>
              </w:rPr>
              <w:tab/>
            </w:r>
            <w:r w:rsidRPr="00692702">
              <w:rPr>
                <w:rFonts w:hint="eastAsia"/>
                <w:szCs w:val="25"/>
              </w:rPr>
              <w:t>在數線上圖示（－</w:t>
            </w:r>
            <w:r w:rsidRPr="00692702">
              <w:rPr>
                <w:rFonts w:hint="eastAsia"/>
                <w:szCs w:val="25"/>
              </w:rPr>
              <w:t>4</w:t>
            </w:r>
            <w:r w:rsidRPr="00692702">
              <w:rPr>
                <w:rFonts w:hint="eastAsia"/>
                <w:szCs w:val="25"/>
              </w:rPr>
              <w:t>）＋（－</w:t>
            </w:r>
            <w:r w:rsidRPr="00692702">
              <w:rPr>
                <w:rFonts w:hint="eastAsia"/>
                <w:szCs w:val="25"/>
              </w:rPr>
              <w:t>2</w:t>
            </w:r>
            <w:r w:rsidRPr="00692702">
              <w:rPr>
                <w:rFonts w:hint="eastAsia"/>
                <w:szCs w:val="25"/>
              </w:rPr>
              <w:t>）的結果。</w:t>
            </w:r>
          </w:p>
          <w:p w:rsidR="00232B92" w:rsidRPr="00362EC9" w:rsidRDefault="00232B92" w:rsidP="00362EC9">
            <w:pPr>
              <w:jc w:val="both"/>
              <w:rPr>
                <w:rFonts w:ascii="標楷體" w:eastAsia="標楷體"/>
                <w:color w:val="000000"/>
                <w:sz w:val="24"/>
                <w:szCs w:val="24"/>
              </w:rPr>
            </w:pPr>
          </w:p>
          <w:p w:rsidR="00232B92" w:rsidRDefault="00232B92" w:rsidP="00232B92">
            <w:pPr>
              <w:jc w:val="both"/>
              <w:rPr>
                <w:rFonts w:asciiTheme="minorEastAsia" w:hAnsiTheme="minorEastAsia"/>
                <w:color w:val="000000"/>
                <w:sz w:val="22"/>
                <w:szCs w:val="24"/>
              </w:rPr>
            </w:pPr>
          </w:p>
          <w:p w:rsidR="00342CDE" w:rsidRPr="00034115" w:rsidRDefault="00674C34" w:rsidP="00EC1A3C">
            <w:pPr>
              <w:pStyle w:val="a6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</w:rPr>
            </w:pPr>
            <w:r w:rsidRPr="00303345">
              <w:rPr>
                <w:rFonts w:ascii="標楷體" w:eastAsia="標楷體" w:hAnsi="標楷體" w:cs="BiauKai"/>
                <w:color w:val="000000"/>
              </w:rPr>
              <w:t>綜合活動</w:t>
            </w:r>
          </w:p>
          <w:p w:rsidR="00034115" w:rsidRDefault="00034115" w:rsidP="0003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/>
                <w:color w:val="000000"/>
                <w:sz w:val="24"/>
                <w:szCs w:val="24"/>
              </w:rPr>
            </w:pPr>
            <w:r w:rsidRPr="00034115">
              <w:rPr>
                <w:rFonts w:ascii="標楷體" w:eastAsia="標楷體" w:hint="eastAsia"/>
                <w:color w:val="000000"/>
                <w:sz w:val="24"/>
                <w:szCs w:val="24"/>
              </w:rPr>
              <w:t>(一)</w:t>
            </w:r>
            <w:r>
              <w:rPr>
                <w:rFonts w:ascii="標楷體" w:eastAsia="標楷體" w:hint="eastAsia"/>
                <w:color w:val="000000"/>
                <w:sz w:val="24"/>
                <w:szCs w:val="24"/>
              </w:rPr>
              <w:t>提醒負號的方向性和計算時要注意的部分。</w:t>
            </w:r>
          </w:p>
          <w:p w:rsidR="00034115" w:rsidRDefault="00034115" w:rsidP="0003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4"/>
                <w:szCs w:val="24"/>
              </w:rPr>
              <w:t>(二)給予練習題並派回家作業。</w:t>
            </w:r>
          </w:p>
          <w:tbl>
            <w:tblPr>
              <w:tblW w:w="8362" w:type="dxa"/>
              <w:tblLayout w:type="fixed"/>
              <w:tblLook w:val="01E0" w:firstRow="1" w:lastRow="1" w:firstColumn="1" w:lastColumn="1" w:noHBand="0" w:noVBand="0"/>
            </w:tblPr>
            <w:tblGrid>
              <w:gridCol w:w="4181"/>
              <w:gridCol w:w="4181"/>
            </w:tblGrid>
            <w:tr w:rsidR="00EA6776" w:rsidTr="002A1F49">
              <w:tc>
                <w:tcPr>
                  <w:tcW w:w="4181" w:type="dxa"/>
                </w:tcPr>
                <w:p w:rsidR="00EA6776" w:rsidRDefault="00EA6776" w:rsidP="00EA6776">
                  <w:pPr>
                    <w:ind w:left="250" w:hangingChars="125" w:hanging="250"/>
                    <w:rPr>
                      <w:rFonts w:hAnsi="新細明體"/>
                    </w:rPr>
                  </w:pPr>
                  <w:r>
                    <w:rPr>
                      <w:rFonts w:hint="eastAsia"/>
                    </w:rPr>
                    <w:t>(1</w:t>
                  </w:r>
                  <w:r w:rsidRPr="00C17223">
                    <w:rPr>
                      <w:rFonts w:hAnsi="新細明體" w:hint="eastAsia"/>
                      <w:color w:val="000000"/>
                    </w:rPr>
                    <w:t>)</w:t>
                  </w:r>
                  <w:r w:rsidRPr="00C17223">
                    <w:rPr>
                      <w:rFonts w:hAnsi="新細明體" w:hint="eastAsia"/>
                      <w:color w:val="000000"/>
                    </w:rPr>
                    <w:tab/>
                  </w:r>
                  <w:r w:rsidRPr="001535F1">
                    <w:rPr>
                      <w:rFonts w:hAnsi="新細明體" w:hint="eastAsia"/>
                    </w:rPr>
                    <w:t>（－</w:t>
                  </w:r>
                  <w:r>
                    <w:rPr>
                      <w:rFonts w:hAnsi="新細明體" w:hint="eastAsia"/>
                    </w:rPr>
                    <w:t>8</w:t>
                  </w:r>
                  <w:r w:rsidRPr="001535F1">
                    <w:rPr>
                      <w:rFonts w:hAnsi="新細明體" w:hint="eastAsia"/>
                    </w:rPr>
                    <w:t>）＋（－</w:t>
                  </w:r>
                  <w:r>
                    <w:rPr>
                      <w:rFonts w:hAnsi="新細明體" w:hint="eastAsia"/>
                    </w:rPr>
                    <w:t>5</w:t>
                  </w:r>
                  <w:r w:rsidRPr="001535F1">
                    <w:rPr>
                      <w:rFonts w:hAnsi="新細明體" w:hint="eastAsia"/>
                    </w:rPr>
                    <w:t>）</w:t>
                  </w:r>
                </w:p>
                <w:p w:rsidR="00EA6776" w:rsidRPr="001535F1" w:rsidRDefault="00EA6776" w:rsidP="00EA6776">
                  <w:pPr>
                    <w:pStyle w:val="125"/>
                    <w:ind w:left="550"/>
                  </w:pPr>
                  <w:r w:rsidRPr="001535F1">
                    <w:rPr>
                      <w:rFonts w:hint="eastAsia"/>
                    </w:rPr>
                    <w:t>＝－（</w:t>
                  </w:r>
                  <w:r>
                    <w:rPr>
                      <w:rFonts w:hint="eastAsia"/>
                    </w:rPr>
                    <w:t>8</w:t>
                  </w:r>
                  <w:r w:rsidRPr="001535F1">
                    <w:rPr>
                      <w:rFonts w:hint="eastAsia"/>
                    </w:rPr>
                    <w:t>＋</w:t>
                  </w:r>
                  <w:r w:rsidRPr="00A24DF9">
                    <w:rPr>
                      <w:rFonts w:eastAsia="標楷體" w:hint="eastAsia"/>
                      <w:u w:val="single" w:color="000000"/>
                    </w:rPr>
                    <w:t xml:space="preserve">　　</w:t>
                  </w:r>
                  <w:r>
                    <w:rPr>
                      <w:rFonts w:eastAsia="標楷體" w:hint="eastAsia"/>
                      <w:color w:val="FF0000"/>
                      <w:u w:val="single" w:color="000000"/>
                    </w:rPr>
                    <w:t>5</w:t>
                  </w:r>
                  <w:r w:rsidRPr="00A24DF9">
                    <w:rPr>
                      <w:rFonts w:eastAsia="標楷體" w:hint="eastAsia"/>
                      <w:u w:val="single" w:color="000000"/>
                    </w:rPr>
                    <w:t xml:space="preserve">　　</w:t>
                  </w:r>
                  <w:r w:rsidRPr="001535F1">
                    <w:rPr>
                      <w:rFonts w:hint="eastAsia"/>
                    </w:rPr>
                    <w:t>）</w:t>
                  </w:r>
                </w:p>
                <w:p w:rsidR="00EA6776" w:rsidRPr="001535F1" w:rsidRDefault="00EA6776" w:rsidP="00EA6776">
                  <w:pPr>
                    <w:pStyle w:val="125"/>
                    <w:ind w:left="550"/>
                    <w:rPr>
                      <w:rFonts w:hAnsi="新細明體"/>
                    </w:rPr>
                  </w:pPr>
                  <w:r w:rsidRPr="001535F1">
                    <w:rPr>
                      <w:rFonts w:hAnsi="新細明體" w:hint="eastAsia"/>
                    </w:rPr>
                    <w:t>＝</w:t>
                  </w:r>
                  <w:r w:rsidRPr="00955ECF">
                    <w:rPr>
                      <w:rFonts w:hint="eastAsia"/>
                      <w:szCs w:val="24"/>
                      <w:u w:val="single" w:color="000000"/>
                    </w:rPr>
                    <w:t xml:space="preserve">　　</w:t>
                  </w:r>
                  <w:r w:rsidRPr="00955ECF">
                    <w:rPr>
                      <w:rFonts w:hint="eastAsia"/>
                      <w:color w:val="FF0000"/>
                      <w:szCs w:val="24"/>
                      <w:u w:val="single" w:color="000000"/>
                    </w:rPr>
                    <w:t>－</w:t>
                  </w:r>
                  <w:r>
                    <w:rPr>
                      <w:rFonts w:hint="eastAsia"/>
                      <w:color w:val="FF0000"/>
                      <w:szCs w:val="24"/>
                      <w:u w:val="single" w:color="000000"/>
                    </w:rPr>
                    <w:t>13</w:t>
                  </w:r>
                  <w:r w:rsidRPr="00955ECF">
                    <w:rPr>
                      <w:rFonts w:hint="eastAsia"/>
                      <w:szCs w:val="24"/>
                      <w:u w:val="single" w:color="000000"/>
                    </w:rPr>
                    <w:t xml:space="preserve">　　</w:t>
                  </w:r>
                </w:p>
              </w:tc>
              <w:tc>
                <w:tcPr>
                  <w:tcW w:w="4181" w:type="dxa"/>
                </w:tcPr>
                <w:p w:rsidR="00EA6776" w:rsidRPr="001535F1" w:rsidRDefault="00EA6776" w:rsidP="00EA6776">
                  <w:pPr>
                    <w:ind w:left="250" w:hangingChars="125" w:hanging="250"/>
                    <w:rPr>
                      <w:rFonts w:hAnsi="新細明體"/>
                    </w:rPr>
                  </w:pPr>
                  <w:r>
                    <w:rPr>
                      <w:rFonts w:hint="eastAsia"/>
                    </w:rPr>
                    <w:t>(2</w:t>
                  </w:r>
                  <w:r w:rsidRPr="00C17223">
                    <w:rPr>
                      <w:rFonts w:hAnsi="新細明體" w:hint="eastAsia"/>
                      <w:color w:val="000000"/>
                    </w:rPr>
                    <w:t>)</w:t>
                  </w:r>
                  <w:r w:rsidRPr="00C17223">
                    <w:rPr>
                      <w:rFonts w:hAnsi="新細明體" w:hint="eastAsia"/>
                      <w:color w:val="000000"/>
                    </w:rPr>
                    <w:tab/>
                  </w:r>
                  <w:r w:rsidRPr="001535F1">
                    <w:rPr>
                      <w:rFonts w:hAnsi="新細明體" w:hint="eastAsia"/>
                    </w:rPr>
                    <w:t>（－</w:t>
                  </w:r>
                  <w:r>
                    <w:rPr>
                      <w:rFonts w:hAnsi="新細明體" w:hint="eastAsia"/>
                    </w:rPr>
                    <w:t>6</w:t>
                  </w:r>
                  <w:r w:rsidRPr="001535F1">
                    <w:rPr>
                      <w:rFonts w:hAnsi="新細明體" w:hint="eastAsia"/>
                    </w:rPr>
                    <w:t>）＋（－</w:t>
                  </w:r>
                  <w:r>
                    <w:rPr>
                      <w:rFonts w:hAnsi="新細明體" w:hint="eastAsia"/>
                    </w:rPr>
                    <w:t>9</w:t>
                  </w:r>
                  <w:r w:rsidRPr="001535F1">
                    <w:rPr>
                      <w:rFonts w:hAnsi="新細明體" w:hint="eastAsia"/>
                    </w:rPr>
                    <w:t>）</w:t>
                  </w:r>
                </w:p>
                <w:p w:rsidR="00EA6776" w:rsidRPr="001535F1" w:rsidRDefault="00EA6776" w:rsidP="00EA6776">
                  <w:pPr>
                    <w:pStyle w:val="125"/>
                    <w:ind w:left="550"/>
                  </w:pPr>
                  <w:r w:rsidRPr="001535F1">
                    <w:rPr>
                      <w:rFonts w:hint="eastAsia"/>
                    </w:rPr>
                    <w:t>＝－（</w:t>
                  </w:r>
                  <w:r w:rsidRPr="00A24DF9">
                    <w:rPr>
                      <w:rFonts w:eastAsia="標楷體" w:hint="eastAsia"/>
                      <w:u w:val="single" w:color="000000"/>
                    </w:rPr>
                    <w:t xml:space="preserve">　　</w:t>
                  </w:r>
                  <w:r>
                    <w:rPr>
                      <w:rFonts w:eastAsia="標楷體" w:hint="eastAsia"/>
                      <w:color w:val="FF0000"/>
                      <w:u w:val="single" w:color="000000"/>
                    </w:rPr>
                    <w:t>6</w:t>
                  </w:r>
                  <w:r w:rsidRPr="00A24DF9">
                    <w:rPr>
                      <w:rFonts w:eastAsia="標楷體" w:hint="eastAsia"/>
                      <w:u w:val="single" w:color="000000"/>
                    </w:rPr>
                    <w:t xml:space="preserve">　　</w:t>
                  </w:r>
                  <w:r w:rsidRPr="001535F1">
                    <w:rPr>
                      <w:rFonts w:hint="eastAsia"/>
                    </w:rPr>
                    <w:t>＋</w:t>
                  </w:r>
                  <w:r>
                    <w:rPr>
                      <w:rFonts w:hint="eastAsia"/>
                    </w:rPr>
                    <w:t>9</w:t>
                  </w:r>
                  <w:r w:rsidRPr="001535F1">
                    <w:rPr>
                      <w:rFonts w:hint="eastAsia"/>
                    </w:rPr>
                    <w:t>）</w:t>
                  </w:r>
                </w:p>
                <w:p w:rsidR="00EA6776" w:rsidRDefault="00EA6776" w:rsidP="00EA6776">
                  <w:pPr>
                    <w:pStyle w:val="125"/>
                    <w:ind w:left="550"/>
                    <w:rPr>
                      <w:szCs w:val="24"/>
                      <w:u w:val="single" w:color="000000"/>
                    </w:rPr>
                  </w:pPr>
                  <w:r w:rsidRPr="001535F1">
                    <w:rPr>
                      <w:rFonts w:hAnsi="新細明體" w:hint="eastAsia"/>
                    </w:rPr>
                    <w:t>＝</w:t>
                  </w:r>
                  <w:r w:rsidRPr="00955ECF">
                    <w:rPr>
                      <w:rFonts w:hint="eastAsia"/>
                      <w:szCs w:val="24"/>
                      <w:u w:val="single" w:color="000000"/>
                    </w:rPr>
                    <w:t xml:space="preserve">　　</w:t>
                  </w:r>
                  <w:r w:rsidRPr="00955ECF">
                    <w:rPr>
                      <w:rFonts w:hint="eastAsia"/>
                      <w:color w:val="FF0000"/>
                      <w:szCs w:val="24"/>
                      <w:u w:val="single" w:color="000000"/>
                    </w:rPr>
                    <w:t>－</w:t>
                  </w:r>
                  <w:r>
                    <w:rPr>
                      <w:rFonts w:hint="eastAsia"/>
                      <w:color w:val="FF0000"/>
                      <w:szCs w:val="24"/>
                      <w:u w:val="single" w:color="000000"/>
                    </w:rPr>
                    <w:t>15</w:t>
                  </w:r>
                  <w:r w:rsidRPr="00955ECF">
                    <w:rPr>
                      <w:rFonts w:hint="eastAsia"/>
                      <w:szCs w:val="24"/>
                      <w:u w:val="single" w:color="000000"/>
                    </w:rPr>
                    <w:t xml:space="preserve">　　</w:t>
                  </w:r>
                </w:p>
                <w:p w:rsidR="00EA6776" w:rsidRPr="001535F1" w:rsidRDefault="00EA6776" w:rsidP="00EA6776">
                  <w:pPr>
                    <w:pStyle w:val="125"/>
                    <w:ind w:leftChars="0" w:left="0" w:firstLineChars="0" w:firstLine="0"/>
                    <w:rPr>
                      <w:rFonts w:hAnsi="新細明體"/>
                    </w:rPr>
                  </w:pPr>
                </w:p>
              </w:tc>
            </w:tr>
            <w:tr w:rsidR="00EA6776" w:rsidTr="002A1F49">
              <w:tc>
                <w:tcPr>
                  <w:tcW w:w="4181" w:type="dxa"/>
                </w:tcPr>
                <w:p w:rsidR="00EA6776" w:rsidRPr="001535F1" w:rsidRDefault="00EA6776" w:rsidP="00EA6776">
                  <w:pPr>
                    <w:ind w:left="250" w:hangingChars="125" w:hanging="250"/>
                    <w:rPr>
                      <w:rFonts w:hAnsi="新細明體"/>
                    </w:rPr>
                  </w:pPr>
                  <w:r>
                    <w:rPr>
                      <w:rFonts w:hint="eastAsia"/>
                    </w:rPr>
                    <w:t>(3</w:t>
                  </w:r>
                  <w:r w:rsidRPr="00C17223">
                    <w:rPr>
                      <w:rFonts w:hAnsi="新細明體" w:hint="eastAsia"/>
                      <w:color w:val="000000"/>
                    </w:rPr>
                    <w:t>)</w:t>
                  </w:r>
                  <w:r w:rsidRPr="00C17223">
                    <w:rPr>
                      <w:rFonts w:hAnsi="新細明體" w:hint="eastAsia"/>
                      <w:color w:val="000000"/>
                    </w:rPr>
                    <w:tab/>
                  </w:r>
                  <w:r w:rsidRPr="001535F1">
                    <w:rPr>
                      <w:rFonts w:hAnsi="新細明體" w:hint="eastAsia"/>
                    </w:rPr>
                    <w:t>（－</w:t>
                  </w:r>
                  <w:r>
                    <w:rPr>
                      <w:rFonts w:hAnsi="新細明體" w:hint="eastAsia"/>
                    </w:rPr>
                    <w:t>12</w:t>
                  </w:r>
                  <w:r w:rsidRPr="001535F1">
                    <w:rPr>
                      <w:rFonts w:hAnsi="新細明體" w:hint="eastAsia"/>
                    </w:rPr>
                    <w:t>）＋（－</w:t>
                  </w:r>
                  <w:r>
                    <w:rPr>
                      <w:rFonts w:hAnsi="新細明體" w:hint="eastAsia"/>
                    </w:rPr>
                    <w:t>15</w:t>
                  </w:r>
                  <w:r w:rsidRPr="001535F1">
                    <w:rPr>
                      <w:rFonts w:hAnsi="新細明體" w:hint="eastAsia"/>
                    </w:rPr>
                    <w:t>）</w:t>
                  </w:r>
                </w:p>
                <w:p w:rsidR="00EA6776" w:rsidRPr="001535F1" w:rsidRDefault="00EA6776" w:rsidP="00EA6776">
                  <w:pPr>
                    <w:pStyle w:val="125"/>
                    <w:ind w:left="550"/>
                    <w:rPr>
                      <w:rFonts w:hAnsi="新細明體"/>
                    </w:rPr>
                  </w:pPr>
                  <w:r w:rsidRPr="001535F1">
                    <w:rPr>
                      <w:rFonts w:hAnsi="新細明體" w:hint="eastAsia"/>
                    </w:rPr>
                    <w:t>＝</w:t>
                  </w:r>
                  <w:r w:rsidRPr="00955ECF">
                    <w:rPr>
                      <w:rFonts w:hint="eastAsia"/>
                      <w:szCs w:val="24"/>
                      <w:u w:val="single" w:color="000000"/>
                    </w:rPr>
                    <w:t xml:space="preserve">　　</w:t>
                  </w:r>
                  <w:r w:rsidRPr="00955ECF">
                    <w:rPr>
                      <w:rFonts w:hint="eastAsia"/>
                      <w:color w:val="FF0000"/>
                      <w:szCs w:val="24"/>
                      <w:u w:val="single" w:color="000000"/>
                    </w:rPr>
                    <w:t>－</w:t>
                  </w:r>
                  <w:r>
                    <w:rPr>
                      <w:rFonts w:hint="eastAsia"/>
                      <w:color w:val="FF0000"/>
                      <w:szCs w:val="24"/>
                      <w:u w:val="single" w:color="000000"/>
                    </w:rPr>
                    <w:t>27</w:t>
                  </w:r>
                  <w:r w:rsidRPr="00955ECF">
                    <w:rPr>
                      <w:rFonts w:hint="eastAsia"/>
                      <w:szCs w:val="24"/>
                      <w:u w:val="single" w:color="000000"/>
                    </w:rPr>
                    <w:t xml:space="preserve">　　</w:t>
                  </w:r>
                </w:p>
              </w:tc>
              <w:tc>
                <w:tcPr>
                  <w:tcW w:w="4181" w:type="dxa"/>
                </w:tcPr>
                <w:p w:rsidR="00EA6776" w:rsidRPr="001535F1" w:rsidRDefault="00EA6776" w:rsidP="00EA6776">
                  <w:pPr>
                    <w:ind w:left="250" w:hangingChars="125" w:hanging="250"/>
                    <w:rPr>
                      <w:rFonts w:hAnsi="新細明體"/>
                    </w:rPr>
                  </w:pPr>
                  <w:r>
                    <w:rPr>
                      <w:rFonts w:hint="eastAsia"/>
                    </w:rPr>
                    <w:t>(4</w:t>
                  </w:r>
                  <w:r w:rsidRPr="00C17223">
                    <w:rPr>
                      <w:rFonts w:hAnsi="新細明體" w:hint="eastAsia"/>
                      <w:color w:val="000000"/>
                    </w:rPr>
                    <w:t>)</w:t>
                  </w:r>
                  <w:r w:rsidRPr="00C17223">
                    <w:rPr>
                      <w:rFonts w:hAnsi="新細明體" w:hint="eastAsia"/>
                      <w:color w:val="000000"/>
                    </w:rPr>
                    <w:tab/>
                  </w:r>
                  <w:r w:rsidRPr="001535F1">
                    <w:rPr>
                      <w:rFonts w:hAnsi="新細明體" w:hint="eastAsia"/>
                    </w:rPr>
                    <w:t>（－</w:t>
                  </w:r>
                  <w:r>
                    <w:rPr>
                      <w:rFonts w:hAnsi="新細明體" w:hint="eastAsia"/>
                    </w:rPr>
                    <w:t>12</w:t>
                  </w:r>
                  <w:r w:rsidRPr="001535F1">
                    <w:rPr>
                      <w:rFonts w:hAnsi="新細明體" w:hint="eastAsia"/>
                    </w:rPr>
                    <w:t>）＋（－</w:t>
                  </w:r>
                  <w:r>
                    <w:rPr>
                      <w:rFonts w:hAnsi="新細明體" w:hint="eastAsia"/>
                    </w:rPr>
                    <w:t>8</w:t>
                  </w:r>
                  <w:r w:rsidRPr="001535F1">
                    <w:rPr>
                      <w:rFonts w:hAnsi="新細明體" w:hint="eastAsia"/>
                    </w:rPr>
                    <w:t>）</w:t>
                  </w:r>
                </w:p>
                <w:p w:rsidR="00EA6776" w:rsidRPr="00EA6776" w:rsidRDefault="00EA6776" w:rsidP="00EA6776">
                  <w:pPr>
                    <w:pStyle w:val="125"/>
                    <w:ind w:left="550"/>
                    <w:rPr>
                      <w:szCs w:val="24"/>
                      <w:u w:val="single" w:color="000000"/>
                    </w:rPr>
                  </w:pPr>
                  <w:r w:rsidRPr="001535F1">
                    <w:rPr>
                      <w:rFonts w:hAnsi="新細明體" w:hint="eastAsia"/>
                    </w:rPr>
                    <w:t>＝</w:t>
                  </w:r>
                  <w:r w:rsidRPr="00955ECF">
                    <w:rPr>
                      <w:rFonts w:hint="eastAsia"/>
                      <w:szCs w:val="24"/>
                      <w:u w:val="single" w:color="000000"/>
                    </w:rPr>
                    <w:t xml:space="preserve">　　</w:t>
                  </w:r>
                  <w:r w:rsidRPr="00955ECF">
                    <w:rPr>
                      <w:rFonts w:hint="eastAsia"/>
                      <w:color w:val="FF0000"/>
                      <w:szCs w:val="24"/>
                      <w:u w:val="single" w:color="000000"/>
                    </w:rPr>
                    <w:t>－</w:t>
                  </w:r>
                  <w:r>
                    <w:rPr>
                      <w:rFonts w:hint="eastAsia"/>
                      <w:color w:val="FF0000"/>
                      <w:szCs w:val="24"/>
                      <w:u w:val="single" w:color="000000"/>
                    </w:rPr>
                    <w:t>20</w:t>
                  </w:r>
                  <w:r w:rsidRPr="00955ECF">
                    <w:rPr>
                      <w:rFonts w:hint="eastAsia"/>
                      <w:szCs w:val="24"/>
                      <w:u w:val="single" w:color="000000"/>
                    </w:rPr>
                    <w:t xml:space="preserve">　　</w:t>
                  </w:r>
                </w:p>
              </w:tc>
            </w:tr>
          </w:tbl>
          <w:p w:rsidR="004200A5" w:rsidRDefault="004200A5" w:rsidP="00EA6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</w:rPr>
            </w:pPr>
          </w:p>
          <w:p w:rsidR="002A1F49" w:rsidRPr="00EA6776" w:rsidRDefault="002A1F49" w:rsidP="00EA6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74C34" w:rsidRPr="00EC1A3C" w:rsidRDefault="00674C34" w:rsidP="00034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EC1A3C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~~第</w:t>
            </w:r>
            <w:r w:rsidRPr="00EC1A3C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1</w:t>
            </w:r>
            <w:r w:rsidRPr="00EC1A3C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節結束~~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C34" w:rsidRPr="00303345" w:rsidRDefault="00674C34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674C34" w:rsidRPr="00303345" w:rsidRDefault="00674C34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674C34" w:rsidRPr="00303345" w:rsidRDefault="00D214F8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5</w:t>
            </w:r>
            <w:r w:rsidR="00674C34" w:rsidRPr="0030334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’</w:t>
            </w:r>
          </w:p>
          <w:p w:rsidR="00674C34" w:rsidRDefault="00674C34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EF194A" w:rsidRDefault="00EF194A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EF194A" w:rsidRPr="00303345" w:rsidRDefault="00EF194A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B23F5A" w:rsidRDefault="00B23F5A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B23F5A" w:rsidRDefault="00B23F5A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B23F5A" w:rsidRDefault="00B23F5A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674C34" w:rsidRPr="00303345" w:rsidRDefault="00674C34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30334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lastRenderedPageBreak/>
              <w:t>1</w:t>
            </w:r>
            <w:r w:rsidR="00DF4E11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0</w:t>
            </w:r>
            <w:r w:rsidRPr="0030334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’</w:t>
            </w:r>
          </w:p>
          <w:p w:rsidR="00674C34" w:rsidRPr="00303345" w:rsidRDefault="00674C34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232B92" w:rsidRDefault="00232B92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232B92" w:rsidRDefault="00232B92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232B92" w:rsidRDefault="00232B92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232B92" w:rsidRDefault="00232B92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232B92" w:rsidRDefault="00232B92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674C34" w:rsidRPr="00303345" w:rsidRDefault="00232B92" w:rsidP="00232B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1</w:t>
            </w:r>
            <w:r w:rsidR="00E46103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0</w:t>
            </w:r>
            <w:r w:rsidR="00674C34" w:rsidRPr="0030334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’</w:t>
            </w:r>
          </w:p>
          <w:p w:rsidR="00674C34" w:rsidRPr="00303345" w:rsidRDefault="00674C34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674C34" w:rsidRPr="00303345" w:rsidRDefault="00674C34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674C34" w:rsidRPr="00303345" w:rsidRDefault="00674C34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674C34" w:rsidRDefault="00674C34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EF194A" w:rsidRDefault="00EF194A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674C34" w:rsidRDefault="00EF194A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10</w:t>
            </w:r>
            <w:r w:rsidR="00674C34" w:rsidRPr="0030334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’</w:t>
            </w:r>
          </w:p>
          <w:p w:rsidR="00034115" w:rsidRDefault="00034115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034115" w:rsidRDefault="00034115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034115" w:rsidRDefault="00034115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034115" w:rsidRDefault="00034115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034115" w:rsidRDefault="00DA4BA9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10</w:t>
            </w:r>
            <w:r w:rsidR="0003411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’</w:t>
            </w:r>
          </w:p>
          <w:p w:rsidR="00034115" w:rsidRPr="00303345" w:rsidRDefault="00034115" w:rsidP="00034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74C34" w:rsidRPr="00303345" w:rsidRDefault="00674C34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674C34" w:rsidRPr="00303345" w:rsidRDefault="00674C34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674C34" w:rsidRPr="00303345" w:rsidRDefault="00020DC2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問</w:t>
            </w:r>
            <w:r w:rsidR="00674C34" w:rsidRPr="0030334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答、觀察</w:t>
            </w:r>
          </w:p>
          <w:p w:rsidR="00674C34" w:rsidRPr="00303345" w:rsidRDefault="00674C34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674C34" w:rsidRPr="00303345" w:rsidRDefault="00674C34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674C34" w:rsidRPr="00303345" w:rsidRDefault="00674C34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674C34" w:rsidRDefault="00674C34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CD4B2F" w:rsidRDefault="00CD4B2F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CD4B2F" w:rsidRPr="00303345" w:rsidRDefault="00CD4B2F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020DC2" w:rsidRDefault="00232B92" w:rsidP="00020D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lastRenderedPageBreak/>
              <w:t>問答、</w:t>
            </w:r>
          </w:p>
          <w:p w:rsidR="00232B92" w:rsidRDefault="00232B92" w:rsidP="00020D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觀察、</w:t>
            </w:r>
          </w:p>
          <w:p w:rsidR="00232B92" w:rsidRDefault="00232B92" w:rsidP="00020D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紙筆測驗</w:t>
            </w:r>
          </w:p>
          <w:p w:rsidR="00034115" w:rsidRDefault="00034115" w:rsidP="00020D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034115" w:rsidRDefault="00034115" w:rsidP="00020D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034115" w:rsidRDefault="00034115" w:rsidP="00020D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034115" w:rsidRDefault="00034115" w:rsidP="00020D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034115" w:rsidRDefault="00034115" w:rsidP="00034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問答、</w:t>
            </w:r>
          </w:p>
          <w:p w:rsidR="00034115" w:rsidRDefault="00034115" w:rsidP="00034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觀察、</w:t>
            </w:r>
          </w:p>
          <w:p w:rsidR="00034115" w:rsidRDefault="00034115" w:rsidP="00034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紙筆測驗</w:t>
            </w:r>
          </w:p>
          <w:p w:rsidR="00034115" w:rsidRDefault="00034115" w:rsidP="00034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034115" w:rsidRDefault="00034115" w:rsidP="00034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034115" w:rsidRDefault="00034115" w:rsidP="00034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034115" w:rsidRDefault="00034115" w:rsidP="00034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紙筆測驗、</w:t>
            </w:r>
          </w:p>
          <w:p w:rsidR="00034115" w:rsidRDefault="00034115" w:rsidP="00034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觀察</w:t>
            </w:r>
          </w:p>
          <w:p w:rsidR="00DA4BA9" w:rsidRDefault="00DA4BA9" w:rsidP="00034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DA4BA9" w:rsidRDefault="00DA4BA9" w:rsidP="00034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DA4BA9" w:rsidRDefault="00DA4BA9" w:rsidP="00034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DA4BA9" w:rsidRDefault="00DA4BA9" w:rsidP="00DA4B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問答、</w:t>
            </w:r>
          </w:p>
          <w:p w:rsidR="00DA4BA9" w:rsidRDefault="00DA4BA9" w:rsidP="00DA4B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紙筆測驗</w:t>
            </w:r>
          </w:p>
          <w:p w:rsidR="00DA4BA9" w:rsidRPr="00303345" w:rsidRDefault="00DA4BA9" w:rsidP="00034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</w:tr>
      <w:tr w:rsidR="00CB656E" w:rsidRPr="00303345" w:rsidTr="00DA4BA9">
        <w:trPr>
          <w:trHeight w:val="50"/>
          <w:jc w:val="center"/>
        </w:trPr>
        <w:tc>
          <w:tcPr>
            <w:tcW w:w="8112" w:type="dxa"/>
            <w:gridSpan w:val="10"/>
            <w:tcBorders>
              <w:left w:val="single" w:sz="12" w:space="0" w:color="000000"/>
              <w:right w:val="single" w:sz="4" w:space="0" w:color="000000"/>
            </w:tcBorders>
          </w:tcPr>
          <w:p w:rsidR="00CB656E" w:rsidRPr="00303345" w:rsidRDefault="00CB656E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80" w:hanging="480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30334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lastRenderedPageBreak/>
              <w:t>~~第</w:t>
            </w:r>
            <w:r w:rsidR="00034115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節</w:t>
            </w:r>
            <w:r w:rsidRPr="0030334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開始~~</w:t>
            </w:r>
          </w:p>
          <w:p w:rsidR="00034115" w:rsidRPr="00743EC5" w:rsidRDefault="00034115" w:rsidP="00987228">
            <w:pPr>
              <w:pStyle w:val="a6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BiauKai" w:hint="eastAsia"/>
                <w:color w:val="000000"/>
              </w:rPr>
              <w:t>準備活動</w:t>
            </w:r>
          </w:p>
          <w:p w:rsidR="00034115" w:rsidRPr="00743EC5" w:rsidRDefault="00034115" w:rsidP="00034115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ind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(一)</w:t>
            </w:r>
            <w:r w:rsidR="00987228">
              <w:rPr>
                <w:rFonts w:ascii="標楷體" w:eastAsia="標楷體" w:hAnsi="標楷體" w:hint="eastAsia"/>
                <w:color w:val="000000"/>
              </w:rPr>
              <w:t>檢討回家作業</w:t>
            </w:r>
          </w:p>
          <w:p w:rsidR="00CB656E" w:rsidRDefault="00987228" w:rsidP="0098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  <w:kern w:val="1"/>
                <w:sz w:val="24"/>
                <w:szCs w:val="24"/>
                <w:lang w:val="x-none"/>
              </w:rPr>
            </w:pPr>
            <w:r w:rsidRPr="00987228">
              <w:rPr>
                <w:rFonts w:ascii="標楷體" w:eastAsia="標楷體" w:hAnsi="標楷體" w:hint="eastAsia"/>
                <w:color w:val="000000"/>
                <w:kern w:val="1"/>
                <w:sz w:val="24"/>
                <w:szCs w:val="24"/>
                <w:lang w:val="x-none"/>
              </w:rPr>
              <w:t>(二)</w:t>
            </w:r>
            <w:r>
              <w:rPr>
                <w:rFonts w:ascii="標楷體" w:eastAsia="標楷體" w:hAnsi="標楷體" w:hint="eastAsia"/>
                <w:color w:val="000000"/>
                <w:kern w:val="1"/>
                <w:sz w:val="24"/>
                <w:szCs w:val="24"/>
                <w:lang w:val="x-none"/>
              </w:rPr>
              <w:t>複習同號相加</w:t>
            </w:r>
          </w:p>
          <w:p w:rsidR="00987228" w:rsidRPr="00987228" w:rsidRDefault="00987228" w:rsidP="0098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  <w:kern w:val="1"/>
                <w:sz w:val="24"/>
                <w:szCs w:val="24"/>
                <w:lang w:val="x-none"/>
              </w:rPr>
            </w:pPr>
          </w:p>
          <w:p w:rsidR="00CB656E" w:rsidRPr="00EA6776" w:rsidRDefault="00CB656E" w:rsidP="00987228">
            <w:pPr>
              <w:pStyle w:val="a6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BiauKai" w:hint="eastAsia"/>
                <w:color w:val="000000"/>
              </w:rPr>
              <w:t>發展</w:t>
            </w:r>
            <w:r w:rsidRPr="00303345">
              <w:rPr>
                <w:rFonts w:ascii="標楷體" w:eastAsia="標楷體" w:hAnsi="標楷體" w:cs="BiauKai"/>
                <w:color w:val="000000"/>
              </w:rPr>
              <w:t>活動</w:t>
            </w:r>
          </w:p>
          <w:p w:rsidR="00EA6776" w:rsidRPr="00EA6776" w:rsidRDefault="00EA6776" w:rsidP="00EA6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  <w:kern w:val="1"/>
                <w:sz w:val="24"/>
                <w:szCs w:val="24"/>
                <w:lang w:val="x-none"/>
              </w:rPr>
            </w:pPr>
            <w:r w:rsidRPr="00EA6776">
              <w:rPr>
                <w:rFonts w:ascii="標楷體" w:eastAsia="標楷體" w:hAnsi="標楷體" w:hint="eastAsia"/>
                <w:color w:val="000000"/>
                <w:kern w:val="1"/>
                <w:sz w:val="24"/>
                <w:szCs w:val="24"/>
                <w:lang w:val="x-none"/>
              </w:rPr>
              <w:t xml:space="preserve">(一) </w:t>
            </w:r>
            <w:r>
              <w:rPr>
                <w:rFonts w:ascii="標楷體" w:eastAsia="標楷體" w:hAnsi="標楷體" w:hint="eastAsia"/>
                <w:color w:val="000000"/>
                <w:kern w:val="1"/>
                <w:sz w:val="24"/>
                <w:szCs w:val="24"/>
                <w:lang w:val="x-none"/>
              </w:rPr>
              <w:t>異</w:t>
            </w:r>
            <w:r w:rsidRPr="00EA6776">
              <w:rPr>
                <w:rFonts w:ascii="標楷體" w:eastAsia="標楷體" w:hAnsi="標楷體" w:hint="eastAsia"/>
                <w:color w:val="000000"/>
                <w:kern w:val="1"/>
                <w:sz w:val="24"/>
                <w:szCs w:val="24"/>
                <w:lang w:val="x-none"/>
              </w:rPr>
              <w:t>號數相加的例題講解並做列式和計算：</w:t>
            </w:r>
          </w:p>
          <w:p w:rsidR="00EA6776" w:rsidRPr="00EA6776" w:rsidRDefault="00EA6776" w:rsidP="00EA6776">
            <w:pPr>
              <w:jc w:val="both"/>
              <w:rPr>
                <w:rFonts w:asciiTheme="minorEastAsia" w:hAnsiTheme="minorEastAsia"/>
                <w:color w:val="000000"/>
                <w:sz w:val="22"/>
                <w:szCs w:val="24"/>
              </w:rPr>
            </w:pPr>
            <w:r w:rsidRPr="00EA6776">
              <w:rPr>
                <w:rFonts w:hint="eastAsia"/>
                <w:spacing w:val="4"/>
              </w:rPr>
              <w:t>例題二：小</w:t>
            </w:r>
            <w:r w:rsidRPr="00D767B7">
              <w:rPr>
                <w:rFonts w:hint="eastAsia"/>
                <w:spacing w:val="4"/>
                <w:u w:val="single"/>
              </w:rPr>
              <w:t>睦</w:t>
            </w:r>
            <w:r w:rsidRPr="00D767B7">
              <w:rPr>
                <w:rFonts w:hint="eastAsia"/>
                <w:spacing w:val="4"/>
              </w:rPr>
              <w:t>自校門口向東走</w:t>
            </w:r>
            <w:r w:rsidRPr="00D767B7">
              <w:rPr>
                <w:rFonts w:hint="eastAsia"/>
                <w:spacing w:val="4"/>
              </w:rPr>
              <w:t>6</w:t>
            </w:r>
            <w:r w:rsidRPr="00D767B7">
              <w:rPr>
                <w:rFonts w:hint="eastAsia"/>
                <w:spacing w:val="4"/>
              </w:rPr>
              <w:t>公里，記作＋</w:t>
            </w:r>
            <w:r w:rsidRPr="00D767B7">
              <w:rPr>
                <w:rFonts w:hint="eastAsia"/>
                <w:spacing w:val="4"/>
              </w:rPr>
              <w:t>6</w:t>
            </w:r>
            <w:r w:rsidRPr="00D767B7">
              <w:rPr>
                <w:rFonts w:hint="eastAsia"/>
                <w:spacing w:val="4"/>
              </w:rPr>
              <w:t>公里，再向西走</w:t>
            </w:r>
            <w:r w:rsidRPr="00D767B7">
              <w:rPr>
                <w:rFonts w:hint="eastAsia"/>
                <w:spacing w:val="4"/>
              </w:rPr>
              <w:t>6</w:t>
            </w:r>
            <w:r w:rsidRPr="00D767B7">
              <w:rPr>
                <w:rFonts w:hint="eastAsia"/>
                <w:spacing w:val="4"/>
              </w:rPr>
              <w:t>公里，記作－</w:t>
            </w:r>
            <w:r w:rsidRPr="00D767B7">
              <w:rPr>
                <w:rFonts w:hint="eastAsia"/>
                <w:spacing w:val="4"/>
              </w:rPr>
              <w:t>6</w:t>
            </w:r>
            <w:r w:rsidRPr="00D767B7">
              <w:rPr>
                <w:rFonts w:hint="eastAsia"/>
                <w:spacing w:val="4"/>
              </w:rPr>
              <w:t>公里，則</w:t>
            </w:r>
            <w:r w:rsidRPr="003627A1">
              <w:rPr>
                <w:rFonts w:hint="eastAsia"/>
                <w:spacing w:val="4"/>
                <w:u w:val="single"/>
              </w:rPr>
              <w:t>小睦</w:t>
            </w:r>
            <w:r w:rsidRPr="00D767B7">
              <w:rPr>
                <w:rFonts w:hint="eastAsia"/>
                <w:spacing w:val="4"/>
              </w:rPr>
              <w:t>最後的位置，就在校門口（起點），即</w:t>
            </w:r>
            <w:r w:rsidRPr="00D767B7">
              <w:rPr>
                <w:rFonts w:hint="eastAsia"/>
                <w:spacing w:val="4"/>
              </w:rPr>
              <w:t>6</w:t>
            </w:r>
            <w:r w:rsidRPr="00D767B7">
              <w:rPr>
                <w:rFonts w:hint="eastAsia"/>
                <w:spacing w:val="4"/>
              </w:rPr>
              <w:t>－</w:t>
            </w:r>
            <w:r w:rsidRPr="00D767B7">
              <w:rPr>
                <w:rFonts w:hint="eastAsia"/>
                <w:spacing w:val="4"/>
              </w:rPr>
              <w:t>6</w:t>
            </w:r>
            <w:r w:rsidRPr="00D767B7">
              <w:rPr>
                <w:rFonts w:hint="eastAsia"/>
                <w:spacing w:val="4"/>
              </w:rPr>
              <w:t>＝</w:t>
            </w:r>
            <w:r w:rsidRPr="00D767B7">
              <w:rPr>
                <w:rFonts w:hint="eastAsia"/>
                <w:spacing w:val="4"/>
              </w:rPr>
              <w:t>0</w:t>
            </w:r>
            <w:r w:rsidRPr="00D767B7">
              <w:rPr>
                <w:rFonts w:hint="eastAsia"/>
                <w:spacing w:val="4"/>
              </w:rPr>
              <w:t>公里，如圖所示。</w:t>
            </w:r>
            <w:r w:rsidRPr="00792E62">
              <w:rPr>
                <w:rFonts w:hint="eastAsia"/>
              </w:rPr>
              <w:t>可以用算式表示為</w:t>
            </w:r>
            <w:r w:rsidRPr="00792E62">
              <w:rPr>
                <w:rFonts w:hint="eastAsia"/>
                <w:color w:val="00CCFF"/>
              </w:rPr>
              <w:t>6</w:t>
            </w:r>
            <w:r w:rsidRPr="00792E62">
              <w:rPr>
                <w:rFonts w:hint="eastAsia"/>
              </w:rPr>
              <w:t>＋（</w:t>
            </w:r>
            <w:r w:rsidRPr="00792E62">
              <w:rPr>
                <w:rFonts w:hint="eastAsia"/>
                <w:color w:val="FF0000"/>
              </w:rPr>
              <w:t>－</w:t>
            </w:r>
            <w:r w:rsidRPr="00792E62">
              <w:rPr>
                <w:rFonts w:hint="eastAsia"/>
                <w:color w:val="FF0000"/>
              </w:rPr>
              <w:t>6</w:t>
            </w:r>
            <w:r w:rsidRPr="00792E62">
              <w:rPr>
                <w:rFonts w:hint="eastAsia"/>
              </w:rPr>
              <w:t>）＝</w:t>
            </w:r>
            <w:r w:rsidRPr="00792E62">
              <w:rPr>
                <w:rFonts w:hint="eastAsia"/>
              </w:rPr>
              <w:t>0</w:t>
            </w:r>
            <w:r w:rsidR="0043108B">
              <w:rPr>
                <w:rFonts w:hint="eastAsia"/>
              </w:rPr>
              <w:t>，在起點剛好為</w:t>
            </w:r>
            <w:r w:rsidR="0043108B">
              <w:rPr>
                <w:rFonts w:hint="eastAsia"/>
              </w:rPr>
              <w:t>0</w:t>
            </w:r>
            <w:r w:rsidR="0043108B">
              <w:rPr>
                <w:rFonts w:hint="eastAsia"/>
              </w:rPr>
              <w:t>無正負。</w:t>
            </w:r>
          </w:p>
          <w:p w:rsidR="00EA6776" w:rsidRPr="00EA6776" w:rsidRDefault="00EA6776" w:rsidP="00EA6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</w:rPr>
            </w:pPr>
          </w:p>
          <w:p w:rsidR="00EA6776" w:rsidRDefault="00EA6776" w:rsidP="00EA6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bookmarkStart w:id="2" w:name="_MON_1488725111"/>
            <w:bookmarkEnd w:id="2"/>
          </w:p>
          <w:p w:rsidR="00EA6776" w:rsidRDefault="00EA6776" w:rsidP="00EA6776">
            <w:pPr>
              <w:jc w:val="both"/>
            </w:pPr>
          </w:p>
          <w:p w:rsidR="00EA6776" w:rsidRDefault="00EA6776" w:rsidP="00EA6776">
            <w:pPr>
              <w:jc w:val="both"/>
            </w:pPr>
            <w:r w:rsidRPr="00EA6776">
              <w:rPr>
                <w:rFonts w:hint="eastAsia"/>
                <w:spacing w:val="4"/>
              </w:rPr>
              <w:t>例題三：宗翰</w:t>
            </w:r>
            <w:r>
              <w:rPr>
                <w:rFonts w:hint="eastAsia"/>
                <w:spacing w:val="4"/>
              </w:rPr>
              <w:t>自校門口向東</w:t>
            </w:r>
            <w:r w:rsidRPr="005F51B4">
              <w:rPr>
                <w:rFonts w:hint="eastAsia"/>
                <w:spacing w:val="4"/>
              </w:rPr>
              <w:t>走</w:t>
            </w:r>
            <w:r w:rsidRPr="005F51B4">
              <w:rPr>
                <w:rFonts w:hint="eastAsia"/>
                <w:spacing w:val="4"/>
              </w:rPr>
              <w:t>6</w:t>
            </w:r>
            <w:r w:rsidRPr="005F51B4">
              <w:rPr>
                <w:rFonts w:hint="eastAsia"/>
                <w:spacing w:val="4"/>
              </w:rPr>
              <w:t>公里，記作＋</w:t>
            </w:r>
            <w:r w:rsidRPr="005F51B4">
              <w:rPr>
                <w:rFonts w:hint="eastAsia"/>
                <w:spacing w:val="4"/>
              </w:rPr>
              <w:t>6</w:t>
            </w:r>
            <w:r>
              <w:rPr>
                <w:rFonts w:hint="eastAsia"/>
                <w:spacing w:val="4"/>
              </w:rPr>
              <w:t>公里，再向西</w:t>
            </w:r>
            <w:r w:rsidRPr="005F51B4">
              <w:rPr>
                <w:rFonts w:hint="eastAsia"/>
                <w:spacing w:val="4"/>
              </w:rPr>
              <w:t>走</w:t>
            </w:r>
            <w:r w:rsidRPr="005F51B4">
              <w:rPr>
                <w:rFonts w:hint="eastAsia"/>
                <w:spacing w:val="4"/>
              </w:rPr>
              <w:t>4</w:t>
            </w:r>
            <w:r w:rsidRPr="005F51B4">
              <w:rPr>
                <w:rFonts w:hint="eastAsia"/>
                <w:spacing w:val="4"/>
              </w:rPr>
              <w:t>公里，記作－</w:t>
            </w:r>
            <w:r w:rsidRPr="005F51B4">
              <w:rPr>
                <w:rFonts w:hint="eastAsia"/>
                <w:spacing w:val="4"/>
              </w:rPr>
              <w:t>4</w:t>
            </w:r>
            <w:r w:rsidRPr="005F51B4">
              <w:rPr>
                <w:rFonts w:hint="eastAsia"/>
                <w:spacing w:val="4"/>
              </w:rPr>
              <w:t>公里，則宗翰最後的位置，相當於自校門口（起點）向東走了</w:t>
            </w:r>
            <w:r w:rsidRPr="005F51B4">
              <w:rPr>
                <w:rFonts w:hint="eastAsia"/>
                <w:spacing w:val="4"/>
              </w:rPr>
              <w:t>6</w:t>
            </w:r>
            <w:r w:rsidRPr="005F51B4">
              <w:rPr>
                <w:rFonts w:hint="eastAsia"/>
                <w:spacing w:val="4"/>
              </w:rPr>
              <w:t>－</w:t>
            </w:r>
            <w:r w:rsidRPr="005F51B4">
              <w:rPr>
                <w:rFonts w:hint="eastAsia"/>
                <w:spacing w:val="4"/>
              </w:rPr>
              <w:t>4</w:t>
            </w:r>
            <w:r w:rsidRPr="005F51B4">
              <w:rPr>
                <w:rFonts w:hint="eastAsia"/>
                <w:spacing w:val="4"/>
              </w:rPr>
              <w:t>＝</w:t>
            </w:r>
            <w:r w:rsidRPr="005F51B4">
              <w:rPr>
                <w:rFonts w:hint="eastAsia"/>
                <w:spacing w:val="4"/>
              </w:rPr>
              <w:t>2</w:t>
            </w:r>
            <w:r w:rsidRPr="005F51B4">
              <w:rPr>
                <w:rFonts w:hint="eastAsia"/>
                <w:spacing w:val="4"/>
              </w:rPr>
              <w:t>公里，記作＋</w:t>
            </w:r>
            <w:r w:rsidRPr="005F51B4">
              <w:rPr>
                <w:rFonts w:hint="eastAsia"/>
                <w:spacing w:val="4"/>
              </w:rPr>
              <w:t>2</w:t>
            </w:r>
            <w:r w:rsidRPr="005F51B4">
              <w:rPr>
                <w:rFonts w:hint="eastAsia"/>
                <w:spacing w:val="4"/>
              </w:rPr>
              <w:t>公里，如圖所示。</w:t>
            </w:r>
            <w:r>
              <w:rPr>
                <w:rFonts w:hint="eastAsia"/>
              </w:rPr>
              <w:t>可以用算式表示為</w:t>
            </w:r>
            <w:r w:rsidRPr="008308D2">
              <w:rPr>
                <w:rFonts w:hint="eastAsia"/>
                <w:color w:val="00CCFF"/>
              </w:rPr>
              <w:t>6</w:t>
            </w:r>
            <w:r>
              <w:rPr>
                <w:rFonts w:hint="eastAsia"/>
              </w:rPr>
              <w:t>＋（</w:t>
            </w:r>
            <w:r w:rsidRPr="008308D2">
              <w:rPr>
                <w:rFonts w:hint="eastAsia"/>
                <w:color w:val="FF0000"/>
              </w:rPr>
              <w:t>－</w:t>
            </w:r>
            <w:r w:rsidRPr="008308D2">
              <w:rPr>
                <w:rFonts w:hint="eastAsia"/>
                <w:color w:val="FF0000"/>
              </w:rPr>
              <w:t>4</w:t>
            </w:r>
            <w:r>
              <w:rPr>
                <w:rFonts w:hint="eastAsia"/>
              </w:rPr>
              <w:t>）＝</w:t>
            </w:r>
            <w:r w:rsidRPr="008308D2">
              <w:rPr>
                <w:rFonts w:hint="eastAsia"/>
                <w:color w:val="00CCFF"/>
              </w:rPr>
              <w:t>＋</w:t>
            </w:r>
            <w:r>
              <w:rPr>
                <w:rFonts w:hint="eastAsia"/>
              </w:rPr>
              <w:t>（</w:t>
            </w:r>
            <w:r w:rsidR="0043108B"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 w:rsidR="0043108B">
              <w:rPr>
                <w:rFonts w:hint="eastAsia"/>
              </w:rPr>
              <w:t>，在起點的右邊為正，再填入格子數。</w:t>
            </w:r>
          </w:p>
          <w:p w:rsidR="00EA6776" w:rsidRPr="005F51B4" w:rsidRDefault="00EA6776" w:rsidP="00EA6776">
            <w:pPr>
              <w:jc w:val="both"/>
              <w:rPr>
                <w:spacing w:val="4"/>
              </w:rPr>
            </w:pPr>
          </w:p>
          <w:p w:rsidR="00EA6776" w:rsidRDefault="00EA6776" w:rsidP="00EA6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int="eastAsia"/>
              </w:rPr>
            </w:pPr>
          </w:p>
          <w:p w:rsidR="00F74FDF" w:rsidRDefault="00F74FDF" w:rsidP="00EA6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int="eastAsia"/>
              </w:rPr>
            </w:pPr>
          </w:p>
          <w:p w:rsidR="00F74FDF" w:rsidRDefault="00F74FDF" w:rsidP="00EA6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:rsidR="0043108B" w:rsidRDefault="0043108B" w:rsidP="004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/>
                <w:color w:val="000000"/>
                <w:sz w:val="22"/>
              </w:rPr>
            </w:pPr>
            <w:r w:rsidRPr="0043108B">
              <w:rPr>
                <w:rFonts w:ascii="標楷體" w:eastAsia="標楷體" w:hint="eastAsia"/>
                <w:color w:val="000000"/>
                <w:sz w:val="24"/>
              </w:rPr>
              <w:lastRenderedPageBreak/>
              <w:t>(二)異號數的練習，帶領格子的移動和列式，再讓學生自行計算結果。</w:t>
            </w:r>
          </w:p>
          <w:p w:rsidR="0043108B" w:rsidRPr="001535F1" w:rsidRDefault="0043108B" w:rsidP="0043108B">
            <w:pPr>
              <w:tabs>
                <w:tab w:val="left" w:pos="4320"/>
              </w:tabs>
              <w:rPr>
                <w:rFonts w:hAnsi="新細明體"/>
              </w:rPr>
            </w:pPr>
            <w:r>
              <w:rPr>
                <w:rFonts w:hint="eastAsia"/>
              </w:rPr>
              <w:t>(1)</w:t>
            </w:r>
            <w:r w:rsidRPr="001535F1">
              <w:rPr>
                <w:rFonts w:hAnsi="新細明體" w:hint="eastAsia"/>
              </w:rPr>
              <w:t>（－</w:t>
            </w:r>
            <w:r w:rsidRPr="001535F1">
              <w:rPr>
                <w:rFonts w:hAnsi="新細明體" w:hint="eastAsia"/>
              </w:rPr>
              <w:t>3</w:t>
            </w:r>
            <w:r w:rsidRPr="001535F1">
              <w:rPr>
                <w:rFonts w:hAnsi="新細明體" w:hint="eastAsia"/>
              </w:rPr>
              <w:t>）＋</w:t>
            </w:r>
            <w:r w:rsidRPr="001535F1">
              <w:rPr>
                <w:rFonts w:hAnsi="新細明體" w:hint="eastAsia"/>
              </w:rPr>
              <w:t>7</w:t>
            </w:r>
            <w:r>
              <w:rPr>
                <w:rFonts w:hAnsi="新細明體" w:hint="eastAsia"/>
              </w:rPr>
              <w:tab/>
            </w:r>
            <w:r>
              <w:rPr>
                <w:rFonts w:hint="eastAsia"/>
              </w:rPr>
              <w:t xml:space="preserve">(2) </w:t>
            </w:r>
            <w:r w:rsidRPr="001535F1">
              <w:rPr>
                <w:rFonts w:hAnsi="新細明體" w:hint="eastAsia"/>
              </w:rPr>
              <w:t>3</w:t>
            </w:r>
            <w:r w:rsidRPr="001535F1">
              <w:rPr>
                <w:rFonts w:hAnsi="新細明體" w:hint="eastAsia"/>
              </w:rPr>
              <w:t>＋（－</w:t>
            </w:r>
            <w:r w:rsidRPr="001535F1">
              <w:rPr>
                <w:rFonts w:hAnsi="新細明體" w:hint="eastAsia"/>
              </w:rPr>
              <w:t>5</w:t>
            </w:r>
            <w:r w:rsidRPr="001535F1">
              <w:rPr>
                <w:rFonts w:hAnsi="新細明體" w:hint="eastAsia"/>
              </w:rPr>
              <w:t>）</w:t>
            </w:r>
          </w:p>
          <w:p w:rsidR="0043108B" w:rsidRPr="0043108B" w:rsidRDefault="0043108B" w:rsidP="004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/>
                <w:color w:val="000000"/>
                <w:sz w:val="24"/>
              </w:rPr>
            </w:pPr>
          </w:p>
          <w:p w:rsidR="0043108B" w:rsidRPr="0043108B" w:rsidRDefault="0043108B" w:rsidP="004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/>
                <w:color w:val="000000"/>
                <w:sz w:val="24"/>
              </w:rPr>
            </w:pPr>
          </w:p>
          <w:p w:rsidR="00CB656E" w:rsidRPr="0043108B" w:rsidRDefault="00CB656E" w:rsidP="0043108B">
            <w:pPr>
              <w:pStyle w:val="a6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</w:rPr>
            </w:pPr>
            <w:r w:rsidRPr="0043108B">
              <w:rPr>
                <w:rFonts w:ascii="標楷體" w:eastAsia="標楷體" w:hAnsi="標楷體" w:cs="BiauKai"/>
                <w:color w:val="000000"/>
              </w:rPr>
              <w:t xml:space="preserve">綜合活動 </w:t>
            </w:r>
          </w:p>
          <w:p w:rsidR="0043108B" w:rsidRDefault="0043108B" w:rsidP="004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/>
                <w:color w:val="000000"/>
                <w:sz w:val="24"/>
                <w:szCs w:val="24"/>
              </w:rPr>
            </w:pPr>
            <w:r w:rsidRPr="00034115">
              <w:rPr>
                <w:rFonts w:ascii="標楷體" w:eastAsia="標楷體" w:hint="eastAsia"/>
                <w:color w:val="000000"/>
                <w:sz w:val="24"/>
                <w:szCs w:val="24"/>
              </w:rPr>
              <w:t>(一)</w:t>
            </w:r>
            <w:r>
              <w:rPr>
                <w:rFonts w:ascii="標楷體" w:eastAsia="標楷體" w:hint="eastAsia"/>
                <w:color w:val="000000"/>
                <w:sz w:val="24"/>
                <w:szCs w:val="24"/>
              </w:rPr>
              <w:t>提醒起點兩邊方向正負號的表示，並注意從起點起算的格子數。</w:t>
            </w:r>
          </w:p>
          <w:p w:rsidR="00CB656E" w:rsidRDefault="0043108B" w:rsidP="004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/>
                <w:color w:val="000000"/>
                <w:sz w:val="24"/>
                <w:szCs w:val="24"/>
              </w:rPr>
            </w:pPr>
            <w:r w:rsidRPr="0043108B">
              <w:rPr>
                <w:rFonts w:ascii="標楷體" w:eastAsia="標楷體" w:hint="eastAsia"/>
                <w:color w:val="000000"/>
                <w:sz w:val="24"/>
                <w:szCs w:val="24"/>
              </w:rPr>
              <w:t>(二)給予練習題並派回家作業。</w:t>
            </w:r>
          </w:p>
          <w:p w:rsidR="0043108B" w:rsidRPr="0043108B" w:rsidRDefault="0043108B" w:rsidP="004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/>
                <w:color w:val="000000"/>
                <w:sz w:val="24"/>
                <w:szCs w:val="24"/>
              </w:rPr>
            </w:pPr>
          </w:p>
          <w:p w:rsidR="00CB656E" w:rsidRPr="00303345" w:rsidRDefault="00CB656E" w:rsidP="00431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30334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~~第</w:t>
            </w:r>
            <w:r w:rsidR="0043108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2</w:t>
            </w:r>
            <w:r w:rsidRPr="0030334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節結束~~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E" w:rsidRPr="00303345" w:rsidRDefault="00CB656E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CB656E" w:rsidRPr="00303345" w:rsidRDefault="00987228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5</w:t>
            </w:r>
            <w:r w:rsidR="00CB656E" w:rsidRPr="0030334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’</w:t>
            </w:r>
          </w:p>
          <w:p w:rsidR="00CB656E" w:rsidRPr="00303345" w:rsidRDefault="00CB656E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CB656E" w:rsidRDefault="00CB656E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F74FDF" w:rsidRDefault="00F74FDF" w:rsidP="00DA4B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</w:pPr>
          </w:p>
          <w:p w:rsidR="00DA4BA9" w:rsidRPr="00303345" w:rsidRDefault="00DA4BA9" w:rsidP="00DA4B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30334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0</w:t>
            </w:r>
            <w:r w:rsidRPr="0030334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’</w:t>
            </w:r>
          </w:p>
          <w:p w:rsidR="00CB656E" w:rsidRDefault="00CB656E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DA4BA9" w:rsidRDefault="00DA4BA9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DA4BA9" w:rsidRDefault="00DA4BA9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DA4BA9" w:rsidRDefault="00DA4BA9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DA4BA9" w:rsidRDefault="00DA4BA9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DA4BA9" w:rsidRPr="00303345" w:rsidRDefault="00DA4BA9" w:rsidP="00DA4B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30334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0</w:t>
            </w:r>
            <w:r w:rsidRPr="0030334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’</w:t>
            </w:r>
          </w:p>
          <w:p w:rsidR="00DA4BA9" w:rsidRDefault="00DA4BA9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DA4BA9" w:rsidRDefault="00DA4BA9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DA4BA9" w:rsidRDefault="00DA4BA9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DA4BA9" w:rsidRDefault="00DA4BA9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</w:pPr>
          </w:p>
          <w:p w:rsidR="00F74FDF" w:rsidRDefault="00F74FDF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DA4BA9" w:rsidRPr="00303345" w:rsidRDefault="00DA4BA9" w:rsidP="00DA4B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30334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lastRenderedPageBreak/>
              <w:t>1</w:t>
            </w:r>
            <w: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0</w:t>
            </w:r>
            <w:r w:rsidRPr="0030334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’</w:t>
            </w:r>
          </w:p>
          <w:p w:rsidR="00DA4BA9" w:rsidRDefault="00DA4BA9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DA4BA9" w:rsidRDefault="00DA4BA9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DA4BA9" w:rsidRDefault="00DA4BA9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DA4BA9" w:rsidRPr="00303345" w:rsidRDefault="00DA4BA9" w:rsidP="00DA4B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10</w:t>
            </w:r>
            <w:r w:rsidRPr="0030334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’</w:t>
            </w:r>
          </w:p>
          <w:p w:rsidR="00DA4BA9" w:rsidRPr="00303345" w:rsidRDefault="00DA4BA9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tcBorders>
              <w:left w:val="single" w:sz="4" w:space="0" w:color="000000"/>
              <w:right w:val="single" w:sz="12" w:space="0" w:color="000000"/>
            </w:tcBorders>
          </w:tcPr>
          <w:p w:rsidR="00CB656E" w:rsidRPr="00303345" w:rsidRDefault="00CB656E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DA4BA9" w:rsidRDefault="00DA4BA9" w:rsidP="00DA4B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問答、</w:t>
            </w:r>
          </w:p>
          <w:p w:rsidR="00DA4BA9" w:rsidRDefault="00DA4BA9" w:rsidP="00DA4B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紙筆測驗</w:t>
            </w:r>
          </w:p>
          <w:p w:rsidR="00CB656E" w:rsidRPr="00303345" w:rsidRDefault="00CB656E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CB656E" w:rsidRPr="00303345" w:rsidRDefault="00CB656E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DA4BA9" w:rsidRDefault="00DA4BA9" w:rsidP="00DA4B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問答、</w:t>
            </w:r>
          </w:p>
          <w:p w:rsidR="00DA4BA9" w:rsidRDefault="00DA4BA9" w:rsidP="00DA4B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觀察、</w:t>
            </w:r>
          </w:p>
          <w:p w:rsidR="00DA4BA9" w:rsidRDefault="00DA4BA9" w:rsidP="00DA4B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紙筆測驗</w:t>
            </w:r>
          </w:p>
          <w:p w:rsidR="00CB656E" w:rsidRPr="00303345" w:rsidRDefault="00CB656E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CB656E" w:rsidRDefault="00CB656E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DA4BA9" w:rsidRDefault="00DA4BA9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DA4BA9" w:rsidRDefault="00DA4BA9" w:rsidP="00DA4B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問答、</w:t>
            </w:r>
          </w:p>
          <w:p w:rsidR="00DA4BA9" w:rsidRDefault="00DA4BA9" w:rsidP="00DA4B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觀察、</w:t>
            </w:r>
          </w:p>
          <w:p w:rsidR="00DA4BA9" w:rsidRDefault="00DA4BA9" w:rsidP="00DA4B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紙筆測驗</w:t>
            </w:r>
          </w:p>
          <w:p w:rsidR="00DA4BA9" w:rsidRDefault="00DA4BA9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DA4BA9" w:rsidRDefault="00DA4BA9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</w:pPr>
          </w:p>
          <w:p w:rsidR="00F74FDF" w:rsidRDefault="00F74FDF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DA4BA9" w:rsidRDefault="00DA4BA9" w:rsidP="00DA4B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lastRenderedPageBreak/>
              <w:t>紙筆測驗、</w:t>
            </w:r>
          </w:p>
          <w:p w:rsidR="00DA4BA9" w:rsidRDefault="00DA4BA9" w:rsidP="00DA4B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觀察</w:t>
            </w:r>
          </w:p>
          <w:p w:rsidR="00CB656E" w:rsidRDefault="00CB656E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DA4BA9" w:rsidRDefault="00DA4BA9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DA4BA9" w:rsidRDefault="00DA4BA9" w:rsidP="00DA4B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bookmarkStart w:id="3" w:name="_GoBack"/>
            <w:bookmarkEnd w:id="3"/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問答、</w:t>
            </w:r>
          </w:p>
          <w:p w:rsidR="00DA4BA9" w:rsidRDefault="00DA4BA9" w:rsidP="00DA4B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紙筆測驗</w:t>
            </w:r>
          </w:p>
          <w:p w:rsidR="00DA4BA9" w:rsidRDefault="00DA4BA9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CB656E" w:rsidRPr="00303345" w:rsidRDefault="00CB656E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</w:tr>
      <w:tr w:rsidR="00CB656E" w:rsidRPr="00303345" w:rsidTr="008B16D5">
        <w:trPr>
          <w:trHeight w:val="913"/>
          <w:jc w:val="center"/>
        </w:trPr>
        <w:tc>
          <w:tcPr>
            <w:tcW w:w="8112" w:type="dxa"/>
            <w:gridSpan w:val="10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B656E" w:rsidRPr="00303345" w:rsidRDefault="00CB656E" w:rsidP="00CB6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80" w:hanging="480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30334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lastRenderedPageBreak/>
              <w:t>~~第</w:t>
            </w:r>
            <w:r w:rsidR="0043108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3</w:t>
            </w:r>
            <w:r w:rsidRPr="0030334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節開始~~</w:t>
            </w:r>
          </w:p>
          <w:p w:rsidR="00CB656E" w:rsidRPr="00577ABD" w:rsidRDefault="00CB656E" w:rsidP="00CB656E">
            <w:pPr>
              <w:pStyle w:val="a6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BiauKai" w:hint="eastAsia"/>
                <w:color w:val="000000"/>
              </w:rPr>
              <w:t>準備活動</w:t>
            </w:r>
          </w:p>
          <w:p w:rsidR="00DA4BA9" w:rsidRPr="00743EC5" w:rsidRDefault="00DA4BA9" w:rsidP="00DA4BA9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ind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(一)檢討回家作業</w:t>
            </w:r>
          </w:p>
          <w:p w:rsidR="00DA4BA9" w:rsidRDefault="00DA4BA9" w:rsidP="00DA4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  <w:kern w:val="1"/>
                <w:sz w:val="24"/>
                <w:szCs w:val="24"/>
                <w:lang w:val="x-none"/>
              </w:rPr>
            </w:pPr>
            <w:r w:rsidRPr="00987228">
              <w:rPr>
                <w:rFonts w:ascii="標楷體" w:eastAsia="標楷體" w:hAnsi="標楷體" w:hint="eastAsia"/>
                <w:color w:val="000000"/>
                <w:kern w:val="1"/>
                <w:sz w:val="24"/>
                <w:szCs w:val="24"/>
                <w:lang w:val="x-none"/>
              </w:rPr>
              <w:t>(二)</w:t>
            </w:r>
            <w:r w:rsidR="006901A8">
              <w:rPr>
                <w:rFonts w:ascii="標楷體" w:eastAsia="標楷體" w:hAnsi="標楷體" w:hint="eastAsia"/>
                <w:color w:val="000000"/>
                <w:kern w:val="1"/>
                <w:sz w:val="24"/>
                <w:szCs w:val="24"/>
                <w:lang w:val="x-none"/>
              </w:rPr>
              <w:t>複習同號、異號</w:t>
            </w:r>
            <w:r>
              <w:rPr>
                <w:rFonts w:ascii="標楷體" w:eastAsia="標楷體" w:hAnsi="標楷體" w:hint="eastAsia"/>
                <w:color w:val="000000"/>
                <w:kern w:val="1"/>
                <w:sz w:val="24"/>
                <w:szCs w:val="24"/>
                <w:lang w:val="x-none"/>
              </w:rPr>
              <w:t>相加</w:t>
            </w:r>
          </w:p>
          <w:p w:rsidR="00CB656E" w:rsidRPr="006901A8" w:rsidRDefault="00CB656E" w:rsidP="00CB656E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</w:rPr>
            </w:pPr>
          </w:p>
          <w:p w:rsidR="00CB656E" w:rsidRPr="00577ABD" w:rsidRDefault="00CB656E" w:rsidP="00CB656E">
            <w:pPr>
              <w:pStyle w:val="a6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發展活動</w:t>
            </w:r>
          </w:p>
          <w:p w:rsidR="00EA6776" w:rsidRDefault="006901A8" w:rsidP="00EA6776">
            <w:pPr>
              <w:jc w:val="both"/>
              <w:rPr>
                <w:rFonts w:ascii="標楷體" w:eastAsia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4"/>
                <w:szCs w:val="24"/>
              </w:rPr>
              <w:t>(一)以正(+)為一國，負(-)為一國，同號的就加起來，加完後看是哪一國就標上哪一國的符號。</w:t>
            </w:r>
          </w:p>
          <w:p w:rsidR="00B72E2C" w:rsidRDefault="006901A8" w:rsidP="00EA6776">
            <w:pPr>
              <w:jc w:val="both"/>
              <w:rPr>
                <w:rFonts w:ascii="標楷體" w:eastAsia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4"/>
                <w:szCs w:val="24"/>
              </w:rPr>
              <w:t>例1：</w:t>
            </w:r>
            <w:r w:rsidR="00B72E2C">
              <w:rPr>
                <w:rFonts w:ascii="標楷體" w:eastAsia="標楷體" w:hint="eastAsia"/>
                <w:color w:val="000000"/>
                <w:sz w:val="24"/>
                <w:szCs w:val="24"/>
              </w:rPr>
              <w:t>3+4=(  )</w:t>
            </w:r>
          </w:p>
          <w:p w:rsidR="00B72E2C" w:rsidRDefault="00B72E2C" w:rsidP="00EA6776">
            <w:pPr>
              <w:jc w:val="both"/>
              <w:rPr>
                <w:rFonts w:ascii="標楷體" w:eastAsia="標楷體"/>
                <w:color w:val="000000"/>
                <w:sz w:val="24"/>
                <w:szCs w:val="24"/>
              </w:rPr>
            </w:pPr>
          </w:p>
          <w:p w:rsidR="006901A8" w:rsidRDefault="00B72E2C" w:rsidP="00EA6776">
            <w:pPr>
              <w:jc w:val="both"/>
              <w:rPr>
                <w:rFonts w:ascii="標楷體" w:eastAsia="標楷體"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483973" cy="504000"/>
                  <wp:effectExtent l="0" t="0" r="0" b="0"/>
                  <wp:docPr id="9" name="圖片 9" descr="ãæ­£è² ãçåçæå°çµæ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ãæ­£è² ãçåçæå°çµæ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6973" b="55193"/>
                          <a:stretch/>
                        </pic:blipFill>
                        <pic:spPr bwMode="auto">
                          <a:xfrm>
                            <a:off x="0" y="0"/>
                            <a:ext cx="483973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B7A67AD" wp14:editId="61E83967">
                  <wp:extent cx="483973" cy="504000"/>
                  <wp:effectExtent l="0" t="0" r="0" b="0"/>
                  <wp:docPr id="31" name="圖片 31" descr="ãæ­£è² ãçåçæå°çµæ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ãæ­£è² ãçåçæå°çµæ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6973" b="55193"/>
                          <a:stretch/>
                        </pic:blipFill>
                        <pic:spPr bwMode="auto">
                          <a:xfrm>
                            <a:off x="0" y="0"/>
                            <a:ext cx="483973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B7A67AD" wp14:editId="61E83967">
                  <wp:extent cx="483973" cy="504000"/>
                  <wp:effectExtent l="0" t="0" r="0" b="0"/>
                  <wp:docPr id="32" name="圖片 32" descr="ãæ­£è² ãçåçæå°çµæ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ãæ­£è² ãçåçæå°çµæ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6973" b="55193"/>
                          <a:stretch/>
                        </pic:blipFill>
                        <pic:spPr bwMode="auto">
                          <a:xfrm>
                            <a:off x="0" y="0"/>
                            <a:ext cx="483973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3B7A67AD" wp14:editId="61E83967">
                  <wp:extent cx="483973" cy="504000"/>
                  <wp:effectExtent l="0" t="0" r="0" b="0"/>
                  <wp:docPr id="33" name="圖片 33" descr="ãæ­£è² ãçåçæå°çµæ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ãæ­£è² ãçåçæå°çµæ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6973" b="55193"/>
                          <a:stretch/>
                        </pic:blipFill>
                        <pic:spPr bwMode="auto">
                          <a:xfrm>
                            <a:off x="0" y="0"/>
                            <a:ext cx="483973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B7A67AD" wp14:editId="61E83967">
                  <wp:extent cx="483973" cy="504000"/>
                  <wp:effectExtent l="0" t="0" r="0" b="0"/>
                  <wp:docPr id="34" name="圖片 34" descr="ãæ­£è² ãçåçæå°çµæ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ãæ­£è² ãçåçæå°çµæ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6973" b="55193"/>
                          <a:stretch/>
                        </pic:blipFill>
                        <pic:spPr bwMode="auto">
                          <a:xfrm>
                            <a:off x="0" y="0"/>
                            <a:ext cx="483973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noProof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4313278A" wp14:editId="50E0A2DD">
                  <wp:extent cx="483973" cy="504000"/>
                  <wp:effectExtent l="0" t="0" r="0" b="0"/>
                  <wp:docPr id="36" name="圖片 36" descr="ãæ­£è² ãçåçæå°çµæ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ãæ­£è² ãçåçæå°çµæ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6973" b="55193"/>
                          <a:stretch/>
                        </pic:blipFill>
                        <pic:spPr bwMode="auto">
                          <a:xfrm>
                            <a:off x="0" y="0"/>
                            <a:ext cx="483973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noProof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4313278A" wp14:editId="50E0A2DD">
                  <wp:extent cx="483973" cy="504000"/>
                  <wp:effectExtent l="0" t="0" r="0" b="0"/>
                  <wp:docPr id="37" name="圖片 37" descr="ãæ­£è² ãçåçæå°çµæ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ãæ­£è² ãçåçæå°çµæ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6973" b="55193"/>
                          <a:stretch/>
                        </pic:blipFill>
                        <pic:spPr bwMode="auto">
                          <a:xfrm>
                            <a:off x="0" y="0"/>
                            <a:ext cx="483973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int="eastAsia"/>
                <w:color w:val="000000"/>
                <w:sz w:val="24"/>
                <w:szCs w:val="24"/>
              </w:rPr>
              <w:t xml:space="preserve"> </w:t>
            </w:r>
          </w:p>
          <w:p w:rsidR="00B72E2C" w:rsidRDefault="00B72E2C" w:rsidP="00EA6776">
            <w:pPr>
              <w:jc w:val="both"/>
              <w:rPr>
                <w:rFonts w:ascii="標楷體" w:eastAsia="標楷體"/>
                <w:color w:val="000000"/>
                <w:sz w:val="24"/>
                <w:szCs w:val="24"/>
              </w:rPr>
            </w:pPr>
          </w:p>
          <w:p w:rsidR="00B72E2C" w:rsidRDefault="00B72E2C" w:rsidP="00B72E2C">
            <w:pPr>
              <w:jc w:val="both"/>
              <w:rPr>
                <w:rFonts w:ascii="標楷體" w:eastAsia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4"/>
                <w:szCs w:val="24"/>
              </w:rPr>
              <w:t>例2：-5-2=(  )</w:t>
            </w:r>
          </w:p>
          <w:p w:rsidR="00B72E2C" w:rsidRDefault="00B72E2C" w:rsidP="00EA6776">
            <w:pPr>
              <w:jc w:val="both"/>
              <w:rPr>
                <w:rFonts w:ascii="標楷體" w:eastAsia="標楷體"/>
                <w:color w:val="000000"/>
                <w:sz w:val="24"/>
                <w:szCs w:val="24"/>
              </w:rPr>
            </w:pPr>
          </w:p>
          <w:p w:rsidR="006901A8" w:rsidRDefault="00B72E2C" w:rsidP="00EA6776">
            <w:pPr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C064378" wp14:editId="17573B6C">
                  <wp:extent cx="520689" cy="504000"/>
                  <wp:effectExtent l="0" t="0" r="0" b="0"/>
                  <wp:docPr id="10" name="圖片 10" descr="ãæ­£è² ãçåçæå°çµæ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ãæ­£è² ãçåçæå°çµæ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709" t="55193"/>
                          <a:stretch/>
                        </pic:blipFill>
                        <pic:spPr bwMode="auto">
                          <a:xfrm>
                            <a:off x="0" y="0"/>
                            <a:ext cx="520689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ADF66D5" wp14:editId="3778C1C3">
                  <wp:extent cx="520689" cy="504000"/>
                  <wp:effectExtent l="0" t="0" r="0" b="0"/>
                  <wp:docPr id="23" name="圖片 23" descr="ãæ­£è² ãçåçæå°çµæ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ãæ­£è² ãçåçæå°çµæ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709" t="55193"/>
                          <a:stretch/>
                        </pic:blipFill>
                        <pic:spPr bwMode="auto">
                          <a:xfrm>
                            <a:off x="0" y="0"/>
                            <a:ext cx="520689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ADF66D5" wp14:editId="3778C1C3">
                  <wp:extent cx="520689" cy="504000"/>
                  <wp:effectExtent l="0" t="0" r="0" b="0"/>
                  <wp:docPr id="24" name="圖片 24" descr="ãæ­£è² ãçåçæå°çµæ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ãæ­£è² ãçåçæå°çµæ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709" t="55193"/>
                          <a:stretch/>
                        </pic:blipFill>
                        <pic:spPr bwMode="auto">
                          <a:xfrm>
                            <a:off x="0" y="0"/>
                            <a:ext cx="520689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ADF66D5" wp14:editId="3778C1C3">
                  <wp:extent cx="520689" cy="504000"/>
                  <wp:effectExtent l="0" t="0" r="0" b="0"/>
                  <wp:docPr id="25" name="圖片 25" descr="ãæ­£è² ãçåçæå°çµæ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ãæ­£è² ãçåçæå°çµæ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709" t="55193"/>
                          <a:stretch/>
                        </pic:blipFill>
                        <pic:spPr bwMode="auto">
                          <a:xfrm>
                            <a:off x="0" y="0"/>
                            <a:ext cx="520689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ADF66D5" wp14:editId="3778C1C3">
                  <wp:extent cx="520689" cy="504000"/>
                  <wp:effectExtent l="0" t="0" r="0" b="0"/>
                  <wp:docPr id="26" name="圖片 26" descr="ãæ­£è² ãçåçæå°çµæ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ãæ­£è² ãçåçæå°çµæ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709" t="55193"/>
                          <a:stretch/>
                        </pic:blipFill>
                        <pic:spPr bwMode="auto">
                          <a:xfrm>
                            <a:off x="0" y="0"/>
                            <a:ext cx="520689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0ADF66D5" wp14:editId="3778C1C3">
                  <wp:extent cx="520689" cy="504000"/>
                  <wp:effectExtent l="0" t="0" r="0" b="0"/>
                  <wp:docPr id="27" name="圖片 27" descr="ãæ­£è² ãçåçæå°çµæ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ãæ­£è² ãçåçæå°çµæ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709" t="55193"/>
                          <a:stretch/>
                        </pic:blipFill>
                        <pic:spPr bwMode="auto">
                          <a:xfrm>
                            <a:off x="0" y="0"/>
                            <a:ext cx="520689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ADF66D5" wp14:editId="3778C1C3">
                  <wp:extent cx="520689" cy="504000"/>
                  <wp:effectExtent l="0" t="0" r="0" b="0"/>
                  <wp:docPr id="28" name="圖片 28" descr="ãæ­£è² ãçåçæå°çµæ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ãæ­£è² ãçåçæå°çµæ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709" t="55193"/>
                          <a:stretch/>
                        </pic:blipFill>
                        <pic:spPr bwMode="auto">
                          <a:xfrm>
                            <a:off x="0" y="0"/>
                            <a:ext cx="520689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72E2C" w:rsidRDefault="00B72E2C" w:rsidP="00EA6776">
            <w:pPr>
              <w:jc w:val="both"/>
              <w:rPr>
                <w:rFonts w:ascii="標楷體" w:eastAsia="標楷體"/>
                <w:color w:val="000000"/>
                <w:sz w:val="24"/>
                <w:szCs w:val="24"/>
              </w:rPr>
            </w:pPr>
          </w:p>
          <w:p w:rsidR="006901A8" w:rsidRDefault="006901A8" w:rsidP="00EA6776">
            <w:pPr>
              <w:jc w:val="both"/>
              <w:rPr>
                <w:rFonts w:ascii="標楷體" w:eastAsia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4"/>
                <w:szCs w:val="24"/>
              </w:rPr>
              <w:t>(二)以正(+)為一國，負(-)為一國，不同號的就打起來，扣完後看哪一國比較多剩下的就標上哪一國的符號。</w:t>
            </w:r>
          </w:p>
          <w:p w:rsidR="00B72E2C" w:rsidRDefault="00B72E2C" w:rsidP="00EA6776">
            <w:pPr>
              <w:jc w:val="both"/>
              <w:rPr>
                <w:rFonts w:ascii="標楷體" w:eastAsia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4"/>
                <w:szCs w:val="24"/>
              </w:rPr>
              <w:t>例3：</w:t>
            </w:r>
            <w:r w:rsidR="001F6EC6">
              <w:rPr>
                <w:rFonts w:ascii="標楷體" w:eastAsia="標楷體" w:hint="eastAsia"/>
                <w:color w:val="000000"/>
                <w:sz w:val="24"/>
                <w:szCs w:val="24"/>
              </w:rPr>
              <w:t>-3+5=(  )</w:t>
            </w:r>
          </w:p>
          <w:p w:rsidR="00B72E2C" w:rsidRDefault="001F6EC6" w:rsidP="00EA6776">
            <w:pPr>
              <w:jc w:val="both"/>
              <w:rPr>
                <w:rFonts w:ascii="標楷體" w:eastAsia="標楷體"/>
                <w:color w:val="00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93AE878" wp14:editId="03F4F44D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52705</wp:posOffset>
                      </wp:positionV>
                      <wp:extent cx="349250" cy="1022350"/>
                      <wp:effectExtent l="57150" t="19050" r="69850" b="82550"/>
                      <wp:wrapNone/>
                      <wp:docPr id="46" name="直線接點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9250" cy="1022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接點 46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4pt,4.15pt" to="31.9pt,8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" strokecolor="#4f81bd [3204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1CFF87B" wp14:editId="027C61BA">
                      <wp:simplePos x="0" y="0"/>
                      <wp:positionH relativeFrom="column">
                        <wp:posOffset>1230630</wp:posOffset>
                      </wp:positionH>
                      <wp:positionV relativeFrom="paragraph">
                        <wp:posOffset>78105</wp:posOffset>
                      </wp:positionV>
                      <wp:extent cx="349250" cy="1022350"/>
                      <wp:effectExtent l="57150" t="19050" r="69850" b="82550"/>
                      <wp:wrapNone/>
                      <wp:docPr id="48" name="直線接點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9250" cy="1022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接點 48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9pt,6.15pt" to="124.4pt,8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" strokecolor="#4f81bd [3204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8BDC447" wp14:editId="231FE257">
                      <wp:simplePos x="0" y="0"/>
                      <wp:positionH relativeFrom="column">
                        <wp:posOffset>652780</wp:posOffset>
                      </wp:positionH>
                      <wp:positionV relativeFrom="paragraph">
                        <wp:posOffset>52705</wp:posOffset>
                      </wp:positionV>
                      <wp:extent cx="349250" cy="1022350"/>
                      <wp:effectExtent l="57150" t="19050" r="69850" b="82550"/>
                      <wp:wrapNone/>
                      <wp:docPr id="47" name="直線接點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9250" cy="1022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接點 47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4pt,4.15pt" to="78.9pt,8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" strokecolor="#4f81bd [3204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14F47D8B" wp14:editId="0281098D">
                  <wp:extent cx="520689" cy="504000"/>
                  <wp:effectExtent l="0" t="0" r="0" b="0"/>
                  <wp:docPr id="38" name="圖片 38" descr="ãæ­£è² ãçåçæå°çµæ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ãæ­£è² ãçåçæå°çµæ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709" t="55193"/>
                          <a:stretch/>
                        </pic:blipFill>
                        <pic:spPr bwMode="auto">
                          <a:xfrm>
                            <a:off x="0" y="0"/>
                            <a:ext cx="520689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B5827B6" wp14:editId="6FF84184">
                  <wp:extent cx="520689" cy="504000"/>
                  <wp:effectExtent l="0" t="0" r="0" b="0"/>
                  <wp:docPr id="39" name="圖片 39" descr="ãæ­£è² ãçåçæå°çµæ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ãæ­£è² ãçåçæå°çµæ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709" t="55193"/>
                          <a:stretch/>
                        </pic:blipFill>
                        <pic:spPr bwMode="auto">
                          <a:xfrm>
                            <a:off x="0" y="0"/>
                            <a:ext cx="520689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1F651FA" wp14:editId="01B3A264">
                  <wp:extent cx="520689" cy="504000"/>
                  <wp:effectExtent l="0" t="0" r="0" b="0"/>
                  <wp:docPr id="40" name="圖片 40" descr="ãæ­£è² ãçåçæå°çµæ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ãæ­£è² ãçåçæå°çµæ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709" t="55193"/>
                          <a:stretch/>
                        </pic:blipFill>
                        <pic:spPr bwMode="auto">
                          <a:xfrm>
                            <a:off x="0" y="0"/>
                            <a:ext cx="520689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72E2C" w:rsidRDefault="001F6EC6" w:rsidP="00EA6776">
            <w:pPr>
              <w:jc w:val="both"/>
              <w:rPr>
                <w:rFonts w:ascii="標楷體" w:eastAsia="標楷體"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3697D24" wp14:editId="60F2AB5D">
                  <wp:extent cx="483973" cy="504000"/>
                  <wp:effectExtent l="0" t="0" r="0" b="0"/>
                  <wp:docPr id="41" name="圖片 41" descr="ãæ­£è² ãçåçæå°çµæ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ãæ­£è² ãçåçæå°çµæ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6973" b="55193"/>
                          <a:stretch/>
                        </pic:blipFill>
                        <pic:spPr bwMode="auto">
                          <a:xfrm>
                            <a:off x="0" y="0"/>
                            <a:ext cx="483973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8A50519" wp14:editId="4DC162A7">
                  <wp:extent cx="483973" cy="504000"/>
                  <wp:effectExtent l="0" t="0" r="0" b="0"/>
                  <wp:docPr id="42" name="圖片 42" descr="ãæ­£è² ãçåçæå°çµæ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ãæ­£è² ãçåçæå°çµæ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6973" b="55193"/>
                          <a:stretch/>
                        </pic:blipFill>
                        <pic:spPr bwMode="auto">
                          <a:xfrm>
                            <a:off x="0" y="0"/>
                            <a:ext cx="483973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EF280F4" wp14:editId="0849D3C8">
                  <wp:extent cx="483973" cy="504000"/>
                  <wp:effectExtent l="0" t="0" r="0" b="0"/>
                  <wp:docPr id="43" name="圖片 43" descr="ãæ­£è² ãçåçæå°çµæ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ãæ­£è² ãçåçæå°çµæ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6973" b="55193"/>
                          <a:stretch/>
                        </pic:blipFill>
                        <pic:spPr bwMode="auto">
                          <a:xfrm>
                            <a:off x="0" y="0"/>
                            <a:ext cx="483973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34E498B" wp14:editId="3D682194">
                  <wp:extent cx="483973" cy="504000"/>
                  <wp:effectExtent l="0" t="0" r="0" b="0"/>
                  <wp:docPr id="44" name="圖片 44" descr="ãæ­£è² ãçåçæå°çµæ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ãæ­£è² ãçåçæå°çµæ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6973" b="55193"/>
                          <a:stretch/>
                        </pic:blipFill>
                        <pic:spPr bwMode="auto">
                          <a:xfrm>
                            <a:off x="0" y="0"/>
                            <a:ext cx="483973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EDCFA90" wp14:editId="5E85514F">
                  <wp:extent cx="483973" cy="504000"/>
                  <wp:effectExtent l="0" t="0" r="0" b="0"/>
                  <wp:docPr id="45" name="圖片 45" descr="ãæ­£è² ãçåçæå°çµæ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ãæ­£è² ãçåçæå°çµæ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6973" b="55193"/>
                          <a:stretch/>
                        </pic:blipFill>
                        <pic:spPr bwMode="auto">
                          <a:xfrm>
                            <a:off x="0" y="0"/>
                            <a:ext cx="483973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72E2C" w:rsidRDefault="00B72E2C" w:rsidP="00EA6776">
            <w:pPr>
              <w:jc w:val="both"/>
              <w:rPr>
                <w:rFonts w:ascii="標楷體" w:eastAsia="標楷體"/>
                <w:color w:val="000000"/>
                <w:sz w:val="24"/>
                <w:szCs w:val="24"/>
              </w:rPr>
            </w:pPr>
          </w:p>
          <w:p w:rsidR="001F6EC6" w:rsidRDefault="001F6EC6" w:rsidP="00EA6776">
            <w:pPr>
              <w:jc w:val="both"/>
              <w:rPr>
                <w:rFonts w:ascii="標楷體" w:eastAsia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4"/>
                <w:szCs w:val="24"/>
              </w:rPr>
              <w:t>例4：6-8=(  )</w:t>
            </w:r>
          </w:p>
          <w:p w:rsidR="001F6EC6" w:rsidRDefault="00267C95" w:rsidP="00EA6776">
            <w:pPr>
              <w:jc w:val="both"/>
              <w:rPr>
                <w:rFonts w:ascii="標楷體" w:eastAsia="標楷體"/>
                <w:color w:val="00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75118F6" wp14:editId="7D377A38">
                      <wp:simplePos x="0" y="0"/>
                      <wp:positionH relativeFrom="column">
                        <wp:posOffset>2919730</wp:posOffset>
                      </wp:positionH>
                      <wp:positionV relativeFrom="paragraph">
                        <wp:posOffset>152400</wp:posOffset>
                      </wp:positionV>
                      <wp:extent cx="317500" cy="1136650"/>
                      <wp:effectExtent l="57150" t="19050" r="63500" b="82550"/>
                      <wp:wrapNone/>
                      <wp:docPr id="70" name="直線接點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17500" cy="1136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70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9pt,12pt" to="254.9pt,10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" strokecolor="#4f81bd [3204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F1111D9" wp14:editId="4CE6B5EE">
                      <wp:simplePos x="0" y="0"/>
                      <wp:positionH relativeFrom="column">
                        <wp:posOffset>2341880</wp:posOffset>
                      </wp:positionH>
                      <wp:positionV relativeFrom="paragraph">
                        <wp:posOffset>152400</wp:posOffset>
                      </wp:positionV>
                      <wp:extent cx="317500" cy="1136650"/>
                      <wp:effectExtent l="57150" t="19050" r="63500" b="82550"/>
                      <wp:wrapNone/>
                      <wp:docPr id="68" name="直線接點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17500" cy="1136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68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4.4pt,12pt" to="209.4pt,10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" strokecolor="#4f81bd [3204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9815830" wp14:editId="222116E9">
                      <wp:simplePos x="0" y="0"/>
                      <wp:positionH relativeFrom="column">
                        <wp:posOffset>1764030</wp:posOffset>
                      </wp:positionH>
                      <wp:positionV relativeFrom="paragraph">
                        <wp:posOffset>152400</wp:posOffset>
                      </wp:positionV>
                      <wp:extent cx="317500" cy="1136650"/>
                      <wp:effectExtent l="57150" t="19050" r="63500" b="82550"/>
                      <wp:wrapNone/>
                      <wp:docPr id="67" name="直線接點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17500" cy="1136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67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9pt,12pt" to="163.9pt,10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" strokecolor="#4f81bd [3204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A78AA94" wp14:editId="3234E9FA">
                      <wp:simplePos x="0" y="0"/>
                      <wp:positionH relativeFrom="column">
                        <wp:posOffset>1230630</wp:posOffset>
                      </wp:positionH>
                      <wp:positionV relativeFrom="paragraph">
                        <wp:posOffset>152400</wp:posOffset>
                      </wp:positionV>
                      <wp:extent cx="317500" cy="1136650"/>
                      <wp:effectExtent l="57150" t="19050" r="63500" b="82550"/>
                      <wp:wrapNone/>
                      <wp:docPr id="65" name="直線接點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17500" cy="1136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65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9pt,12pt" to="121.9pt,10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" strokecolor="#4f81bd [3204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300D91D" wp14:editId="4295F757">
                      <wp:simplePos x="0" y="0"/>
                      <wp:positionH relativeFrom="column">
                        <wp:posOffset>690880</wp:posOffset>
                      </wp:positionH>
                      <wp:positionV relativeFrom="paragraph">
                        <wp:posOffset>152400</wp:posOffset>
                      </wp:positionV>
                      <wp:extent cx="317500" cy="1136650"/>
                      <wp:effectExtent l="57150" t="19050" r="63500" b="82550"/>
                      <wp:wrapNone/>
                      <wp:docPr id="64" name="直線接點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17500" cy="1136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64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4pt,12pt" to="79.4pt,10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" strokecolor="#4f81bd [3204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="001F6EC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E3E9B3A" wp14:editId="12D5B2A6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152400</wp:posOffset>
                      </wp:positionV>
                      <wp:extent cx="317500" cy="1136650"/>
                      <wp:effectExtent l="57150" t="19050" r="63500" b="82550"/>
                      <wp:wrapNone/>
                      <wp:docPr id="63" name="直線接點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17500" cy="1136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63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9pt,12pt" to="31.9pt,10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" strokecolor="#4f81bd [3204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  <w:p w:rsidR="001F6EC6" w:rsidRDefault="001F6EC6" w:rsidP="00EA6776">
            <w:pPr>
              <w:jc w:val="both"/>
              <w:rPr>
                <w:rFonts w:ascii="標楷體" w:eastAsia="標楷體"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B335516" wp14:editId="6B53EB1B">
                  <wp:extent cx="483973" cy="504000"/>
                  <wp:effectExtent l="0" t="0" r="0" b="0"/>
                  <wp:docPr id="49" name="圖片 49" descr="ãæ­£è² ãçåçæå°çµæ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ãæ­£è² ãçåçæå°çµæ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6973" b="55193"/>
                          <a:stretch/>
                        </pic:blipFill>
                        <pic:spPr bwMode="auto">
                          <a:xfrm>
                            <a:off x="0" y="0"/>
                            <a:ext cx="483973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D6F5AE8" wp14:editId="03FF1F92">
                  <wp:extent cx="483973" cy="504000"/>
                  <wp:effectExtent l="0" t="0" r="0" b="0"/>
                  <wp:docPr id="50" name="圖片 50" descr="ãæ­£è² ãçåçæå°çµæ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ãæ­£è² ãçåçæå°çµæ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6973" b="55193"/>
                          <a:stretch/>
                        </pic:blipFill>
                        <pic:spPr bwMode="auto">
                          <a:xfrm>
                            <a:off x="0" y="0"/>
                            <a:ext cx="483973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D6ADABC" wp14:editId="37564F11">
                  <wp:extent cx="483973" cy="504000"/>
                  <wp:effectExtent l="0" t="0" r="0" b="0"/>
                  <wp:docPr id="51" name="圖片 51" descr="ãæ­£è² ãçåçæå°çµæ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ãæ­£è² ãçåçæå°çµæ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6973" b="55193"/>
                          <a:stretch/>
                        </pic:blipFill>
                        <pic:spPr bwMode="auto">
                          <a:xfrm>
                            <a:off x="0" y="0"/>
                            <a:ext cx="483973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52400E4" wp14:editId="5142E9C4">
                  <wp:extent cx="483973" cy="504000"/>
                  <wp:effectExtent l="0" t="0" r="0" b="0"/>
                  <wp:docPr id="52" name="圖片 52" descr="ãæ­£è² ãçåçæå°çµæ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ãæ­£è² ãçåçæå°çµæ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6973" b="55193"/>
                          <a:stretch/>
                        </pic:blipFill>
                        <pic:spPr bwMode="auto">
                          <a:xfrm>
                            <a:off x="0" y="0"/>
                            <a:ext cx="483973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F0EF439" wp14:editId="4BBBF763">
                  <wp:extent cx="483973" cy="504000"/>
                  <wp:effectExtent l="0" t="0" r="0" b="0"/>
                  <wp:docPr id="53" name="圖片 53" descr="ãæ­£è² ãçåçæå°çµæ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ãæ­£è² ãçåçæå°çµæ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6973" b="55193"/>
                          <a:stretch/>
                        </pic:blipFill>
                        <pic:spPr bwMode="auto">
                          <a:xfrm>
                            <a:off x="0" y="0"/>
                            <a:ext cx="483973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50E7227" wp14:editId="163DE5D6">
                  <wp:extent cx="483973" cy="504000"/>
                  <wp:effectExtent l="0" t="0" r="0" b="0"/>
                  <wp:docPr id="54" name="圖片 54" descr="ãæ­£è² ãçåçæå°çµæ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ãæ­£è² ãçåçæå°çµæ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6973" b="55193"/>
                          <a:stretch/>
                        </pic:blipFill>
                        <pic:spPr bwMode="auto">
                          <a:xfrm>
                            <a:off x="0" y="0"/>
                            <a:ext cx="483973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F6EC6" w:rsidRDefault="001F6EC6" w:rsidP="00EA6776">
            <w:pPr>
              <w:jc w:val="both"/>
              <w:rPr>
                <w:rFonts w:ascii="標楷體" w:eastAsia="標楷體"/>
                <w:color w:val="000000"/>
                <w:sz w:val="24"/>
                <w:szCs w:val="24"/>
              </w:rPr>
            </w:pPr>
          </w:p>
          <w:p w:rsidR="001F6EC6" w:rsidRDefault="001F6EC6" w:rsidP="00EA6776">
            <w:pPr>
              <w:jc w:val="both"/>
              <w:rPr>
                <w:rFonts w:ascii="標楷體" w:eastAsia="標楷體"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90C8C87" wp14:editId="717822B5">
                  <wp:extent cx="520689" cy="504000"/>
                  <wp:effectExtent l="0" t="0" r="0" b="0"/>
                  <wp:docPr id="55" name="圖片 55" descr="ãæ­£è² ãçåçæå°çµæ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ãæ­£è² ãçåçæå°çµæ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709" t="55193"/>
                          <a:stretch/>
                        </pic:blipFill>
                        <pic:spPr bwMode="auto">
                          <a:xfrm>
                            <a:off x="0" y="0"/>
                            <a:ext cx="520689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90C8C87" wp14:editId="717822B5">
                  <wp:extent cx="520689" cy="504000"/>
                  <wp:effectExtent l="0" t="0" r="0" b="0"/>
                  <wp:docPr id="56" name="圖片 56" descr="ãæ­£è² ãçåçæå°çµæ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ãæ­£è² ãçåçæå°çµæ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709" t="55193"/>
                          <a:stretch/>
                        </pic:blipFill>
                        <pic:spPr bwMode="auto">
                          <a:xfrm>
                            <a:off x="0" y="0"/>
                            <a:ext cx="520689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90C8C87" wp14:editId="717822B5">
                  <wp:extent cx="520689" cy="504000"/>
                  <wp:effectExtent l="0" t="0" r="0" b="0"/>
                  <wp:docPr id="57" name="圖片 57" descr="ãæ­£è² ãçåçæå°çµæ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ãæ­£è² ãçåçæå°çµæ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709" t="55193"/>
                          <a:stretch/>
                        </pic:blipFill>
                        <pic:spPr bwMode="auto">
                          <a:xfrm>
                            <a:off x="0" y="0"/>
                            <a:ext cx="520689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90C8C87" wp14:editId="717822B5">
                  <wp:extent cx="520689" cy="504000"/>
                  <wp:effectExtent l="0" t="0" r="0" b="0"/>
                  <wp:docPr id="58" name="圖片 58" descr="ãæ­£è² ãçåçæå°çµæ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ãæ­£è² ãçåçæå°çµæ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709" t="55193"/>
                          <a:stretch/>
                        </pic:blipFill>
                        <pic:spPr bwMode="auto">
                          <a:xfrm>
                            <a:off x="0" y="0"/>
                            <a:ext cx="520689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90C8C87" wp14:editId="717822B5">
                  <wp:extent cx="520689" cy="504000"/>
                  <wp:effectExtent l="0" t="0" r="0" b="0"/>
                  <wp:docPr id="59" name="圖片 59" descr="ãæ­£è² ãçåçæå°çµæ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ãæ­£è² ãçåçæå°çµæ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709" t="55193"/>
                          <a:stretch/>
                        </pic:blipFill>
                        <pic:spPr bwMode="auto">
                          <a:xfrm>
                            <a:off x="0" y="0"/>
                            <a:ext cx="520689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90C8C87" wp14:editId="717822B5">
                  <wp:extent cx="520689" cy="504000"/>
                  <wp:effectExtent l="0" t="0" r="0" b="0"/>
                  <wp:docPr id="60" name="圖片 60" descr="ãæ­£è² ãçåçæå°çµæ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ãæ­£è² ãçåçæå°çµæ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709" t="55193"/>
                          <a:stretch/>
                        </pic:blipFill>
                        <pic:spPr bwMode="auto">
                          <a:xfrm>
                            <a:off x="0" y="0"/>
                            <a:ext cx="520689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90C8C87" wp14:editId="717822B5">
                  <wp:extent cx="520689" cy="504000"/>
                  <wp:effectExtent l="0" t="0" r="0" b="0"/>
                  <wp:docPr id="61" name="圖片 61" descr="ãæ­£è² ãçåçæå°çµæ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ãæ­£è² ãçåçæå°çµæ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709" t="55193"/>
                          <a:stretch/>
                        </pic:blipFill>
                        <pic:spPr bwMode="auto">
                          <a:xfrm>
                            <a:off x="0" y="0"/>
                            <a:ext cx="520689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90C8C87" wp14:editId="717822B5">
                  <wp:extent cx="520689" cy="504000"/>
                  <wp:effectExtent l="0" t="0" r="0" b="0"/>
                  <wp:docPr id="62" name="圖片 62" descr="ãæ­£è² ãçåçæå°çµæ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ãæ­£è² ãçåçæå°çµæ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709" t="55193"/>
                          <a:stretch/>
                        </pic:blipFill>
                        <pic:spPr bwMode="auto">
                          <a:xfrm>
                            <a:off x="0" y="0"/>
                            <a:ext cx="520689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67C95" w:rsidRDefault="00267C95" w:rsidP="00EA6776">
            <w:pPr>
              <w:jc w:val="both"/>
              <w:rPr>
                <w:rFonts w:ascii="標楷體" w:eastAsia="標楷體"/>
                <w:color w:val="000000"/>
                <w:sz w:val="24"/>
                <w:szCs w:val="24"/>
              </w:rPr>
            </w:pPr>
          </w:p>
          <w:p w:rsidR="00267C95" w:rsidRDefault="00267C95" w:rsidP="00EA6776">
            <w:pPr>
              <w:jc w:val="both"/>
              <w:rPr>
                <w:rFonts w:ascii="標楷體" w:eastAsia="標楷體"/>
                <w:color w:val="000000"/>
                <w:sz w:val="24"/>
              </w:rPr>
            </w:pPr>
            <w:r>
              <w:rPr>
                <w:rFonts w:ascii="標楷體" w:eastAsia="標楷體" w:hint="eastAsia"/>
                <w:color w:val="000000"/>
                <w:sz w:val="24"/>
                <w:szCs w:val="24"/>
              </w:rPr>
              <w:lastRenderedPageBreak/>
              <w:t>(三)</w:t>
            </w:r>
            <w:r w:rsidRPr="0043108B">
              <w:rPr>
                <w:rFonts w:ascii="標楷體" w:eastAsia="標楷體" w:hint="eastAsia"/>
                <w:color w:val="000000"/>
                <w:sz w:val="24"/>
              </w:rPr>
              <w:t xml:space="preserve"> </w:t>
            </w:r>
            <w:r>
              <w:rPr>
                <w:rFonts w:ascii="標楷體" w:eastAsia="標楷體" w:hint="eastAsia"/>
                <w:color w:val="000000"/>
                <w:sz w:val="24"/>
              </w:rPr>
              <w:t>進行加減的練習，引導學生畫出符號並進行計算</w:t>
            </w:r>
            <w:r w:rsidRPr="0043108B">
              <w:rPr>
                <w:rFonts w:ascii="標楷體" w:eastAsia="標楷體" w:hint="eastAsia"/>
                <w:color w:val="000000"/>
                <w:sz w:val="24"/>
              </w:rPr>
              <w:t>。</w:t>
            </w:r>
          </w:p>
          <w:p w:rsidR="00267C95" w:rsidRDefault="00267C95" w:rsidP="00EA6776">
            <w:pPr>
              <w:jc w:val="both"/>
              <w:rPr>
                <w:rFonts w:ascii="標楷體" w:eastAsia="標楷體"/>
                <w:color w:val="000000"/>
                <w:sz w:val="24"/>
                <w:szCs w:val="24"/>
              </w:rPr>
            </w:pPr>
          </w:p>
          <w:tbl>
            <w:tblPr>
              <w:tblW w:w="8362" w:type="dxa"/>
              <w:tblLayout w:type="fixed"/>
              <w:tblLook w:val="01E0" w:firstRow="1" w:lastRow="1" w:firstColumn="1" w:lastColumn="1" w:noHBand="0" w:noVBand="0"/>
            </w:tblPr>
            <w:tblGrid>
              <w:gridCol w:w="4181"/>
              <w:gridCol w:w="4181"/>
            </w:tblGrid>
            <w:tr w:rsidR="00267C95" w:rsidRPr="001535F1" w:rsidTr="00D95C61">
              <w:tc>
                <w:tcPr>
                  <w:tcW w:w="4181" w:type="dxa"/>
                </w:tcPr>
                <w:p w:rsidR="00267C95" w:rsidRDefault="00D95C61" w:rsidP="00267C95">
                  <w:pPr>
                    <w:ind w:left="250" w:hangingChars="125" w:hanging="250"/>
                    <w:rPr>
                      <w:rFonts w:hAnsi="新細明體"/>
                    </w:rPr>
                  </w:pPr>
                  <w:r>
                    <w:rPr>
                      <w:rFonts w:hint="eastAsia"/>
                    </w:rPr>
                    <w:t>1.</w:t>
                  </w:r>
                  <w:r w:rsidR="00267C95" w:rsidRPr="00C17223">
                    <w:rPr>
                      <w:rFonts w:hAnsi="新細明體" w:hint="eastAsia"/>
                      <w:color w:val="000000"/>
                    </w:rPr>
                    <w:tab/>
                  </w:r>
                  <w:r w:rsidR="00267C95">
                    <w:rPr>
                      <w:rFonts w:hAnsi="新細明體" w:hint="eastAsia"/>
                    </w:rPr>
                    <w:t xml:space="preserve">   </w:t>
                  </w:r>
                  <w:r w:rsidR="00267C95" w:rsidRPr="001535F1">
                    <w:rPr>
                      <w:rFonts w:hAnsi="新細明體" w:hint="eastAsia"/>
                    </w:rPr>
                    <w:t>－</w:t>
                  </w:r>
                  <w:r w:rsidR="00267C95">
                    <w:rPr>
                      <w:rFonts w:hAnsi="新細明體" w:hint="eastAsia"/>
                    </w:rPr>
                    <w:t>8</w:t>
                  </w:r>
                  <w:r w:rsidR="00267C95" w:rsidRPr="001535F1">
                    <w:rPr>
                      <w:rFonts w:hAnsi="新細明體" w:hint="eastAsia"/>
                    </w:rPr>
                    <w:t>－</w:t>
                  </w:r>
                  <w:r w:rsidR="00267C95">
                    <w:rPr>
                      <w:rFonts w:hAnsi="新細明體" w:hint="eastAsia"/>
                    </w:rPr>
                    <w:t>5</w:t>
                  </w:r>
                  <w:r w:rsidR="00267C95">
                    <w:rPr>
                      <w:rFonts w:ascii="標楷體" w:eastAsia="標楷體" w:hint="eastAsia"/>
                      <w:color w:val="000000"/>
                      <w:sz w:val="24"/>
                      <w:szCs w:val="24"/>
                    </w:rPr>
                    <w:t>=</w:t>
                  </w:r>
                </w:p>
                <w:p w:rsidR="00267C95" w:rsidRDefault="00267C95" w:rsidP="00267C95">
                  <w:pPr>
                    <w:ind w:left="250" w:hangingChars="125" w:hanging="250"/>
                    <w:rPr>
                      <w:rFonts w:hAnsi="新細明體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189EB47" wp14:editId="0313F36A">
                        <wp:extent cx="185960" cy="180000"/>
                        <wp:effectExtent l="0" t="0" r="5080" b="0"/>
                        <wp:docPr id="71" name="圖片 71" descr="ãæ­£è² ãçåçæå°çµæ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ãæ­£è² ãçåçæå°çµæ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3709" t="5519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85960" cy="1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2F6DDD36" wp14:editId="24CC20D6">
                        <wp:extent cx="185960" cy="180000"/>
                        <wp:effectExtent l="0" t="0" r="5080" b="0"/>
                        <wp:docPr id="72" name="圖片 72" descr="ãæ­£è² ãçåçæå°çµæ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ãæ­£è² ãçåçæå°çµæ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3709" t="5519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85960" cy="1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46146F68" wp14:editId="1902D56E">
                        <wp:extent cx="185960" cy="180000"/>
                        <wp:effectExtent l="0" t="0" r="5080" b="0"/>
                        <wp:docPr id="73" name="圖片 73" descr="ãæ­£è² ãçåçæå°çµæ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ãæ­£è² ãçåçæå°çµæ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3709" t="5519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85960" cy="1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1CC29EFA" wp14:editId="71599144">
                        <wp:extent cx="185960" cy="180000"/>
                        <wp:effectExtent l="0" t="0" r="5080" b="0"/>
                        <wp:docPr id="74" name="圖片 74" descr="ãæ­£è² ãçåçæå°çµæ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ãæ­£è² ãçåçæå°çµæ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3709" t="5519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85960" cy="1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1426E39A" wp14:editId="32F65533">
                        <wp:extent cx="185960" cy="180000"/>
                        <wp:effectExtent l="0" t="0" r="5080" b="0"/>
                        <wp:docPr id="75" name="圖片 75" descr="ãæ­£è² ãçåçæå°çµæ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ãæ­£è² ãçåçæå°çµæ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3709" t="5519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85960" cy="1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2F2F5F98" wp14:editId="47730A6F">
                        <wp:extent cx="185960" cy="180000"/>
                        <wp:effectExtent l="0" t="0" r="5080" b="0"/>
                        <wp:docPr id="76" name="圖片 76" descr="ãæ­£è² ãçåçæå°çµæ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ãæ­£è² ãçåçæå°çµæ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3709" t="5519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85960" cy="1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2364115A" wp14:editId="50FA790B">
                        <wp:extent cx="185960" cy="180000"/>
                        <wp:effectExtent l="0" t="0" r="5080" b="0"/>
                        <wp:docPr id="77" name="圖片 77" descr="ãæ­£è² ãçåçæå°çµæ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ãæ­£è² ãçåçæå°çµæ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3709" t="5519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85960" cy="1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3402828C" wp14:editId="5F570FBF">
                        <wp:extent cx="185960" cy="180000"/>
                        <wp:effectExtent l="0" t="0" r="5080" b="0"/>
                        <wp:docPr id="78" name="圖片 78" descr="ãæ­£è² ãçåçæå°çµæ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ãæ­£è² ãçåçæå°çµæ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3709" t="5519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85960" cy="1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67C95" w:rsidRDefault="00267C95" w:rsidP="00267C95">
                  <w:pPr>
                    <w:ind w:left="250" w:hangingChars="125" w:hanging="250"/>
                    <w:rPr>
                      <w:rFonts w:hAnsi="新細明體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A03F8E4" wp14:editId="757008E2">
                        <wp:extent cx="185960" cy="180000"/>
                        <wp:effectExtent l="0" t="0" r="5080" b="0"/>
                        <wp:docPr id="79" name="圖片 79" descr="ãæ­£è² ãçåçæå°çµæ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ãæ­£è² ãçåçæå°çµæ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3709" t="5519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85960" cy="1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6611BFEF" wp14:editId="51FD1B00">
                        <wp:extent cx="185960" cy="180000"/>
                        <wp:effectExtent l="0" t="0" r="5080" b="0"/>
                        <wp:docPr id="80" name="圖片 80" descr="ãæ­£è² ãçåçæå°çµæ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ãæ­£è² ãçåçæå°çµæ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3709" t="5519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85960" cy="1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7601AD68" wp14:editId="396669E4">
                        <wp:extent cx="185960" cy="180000"/>
                        <wp:effectExtent l="0" t="0" r="5080" b="0"/>
                        <wp:docPr id="81" name="圖片 81" descr="ãæ­£è² ãçåçæå°çµæ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ãæ­£è² ãçåçæå°çµæ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3709" t="5519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85960" cy="1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28F91417" wp14:editId="76847C09">
                        <wp:extent cx="185960" cy="180000"/>
                        <wp:effectExtent l="0" t="0" r="5080" b="0"/>
                        <wp:docPr id="82" name="圖片 82" descr="ãæ­£è² ãçåçæå°çµæ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ãæ­£è² ãçåçæå°çµæ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3709" t="5519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85960" cy="1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539762A0" wp14:editId="71AF699E">
                        <wp:extent cx="185960" cy="180000"/>
                        <wp:effectExtent l="0" t="0" r="5080" b="0"/>
                        <wp:docPr id="83" name="圖片 83" descr="ãæ­£è² ãçåçæå°çµæ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ãæ­£è² ãçåçæå°çµæ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3709" t="5519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85960" cy="1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67C95" w:rsidRPr="001535F1" w:rsidRDefault="00267C95" w:rsidP="00267C95">
                  <w:pPr>
                    <w:ind w:left="250" w:hangingChars="125" w:hanging="250"/>
                    <w:rPr>
                      <w:rFonts w:hAnsi="新細明體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173B5E7" wp14:editId="7F164125">
                        <wp:extent cx="172848" cy="180000"/>
                        <wp:effectExtent l="0" t="0" r="0" b="0"/>
                        <wp:docPr id="97" name="圖片 97" descr="ãæ­£è² ãçåçæå°çµæ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ãæ­£è² ãçåçæå°çµæ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56973" b="5519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72848" cy="1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Ansi="新細明體" w:hint="eastAsia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 wp14:anchorId="13CE2DBE" wp14:editId="67BD8AE4">
                        <wp:extent cx="172848" cy="180000"/>
                        <wp:effectExtent l="0" t="0" r="0" b="0"/>
                        <wp:docPr id="98" name="圖片 98" descr="ãæ­£è² ãçåçæå°çµæ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ãæ­£è² ãçåçæå°çµæ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56973" b="5519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72848" cy="1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Ansi="新細明體" w:hint="eastAsia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 wp14:anchorId="6D8647DC" wp14:editId="537FA680">
                        <wp:extent cx="172848" cy="180000"/>
                        <wp:effectExtent l="0" t="0" r="0" b="0"/>
                        <wp:docPr id="99" name="圖片 99" descr="ãæ­£è² ãçåçæå°çµæ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ãæ­£è² ãçåçæå°çµæ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56973" b="5519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72848" cy="1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Ansi="新細明體" w:hint="eastAsia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 wp14:anchorId="632365C6" wp14:editId="60043EA2">
                        <wp:extent cx="172848" cy="180000"/>
                        <wp:effectExtent l="0" t="0" r="0" b="0"/>
                        <wp:docPr id="100" name="圖片 100" descr="ãæ­£è² ãçåçæå°çµæ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ãæ­£è² ãçåçæå°çµæ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56973" b="5519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72848" cy="1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Ansi="新細明體" w:hint="eastAsia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 wp14:anchorId="1DE3C7A9" wp14:editId="466F6D12">
                        <wp:extent cx="172848" cy="180000"/>
                        <wp:effectExtent l="0" t="0" r="0" b="0"/>
                        <wp:docPr id="101" name="圖片 101" descr="ãæ­£è² ãçåçæå°çµæ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ãæ­£è² ãçåçæå°çµæ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56973" b="5519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72848" cy="1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Ansi="新細明體" w:hint="eastAsia"/>
                    </w:rPr>
                    <w:t xml:space="preserve"> </w:t>
                  </w:r>
                </w:p>
              </w:tc>
              <w:tc>
                <w:tcPr>
                  <w:tcW w:w="4181" w:type="dxa"/>
                </w:tcPr>
                <w:p w:rsidR="00267C95" w:rsidRPr="001535F1" w:rsidRDefault="00D95C61" w:rsidP="008941A9">
                  <w:pPr>
                    <w:ind w:left="250" w:hangingChars="125" w:hanging="250"/>
                    <w:rPr>
                      <w:rFonts w:hAnsi="新細明體"/>
                    </w:rPr>
                  </w:pPr>
                  <w:r>
                    <w:rPr>
                      <w:rFonts w:hint="eastAsia"/>
                    </w:rPr>
                    <w:t xml:space="preserve">2.    </w:t>
                  </w:r>
                  <w:r w:rsidR="00267C95" w:rsidRPr="001535F1">
                    <w:rPr>
                      <w:rFonts w:hAnsi="新細明體" w:hint="eastAsia"/>
                    </w:rPr>
                    <w:t>－</w:t>
                  </w:r>
                  <w:r w:rsidR="00267C95">
                    <w:rPr>
                      <w:rFonts w:hAnsi="新細明體" w:hint="eastAsia"/>
                    </w:rPr>
                    <w:t>6</w:t>
                  </w:r>
                  <w:r w:rsidR="00267C95">
                    <w:rPr>
                      <w:rFonts w:hAnsi="新細明體" w:hint="eastAsia"/>
                    </w:rPr>
                    <w:t>＋</w:t>
                  </w:r>
                  <w:r w:rsidR="00267C95">
                    <w:rPr>
                      <w:rFonts w:hAnsi="新細明體" w:hint="eastAsia"/>
                    </w:rPr>
                    <w:t>12</w:t>
                  </w:r>
                </w:p>
                <w:p w:rsidR="00267C95" w:rsidRDefault="00267C95" w:rsidP="00FA6317">
                  <w:pPr>
                    <w:pStyle w:val="125"/>
                    <w:ind w:leftChars="0" w:firstLineChars="0"/>
                  </w:pPr>
                  <w:r>
                    <w:rPr>
                      <w:noProof/>
                    </w:rPr>
                    <w:drawing>
                      <wp:inline distT="0" distB="0" distL="0" distR="0" wp14:anchorId="3BB81ABD" wp14:editId="20E69E47">
                        <wp:extent cx="185960" cy="180000"/>
                        <wp:effectExtent l="0" t="0" r="5080" b="0"/>
                        <wp:docPr id="85" name="圖片 85" descr="ãæ­£è² ãçåçæå°çµæ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ãæ­£è² ãçåçæå°çµæ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3709" t="5519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85960" cy="1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4A52C68F" wp14:editId="649841B3">
                        <wp:extent cx="185960" cy="180000"/>
                        <wp:effectExtent l="0" t="0" r="5080" b="0"/>
                        <wp:docPr id="86" name="圖片 86" descr="ãæ­£è² ãçåçæå°çµæ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ãæ­£è² ãçåçæå°çµæ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3709" t="5519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85960" cy="1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401D637E" wp14:editId="427EAF17">
                        <wp:extent cx="185960" cy="180000"/>
                        <wp:effectExtent l="0" t="0" r="5080" b="0"/>
                        <wp:docPr id="87" name="圖片 87" descr="ãæ­£è² ãçåçæå°çµæ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ãæ­£è² ãçåçæå°çµæ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3709" t="5519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85960" cy="1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FA6317">
                    <w:rPr>
                      <w:rFonts w:hint="eastAsia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 wp14:anchorId="110FE8CA" wp14:editId="2A624249">
                        <wp:extent cx="185960" cy="180000"/>
                        <wp:effectExtent l="0" t="0" r="5080" b="0"/>
                        <wp:docPr id="88" name="圖片 88" descr="ãæ­£è² ãçåçæå°çµæ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ãæ­£è² ãçåçæå°çµæ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3709" t="5519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85960" cy="1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FA6317">
                    <w:rPr>
                      <w:rFonts w:hint="eastAsia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 wp14:anchorId="1695A724" wp14:editId="0639C189">
                        <wp:extent cx="185960" cy="180000"/>
                        <wp:effectExtent l="0" t="0" r="5080" b="0"/>
                        <wp:docPr id="89" name="圖片 89" descr="ãæ­£è² ãçåçæå°çµæ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ãæ­£è² ãçåçæå°çµæ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3709" t="5519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85960" cy="1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FA6317">
                    <w:rPr>
                      <w:noProof/>
                    </w:rPr>
                    <w:drawing>
                      <wp:inline distT="0" distB="0" distL="0" distR="0" wp14:anchorId="70C253BF" wp14:editId="6A13C251">
                        <wp:extent cx="185960" cy="180000"/>
                        <wp:effectExtent l="0" t="0" r="5080" b="0"/>
                        <wp:docPr id="103" name="圖片 103" descr="ãæ­£è² ãçåçæå°çµæ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ãæ­£è² ãçåçæå°çµæ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3709" t="5519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85960" cy="1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67C95" w:rsidRDefault="00FA6317" w:rsidP="00FA6317">
                  <w:pPr>
                    <w:pStyle w:val="125"/>
                    <w:ind w:leftChars="0" w:firstLineChars="0"/>
                    <w:rPr>
                      <w:rFonts w:hAnsi="新細明體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31287E7" wp14:editId="48F460AA">
                        <wp:extent cx="172848" cy="180000"/>
                        <wp:effectExtent l="0" t="0" r="0" b="0"/>
                        <wp:docPr id="105" name="圖片 105" descr="ãæ­£è² ãçåçæå°çµæ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ãæ­£è² ãçåçæå°çµæ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56973" b="5519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72848" cy="1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Ansi="新細明體" w:hint="eastAsia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 wp14:anchorId="622D38FD" wp14:editId="7BF03CF0">
                        <wp:extent cx="172848" cy="180000"/>
                        <wp:effectExtent l="0" t="0" r="0" b="0"/>
                        <wp:docPr id="106" name="圖片 106" descr="ãæ­£è² ãçåçæå°çµæ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ãæ­£è² ãçåçæå°çµæ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56973" b="5519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72848" cy="1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Ansi="新細明體" w:hint="eastAsia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 wp14:anchorId="4A5ECD21" wp14:editId="31F05444">
                        <wp:extent cx="172848" cy="180000"/>
                        <wp:effectExtent l="0" t="0" r="0" b="0"/>
                        <wp:docPr id="107" name="圖片 107" descr="ãæ­£è² ãçåçæå°çµæ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ãæ­£è² ãçåçæå°çµæ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56973" b="5519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72848" cy="1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Ansi="新細明體" w:hint="eastAsia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 wp14:anchorId="6BDD700B" wp14:editId="292050CE">
                        <wp:extent cx="172848" cy="180000"/>
                        <wp:effectExtent l="0" t="0" r="0" b="0"/>
                        <wp:docPr id="108" name="圖片 108" descr="ãæ­£è² ãçåçæå°çµæ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ãæ­£è² ãçåçæå°çµæ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56973" b="5519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72848" cy="1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Ansi="新細明體" w:hint="eastAsia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 wp14:anchorId="57C8BD96" wp14:editId="4B1DF9A9">
                        <wp:extent cx="172848" cy="180000"/>
                        <wp:effectExtent l="0" t="0" r="0" b="0"/>
                        <wp:docPr id="109" name="圖片 109" descr="ãæ­£è² ãçåçæå°çµæ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ãæ­£è² ãçåçæå°çµæ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56973" b="5519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72848" cy="1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Ansi="新細明體" w:hint="eastAsia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 wp14:anchorId="57FF9DE3" wp14:editId="0458F0F9">
                        <wp:extent cx="172848" cy="180000"/>
                        <wp:effectExtent l="0" t="0" r="0" b="0"/>
                        <wp:docPr id="116" name="圖片 116" descr="ãæ­£è² ãçåçæå°çµæ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ãæ­£è² ãçåçæå°çµæ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56973" b="5519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72848" cy="1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A6317" w:rsidRPr="001535F1" w:rsidRDefault="00FA6317" w:rsidP="00FA6317">
                  <w:pPr>
                    <w:pStyle w:val="125"/>
                    <w:ind w:leftChars="0" w:firstLineChars="0"/>
                    <w:rPr>
                      <w:rFonts w:hAnsi="新細明體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3213C53" wp14:editId="0D141B04">
                        <wp:extent cx="172848" cy="180000"/>
                        <wp:effectExtent l="0" t="0" r="0" b="0"/>
                        <wp:docPr id="110" name="圖片 110" descr="ãæ­£è² ãçåçæå°çµæ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ãæ­£è² ãçåçæå°çµæ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56973" b="5519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72848" cy="1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Ansi="新細明體" w:hint="eastAsia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 wp14:anchorId="575D1A48" wp14:editId="29C60DFB">
                        <wp:extent cx="172848" cy="180000"/>
                        <wp:effectExtent l="0" t="0" r="0" b="0"/>
                        <wp:docPr id="111" name="圖片 111" descr="ãæ­£è² ãçåçæå°çµæ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ãæ­£è² ãçåçæå°çµæ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56973" b="5519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72848" cy="1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Ansi="新細明體" w:hint="eastAsia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 wp14:anchorId="2E131726" wp14:editId="2D6BD2CA">
                        <wp:extent cx="172848" cy="180000"/>
                        <wp:effectExtent l="0" t="0" r="0" b="0"/>
                        <wp:docPr id="112" name="圖片 112" descr="ãæ­£è² ãçåçæå°çµæ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ãæ­£è² ãçåçæå°çµæ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56973" b="5519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72848" cy="1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Ansi="新細明體" w:hint="eastAsia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 wp14:anchorId="1C825BE3" wp14:editId="500BD866">
                        <wp:extent cx="172848" cy="180000"/>
                        <wp:effectExtent l="0" t="0" r="0" b="0"/>
                        <wp:docPr id="113" name="圖片 113" descr="ãæ­£è² ãçåçæå°çµæ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ãæ­£è² ãçåçæå°çµæ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56973" b="5519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72848" cy="1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Ansi="新細明體" w:hint="eastAsia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 wp14:anchorId="71799F16" wp14:editId="61D90D9F">
                        <wp:extent cx="172848" cy="180000"/>
                        <wp:effectExtent l="0" t="0" r="0" b="0"/>
                        <wp:docPr id="114" name="圖片 114" descr="ãæ­£è² ãçåçæå°çµæ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ãæ­£è² ãçåçæå°çµæ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56973" b="5519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72848" cy="1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Ansi="新細明體" w:hint="eastAsia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 wp14:anchorId="5EEC658D" wp14:editId="2E00B56E">
                        <wp:extent cx="172848" cy="180000"/>
                        <wp:effectExtent l="0" t="0" r="0" b="0"/>
                        <wp:docPr id="115" name="圖片 115" descr="ãæ­£è² ãçåçæå°çµæ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ãæ­£è² ãçåçæå°çµæ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56973" b="5519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72848" cy="1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67C95" w:rsidRPr="00EA6776" w:rsidTr="00D95C61">
              <w:tc>
                <w:tcPr>
                  <w:tcW w:w="4181" w:type="dxa"/>
                </w:tcPr>
                <w:p w:rsidR="00267C95" w:rsidRPr="001535F1" w:rsidRDefault="00D95C61" w:rsidP="008941A9">
                  <w:pPr>
                    <w:ind w:left="250" w:hangingChars="125" w:hanging="250"/>
                    <w:rPr>
                      <w:rFonts w:hAnsi="新細明體"/>
                    </w:rPr>
                  </w:pPr>
                  <w:r>
                    <w:rPr>
                      <w:rFonts w:hint="eastAsia"/>
                    </w:rPr>
                    <w:t xml:space="preserve">3.  </w:t>
                  </w:r>
                  <w:r w:rsidR="00267C95" w:rsidRPr="001535F1">
                    <w:rPr>
                      <w:rFonts w:hAnsi="新細明體" w:hint="eastAsia"/>
                    </w:rPr>
                    <w:t>－</w:t>
                  </w:r>
                  <w:r w:rsidR="00267C95">
                    <w:rPr>
                      <w:rFonts w:hAnsi="新細明體" w:hint="eastAsia"/>
                    </w:rPr>
                    <w:t>9</w:t>
                  </w:r>
                  <w:r w:rsidR="00267C95" w:rsidRPr="001535F1">
                    <w:rPr>
                      <w:rFonts w:hAnsi="新細明體" w:hint="eastAsia"/>
                    </w:rPr>
                    <w:t>＋</w:t>
                  </w:r>
                  <w:r w:rsidR="00267C95">
                    <w:rPr>
                      <w:rFonts w:hAnsi="新細明體" w:hint="eastAsia"/>
                    </w:rPr>
                    <w:t>7</w:t>
                  </w:r>
                </w:p>
                <w:p w:rsidR="00FA6317" w:rsidRDefault="00FA6317" w:rsidP="008941A9">
                  <w:pPr>
                    <w:pStyle w:val="125"/>
                    <w:ind w:left="550"/>
                    <w:rPr>
                      <w:rFonts w:hAnsi="新細明體"/>
                    </w:rPr>
                  </w:pPr>
                  <w:r>
                    <w:rPr>
                      <w:rFonts w:hAnsi="新細明體" w:hint="eastAsia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 wp14:anchorId="1E7DD6CA" wp14:editId="5CA5CA30">
                        <wp:extent cx="185960" cy="180000"/>
                        <wp:effectExtent l="0" t="0" r="5080" b="0"/>
                        <wp:docPr id="117" name="圖片 117" descr="ãæ­£è² ãçåçæå°çµæ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ãæ­£è² ãçåçæå°çµæ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3709" t="5519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85960" cy="1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Ansi="新細明體" w:hint="eastAsia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 wp14:anchorId="5F4A863A" wp14:editId="490C4366">
                        <wp:extent cx="185960" cy="180000"/>
                        <wp:effectExtent l="0" t="0" r="5080" b="0"/>
                        <wp:docPr id="118" name="圖片 118" descr="ãæ­£è² ãçåçæå°çµæ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ãæ­£è² ãçåçæå°çµæ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3709" t="5519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85960" cy="1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76828235" wp14:editId="07CA2983">
                        <wp:extent cx="185960" cy="180000"/>
                        <wp:effectExtent l="0" t="0" r="5080" b="0"/>
                        <wp:docPr id="119" name="圖片 119" descr="ãæ­£è² ãçåçæå°çµæ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ãæ­£è² ãçåçæå°çµæ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3709" t="5519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85960" cy="1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Ansi="新細明體" w:hint="eastAsia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 wp14:anchorId="71A73C9C" wp14:editId="37CD2B74">
                        <wp:extent cx="185960" cy="180000"/>
                        <wp:effectExtent l="0" t="0" r="5080" b="0"/>
                        <wp:docPr id="120" name="圖片 120" descr="ãæ­£è² ãçåçæå°çµæ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ãæ­£è² ãçåçæå°çµæ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3709" t="5519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85960" cy="1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5508C181" wp14:editId="4BF44CD3">
                        <wp:extent cx="185960" cy="180000"/>
                        <wp:effectExtent l="0" t="0" r="5080" b="0"/>
                        <wp:docPr id="121" name="圖片 121" descr="ãæ­£è² ãçåçæå°çµæ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ãæ­£è² ãçåçæå°çµæ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3709" t="5519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85960" cy="1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Ansi="新細明體" w:hint="eastAsia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 wp14:anchorId="7634281F" wp14:editId="49F41590">
                        <wp:extent cx="185960" cy="180000"/>
                        <wp:effectExtent l="0" t="0" r="5080" b="0"/>
                        <wp:docPr id="122" name="圖片 122" descr="ãæ­£è² ãçåçæå°çµæ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ãæ­£è² ãçåçæå°çµæ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3709" t="5519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85960" cy="1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Ansi="新細明體" w:hint="eastAsia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 wp14:anchorId="33EC0929" wp14:editId="01282731">
                        <wp:extent cx="185960" cy="180000"/>
                        <wp:effectExtent l="0" t="0" r="5080" b="0"/>
                        <wp:docPr id="123" name="圖片 123" descr="ãæ­£è² ãçåçæå°çµæ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ãæ­£è² ãçåçæå°çµæ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3709" t="5519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85960" cy="1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Ansi="新細明體" w:hint="eastAsia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 wp14:anchorId="7C74263D" wp14:editId="0EEBEF25">
                        <wp:extent cx="185960" cy="180000"/>
                        <wp:effectExtent l="0" t="0" r="5080" b="0"/>
                        <wp:docPr id="124" name="圖片 124" descr="ãæ­£è² ãçåçæå°çµæ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ãæ­£è² ãçåçæå°çµæ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3709" t="5519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85960" cy="1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Ansi="新細明體" w:hint="eastAsia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 wp14:anchorId="0C421C8F" wp14:editId="5F4E63AD">
                        <wp:extent cx="185960" cy="180000"/>
                        <wp:effectExtent l="0" t="0" r="5080" b="0"/>
                        <wp:docPr id="125" name="圖片 125" descr="ãæ­£è² ãçåçæå°çµæ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ãæ­£è² ãçåçæå°çµæ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3709" t="5519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85960" cy="1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67C95" w:rsidRPr="001535F1" w:rsidRDefault="00FA6317" w:rsidP="00FA6317">
                  <w:pPr>
                    <w:pStyle w:val="125"/>
                    <w:ind w:left="550"/>
                    <w:rPr>
                      <w:rFonts w:hAnsi="新細明體"/>
                    </w:rPr>
                  </w:pPr>
                  <w:r>
                    <w:rPr>
                      <w:rFonts w:hAnsi="新細明體" w:hint="eastAsia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 wp14:anchorId="5D52D9DC" wp14:editId="4E7CA9FB">
                        <wp:extent cx="172848" cy="180000"/>
                        <wp:effectExtent l="0" t="0" r="0" b="0"/>
                        <wp:docPr id="126" name="圖片 126" descr="ãæ­£è² ãçåçæå°çµæ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ãæ­£è² ãçåçæå°çµæ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56973" b="5519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72848" cy="1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Ansi="新細明體" w:hint="eastAsia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 wp14:anchorId="1F91F2F4" wp14:editId="3D223C47">
                        <wp:extent cx="172848" cy="180000"/>
                        <wp:effectExtent l="0" t="0" r="0" b="0"/>
                        <wp:docPr id="127" name="圖片 127" descr="ãæ­£è² ãçåçæå°çµæ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ãæ­£è² ãçåçæå°çµæ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56973" b="5519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72848" cy="1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Ansi="新細明體" w:hint="eastAsia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 wp14:anchorId="656F4E20" wp14:editId="7A1515C3">
                        <wp:extent cx="172848" cy="180000"/>
                        <wp:effectExtent l="0" t="0" r="0" b="0"/>
                        <wp:docPr id="128" name="圖片 128" descr="ãæ­£è² ãçåçæå°çµæ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ãæ­£è² ãçåçæå°çµæ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56973" b="5519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72848" cy="1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Ansi="新細明體" w:hint="eastAsia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 wp14:anchorId="15F0C883" wp14:editId="51490801">
                        <wp:extent cx="172848" cy="180000"/>
                        <wp:effectExtent l="0" t="0" r="0" b="0"/>
                        <wp:docPr id="129" name="圖片 129" descr="ãæ­£è² ãçåçæå°çµæ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ãæ­£è² ãçåçæå°çµæ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56973" b="5519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72848" cy="1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Ansi="新細明體" w:hint="eastAsia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 wp14:anchorId="79C4F3F6" wp14:editId="13D03043">
                        <wp:extent cx="172848" cy="180000"/>
                        <wp:effectExtent l="0" t="0" r="0" b="0"/>
                        <wp:docPr id="130" name="圖片 130" descr="ãæ­£è² ãçåçæå°çµæ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ãæ­£è² ãçåçæå°çµæ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56973" b="5519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72848" cy="1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Ansi="新細明體" w:hint="eastAsia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 wp14:anchorId="34D8329D" wp14:editId="651A7452">
                        <wp:extent cx="172848" cy="180000"/>
                        <wp:effectExtent l="0" t="0" r="0" b="0"/>
                        <wp:docPr id="131" name="圖片 131" descr="ãæ­£è² ãçåçæå°çµæ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ãæ­£è² ãçåçæå°çµæ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56973" b="5519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72848" cy="1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Ansi="新細明體" w:hint="eastAsia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 wp14:anchorId="42ED4BF9" wp14:editId="248875A9">
                        <wp:extent cx="172848" cy="180000"/>
                        <wp:effectExtent l="0" t="0" r="0" b="0"/>
                        <wp:docPr id="132" name="圖片 132" descr="ãæ­£è² ãçåçæå°çµæ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ãæ­£è² ãçåçæå°çµæ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56973" b="5519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72848" cy="1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267C95">
                    <w:rPr>
                      <w:rFonts w:hAnsi="新細明體" w:hint="eastAsia"/>
                    </w:rPr>
                    <w:t xml:space="preserve"> </w:t>
                  </w:r>
                </w:p>
              </w:tc>
              <w:tc>
                <w:tcPr>
                  <w:tcW w:w="4181" w:type="dxa"/>
                </w:tcPr>
                <w:p w:rsidR="00267C95" w:rsidRPr="001535F1" w:rsidRDefault="00D95C61" w:rsidP="008941A9">
                  <w:pPr>
                    <w:ind w:left="250" w:hangingChars="125" w:hanging="250"/>
                    <w:rPr>
                      <w:rFonts w:hAnsi="新細明體"/>
                    </w:rPr>
                  </w:pPr>
                  <w:r>
                    <w:rPr>
                      <w:rFonts w:hint="eastAsia"/>
                    </w:rPr>
                    <w:t xml:space="preserve">4.    </w:t>
                  </w:r>
                  <w:r w:rsidR="00267C95">
                    <w:rPr>
                      <w:rFonts w:hAnsi="新細明體" w:hint="eastAsia"/>
                      <w:color w:val="000000"/>
                    </w:rPr>
                    <w:t xml:space="preserve">  </w:t>
                  </w:r>
                  <w:r w:rsidR="00267C95">
                    <w:rPr>
                      <w:rFonts w:hAnsi="新細明體" w:hint="eastAsia"/>
                    </w:rPr>
                    <w:t>2</w:t>
                  </w:r>
                  <w:r w:rsidR="00267C95" w:rsidRPr="001535F1">
                    <w:rPr>
                      <w:rFonts w:hAnsi="新細明體" w:hint="eastAsia"/>
                    </w:rPr>
                    <w:t>－</w:t>
                  </w:r>
                  <w:r w:rsidR="00267C95">
                    <w:rPr>
                      <w:rFonts w:hAnsi="新細明體" w:hint="eastAsia"/>
                    </w:rPr>
                    <w:t>7</w:t>
                  </w:r>
                </w:p>
                <w:p w:rsidR="00267C95" w:rsidRDefault="00D95C61" w:rsidP="008941A9">
                  <w:pPr>
                    <w:pStyle w:val="125"/>
                    <w:ind w:left="550"/>
                    <w:rPr>
                      <w:szCs w:val="24"/>
                      <w:u w:val="single" w:color="000000"/>
                    </w:rPr>
                  </w:pPr>
                  <w:r>
                    <w:rPr>
                      <w:rFonts w:hint="eastAsia"/>
                      <w:szCs w:val="24"/>
                      <w:u w:val="single" w:color="000000"/>
                    </w:rPr>
                    <w:t xml:space="preserve">   </w:t>
                  </w:r>
                  <w:r>
                    <w:rPr>
                      <w:noProof/>
                    </w:rPr>
                    <w:drawing>
                      <wp:inline distT="0" distB="0" distL="0" distR="0" wp14:anchorId="76BB1E2D" wp14:editId="038196D8">
                        <wp:extent cx="172848" cy="180000"/>
                        <wp:effectExtent l="0" t="0" r="0" b="0"/>
                        <wp:docPr id="133" name="圖片 133" descr="ãæ­£è² ãçåçæå°çµæ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ãæ­£è² ãçåçæå°çµæ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56973" b="5519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72848" cy="1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eastAsia"/>
                      <w:szCs w:val="24"/>
                      <w:u w:val="single" w:color="000000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 wp14:anchorId="76BB1E2D" wp14:editId="038196D8">
                        <wp:extent cx="172848" cy="180000"/>
                        <wp:effectExtent l="0" t="0" r="0" b="0"/>
                        <wp:docPr id="134" name="圖片 134" descr="ãæ­£è² ãçåçæå°çµæ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ãæ­£è² ãçåçæå°çµæ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56973" b="5519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72848" cy="1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67C95" w:rsidRPr="00EA6776" w:rsidRDefault="00267C95" w:rsidP="00FA6317">
                  <w:pPr>
                    <w:pStyle w:val="125"/>
                    <w:ind w:left="550"/>
                    <w:rPr>
                      <w:szCs w:val="24"/>
                      <w:u w:val="single" w:color="000000"/>
                    </w:rPr>
                  </w:pPr>
                  <w:r>
                    <w:rPr>
                      <w:rFonts w:hAnsi="新細明體" w:hint="eastAsia"/>
                    </w:rPr>
                    <w:t xml:space="preserve">   </w:t>
                  </w:r>
                  <w:r>
                    <w:rPr>
                      <w:noProof/>
                    </w:rPr>
                    <w:drawing>
                      <wp:inline distT="0" distB="0" distL="0" distR="0" wp14:anchorId="2216A4F2" wp14:editId="59C29581">
                        <wp:extent cx="185960" cy="180000"/>
                        <wp:effectExtent l="0" t="0" r="5080" b="0"/>
                        <wp:docPr id="91" name="圖片 91" descr="ãæ­£è² ãçåçæå°çµæ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ãæ­£è² ãçåçæå°çµæ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3709" t="5519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85960" cy="1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18EE5B8B" wp14:editId="0B3AA9A2">
                        <wp:extent cx="185960" cy="180000"/>
                        <wp:effectExtent l="0" t="0" r="5080" b="0"/>
                        <wp:docPr id="92" name="圖片 92" descr="ãæ­£è² ãçåçæå°çµæ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ãæ­£è² ãçåçæå°çµæ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3709" t="5519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85960" cy="1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648A5FED" wp14:editId="2B8EEA28">
                        <wp:extent cx="185960" cy="180000"/>
                        <wp:effectExtent l="0" t="0" r="5080" b="0"/>
                        <wp:docPr id="93" name="圖片 93" descr="ãæ­£è² ãçåçæå°çµæ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ãæ­£è² ãçåçæå°çµæ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3709" t="5519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85960" cy="1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FA6317">
                    <w:rPr>
                      <w:noProof/>
                    </w:rPr>
                    <w:drawing>
                      <wp:inline distT="0" distB="0" distL="0" distR="0" wp14:anchorId="24B9B8F4" wp14:editId="03F939DE">
                        <wp:extent cx="185960" cy="180000"/>
                        <wp:effectExtent l="0" t="0" r="5080" b="0"/>
                        <wp:docPr id="90" name="圖片 90" descr="ãæ­£è² ãçåçæå°çµæ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ãæ­£è² ãçåçæå°çµæ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3709" t="5519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85960" cy="1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0B2DA93B" wp14:editId="71C1FD05">
                        <wp:extent cx="185960" cy="180000"/>
                        <wp:effectExtent l="0" t="0" r="5080" b="0"/>
                        <wp:docPr id="94" name="圖片 94" descr="ãæ­£è² ãçåçæå°çµæ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ãæ­£è² ãçåçæå°çµæ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3709" t="5519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85960" cy="1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3A1498AF" wp14:editId="433252C2">
                        <wp:extent cx="185960" cy="180000"/>
                        <wp:effectExtent l="0" t="0" r="5080" b="0"/>
                        <wp:docPr id="95" name="圖片 95" descr="ãæ­£è² ãçåçæå°çµæ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ãæ­£è² ãçåçæå°çµæ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3709" t="5519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85960" cy="1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7C9DA681" wp14:editId="47098E63">
                        <wp:extent cx="185960" cy="180000"/>
                        <wp:effectExtent l="0" t="0" r="5080" b="0"/>
                        <wp:docPr id="96" name="圖片 96" descr="ãæ­£è² ãçåçæå°çµæ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ãæ­£è² ãçåçæå°çµæ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3709" t="5519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85960" cy="1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Ansi="新細明體" w:hint="eastAsia"/>
                    </w:rPr>
                    <w:t xml:space="preserve">  </w:t>
                  </w:r>
                </w:p>
              </w:tc>
            </w:tr>
          </w:tbl>
          <w:p w:rsidR="00267C95" w:rsidRPr="00267C95" w:rsidRDefault="00267C95" w:rsidP="00EA6776">
            <w:pPr>
              <w:jc w:val="both"/>
              <w:rPr>
                <w:rFonts w:ascii="標楷體" w:eastAsia="標楷體"/>
                <w:color w:val="000000"/>
                <w:sz w:val="24"/>
                <w:szCs w:val="24"/>
              </w:rPr>
            </w:pPr>
          </w:p>
          <w:p w:rsidR="00CB656E" w:rsidRPr="00577ABD" w:rsidRDefault="00CB656E" w:rsidP="00EA6776">
            <w:pPr>
              <w:pStyle w:val="a6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綜合活動</w:t>
            </w:r>
          </w:p>
          <w:p w:rsidR="00FA6317" w:rsidRDefault="00FA6317" w:rsidP="00FA6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/>
                <w:color w:val="000000"/>
                <w:sz w:val="24"/>
                <w:szCs w:val="24"/>
              </w:rPr>
            </w:pPr>
            <w:r w:rsidRPr="00034115">
              <w:rPr>
                <w:rFonts w:ascii="標楷體" w:eastAsia="標楷體" w:hint="eastAsia"/>
                <w:color w:val="000000"/>
                <w:sz w:val="24"/>
                <w:szCs w:val="24"/>
              </w:rPr>
              <w:t>(一)</w:t>
            </w:r>
            <w:r>
              <w:rPr>
                <w:rFonts w:ascii="標楷體" w:eastAsia="標楷體" w:hint="eastAsia"/>
                <w:color w:val="000000"/>
                <w:sz w:val="24"/>
                <w:szCs w:val="24"/>
              </w:rPr>
              <w:t>提醒起點兩邊方向正負號的表示，並注意從起點起算的格子數。</w:t>
            </w:r>
          </w:p>
          <w:p w:rsidR="00CB656E" w:rsidRDefault="00FA6317" w:rsidP="00FA6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/>
                <w:color w:val="000000"/>
                <w:sz w:val="24"/>
                <w:szCs w:val="24"/>
              </w:rPr>
            </w:pPr>
            <w:r w:rsidRPr="0043108B">
              <w:rPr>
                <w:rFonts w:ascii="標楷體" w:eastAsia="標楷體" w:hint="eastAsia"/>
                <w:color w:val="000000"/>
                <w:sz w:val="24"/>
                <w:szCs w:val="24"/>
              </w:rPr>
              <w:t>(二)給予練習題並派回家作業。</w:t>
            </w:r>
          </w:p>
          <w:p w:rsidR="00FA6317" w:rsidRPr="00577ABD" w:rsidRDefault="00FA6317" w:rsidP="00FA6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</w:rPr>
            </w:pPr>
          </w:p>
          <w:p w:rsidR="00CB656E" w:rsidRPr="00303345" w:rsidRDefault="00CB656E" w:rsidP="00CB6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80" w:hanging="480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ab/>
            </w:r>
            <w:r w:rsidRPr="0030334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~~第</w:t>
            </w:r>
            <w:r w:rsidR="00267C95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3</w:t>
            </w:r>
            <w:r w:rsidRPr="0030334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節結束~~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E" w:rsidRDefault="00CB656E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483993" w:rsidRDefault="006901A8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5</w:t>
            </w:r>
            <w:r w:rsidR="00483993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’</w:t>
            </w:r>
          </w:p>
          <w:p w:rsidR="00483993" w:rsidRDefault="00483993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483993" w:rsidRDefault="00483993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483993" w:rsidRDefault="00483993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483993" w:rsidRDefault="006901A8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1</w:t>
            </w:r>
            <w:r w:rsidR="00FA6317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0</w:t>
            </w:r>
            <w:r w:rsidR="00483993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’</w:t>
            </w:r>
          </w:p>
          <w:p w:rsidR="00483993" w:rsidRDefault="00483993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6901A8" w:rsidRDefault="006901A8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6901A8" w:rsidRDefault="006901A8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483993" w:rsidRDefault="00483993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1F6EC6" w:rsidRDefault="001F6EC6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1F6EC6" w:rsidRDefault="001F6EC6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1F6EC6" w:rsidRDefault="001F6EC6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1F6EC6" w:rsidRDefault="001F6EC6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1F6EC6" w:rsidRDefault="001F6EC6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1F6EC6" w:rsidRDefault="001F6EC6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1F6EC6" w:rsidRDefault="001F6EC6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1F6EC6" w:rsidRDefault="001F6EC6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1F6EC6" w:rsidRDefault="001F6EC6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483993" w:rsidRDefault="001F6EC6" w:rsidP="00690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1</w:t>
            </w:r>
            <w:r w:rsidR="00FA6317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0</w:t>
            </w:r>
            <w:r w:rsidR="00483993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’</w:t>
            </w:r>
          </w:p>
          <w:p w:rsidR="001F6EC6" w:rsidRDefault="001F6EC6" w:rsidP="00690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1F6EC6" w:rsidRDefault="001F6EC6" w:rsidP="00690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1F6EC6" w:rsidRDefault="001F6EC6" w:rsidP="00690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1F6EC6" w:rsidRDefault="001F6EC6" w:rsidP="00690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1F6EC6" w:rsidRDefault="001F6EC6" w:rsidP="00690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1F6EC6" w:rsidRDefault="001F6EC6" w:rsidP="00690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1F6EC6" w:rsidRDefault="001F6EC6" w:rsidP="00690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1F6EC6" w:rsidRDefault="001F6EC6" w:rsidP="00690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1F6EC6" w:rsidRDefault="001F6EC6" w:rsidP="00690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1F6EC6" w:rsidRDefault="001F6EC6" w:rsidP="00690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FA6317" w:rsidRDefault="00FA6317" w:rsidP="00690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FA6317" w:rsidRDefault="00FA6317" w:rsidP="00690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FA6317" w:rsidRDefault="00FA6317" w:rsidP="00690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FA6317" w:rsidRDefault="00FA6317" w:rsidP="00690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FA6317" w:rsidRDefault="00FA6317" w:rsidP="00690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FA6317" w:rsidRDefault="00FA6317" w:rsidP="00690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FA6317" w:rsidRDefault="00FA6317" w:rsidP="00690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FA6317" w:rsidRDefault="00FA6317" w:rsidP="00FA6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lastRenderedPageBreak/>
              <w:t>10</w:t>
            </w:r>
            <w: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’</w:t>
            </w:r>
          </w:p>
          <w:p w:rsidR="00FA6317" w:rsidRDefault="00FA6317" w:rsidP="00FA6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FA6317" w:rsidRDefault="00FA6317" w:rsidP="00FA6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FA6317" w:rsidRDefault="00FA6317" w:rsidP="00FA6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FA6317" w:rsidRDefault="00FA6317" w:rsidP="00FA6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FA6317" w:rsidRDefault="00FA6317" w:rsidP="00FA6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FA6317" w:rsidRDefault="00FA6317" w:rsidP="00FA6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FA6317" w:rsidRDefault="00FA6317" w:rsidP="00FA6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FA6317" w:rsidRDefault="00FA6317" w:rsidP="00FA6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FA6317" w:rsidRDefault="00FA6317" w:rsidP="00FA6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FA6317" w:rsidRDefault="00FA6317" w:rsidP="00FA6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10</w:t>
            </w:r>
            <w: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’</w:t>
            </w:r>
          </w:p>
          <w:p w:rsidR="00FA6317" w:rsidRPr="00303345" w:rsidRDefault="00FA6317" w:rsidP="00FA6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B656E" w:rsidRDefault="00CB656E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DA4BA9" w:rsidRDefault="00DA4BA9" w:rsidP="00DA4B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問答、</w:t>
            </w:r>
          </w:p>
          <w:p w:rsidR="00DA4BA9" w:rsidRDefault="00DA4BA9" w:rsidP="00DA4B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紙筆測驗</w:t>
            </w:r>
          </w:p>
          <w:p w:rsidR="00483993" w:rsidRDefault="00483993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483993" w:rsidRDefault="00483993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6901A8" w:rsidRDefault="006901A8" w:rsidP="00690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問答、</w:t>
            </w:r>
          </w:p>
          <w:p w:rsidR="006901A8" w:rsidRDefault="006901A8" w:rsidP="00690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觀察、</w:t>
            </w:r>
          </w:p>
          <w:p w:rsidR="006901A8" w:rsidRDefault="006901A8" w:rsidP="00690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紙筆測驗</w:t>
            </w:r>
          </w:p>
          <w:p w:rsidR="006901A8" w:rsidRDefault="006901A8" w:rsidP="00690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6901A8" w:rsidRDefault="006901A8" w:rsidP="00690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483993" w:rsidRDefault="00483993" w:rsidP="00483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FA6317" w:rsidRDefault="00FA6317" w:rsidP="00483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FA6317" w:rsidRDefault="00FA6317" w:rsidP="00483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FA6317" w:rsidRDefault="00FA6317" w:rsidP="00483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FA6317" w:rsidRDefault="00FA6317" w:rsidP="00483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FA6317" w:rsidRDefault="00FA6317" w:rsidP="00483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FA6317" w:rsidRDefault="00FA6317" w:rsidP="00483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FA6317" w:rsidRDefault="00FA6317" w:rsidP="00483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FA6317" w:rsidRDefault="00FA6317" w:rsidP="00483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FA6317" w:rsidRDefault="00FA6317" w:rsidP="00FA6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問答、</w:t>
            </w:r>
          </w:p>
          <w:p w:rsidR="00FA6317" w:rsidRDefault="00FA6317" w:rsidP="00FA6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觀察、</w:t>
            </w:r>
          </w:p>
          <w:p w:rsidR="00FA6317" w:rsidRDefault="00FA6317" w:rsidP="00FA6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紙筆測驗</w:t>
            </w:r>
          </w:p>
          <w:p w:rsidR="00FA6317" w:rsidRDefault="00FA6317" w:rsidP="00483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FA6317" w:rsidRDefault="00FA6317" w:rsidP="00483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FA6317" w:rsidRDefault="00FA6317" w:rsidP="00483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FA6317" w:rsidRDefault="00FA6317" w:rsidP="00483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FA6317" w:rsidRDefault="00FA6317" w:rsidP="00483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FA6317" w:rsidRDefault="00FA6317" w:rsidP="00483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FA6317" w:rsidRDefault="00FA6317" w:rsidP="00483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FA6317" w:rsidRDefault="00FA6317" w:rsidP="00483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FA6317" w:rsidRDefault="00FA6317" w:rsidP="00483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FA6317" w:rsidRDefault="00FA6317" w:rsidP="00483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FA6317" w:rsidRDefault="00FA6317" w:rsidP="00483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FA6317" w:rsidRDefault="00FA6317" w:rsidP="00483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FA6317" w:rsidRDefault="00FA6317" w:rsidP="00483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FA6317" w:rsidRDefault="00FA6317" w:rsidP="00483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FA6317" w:rsidRDefault="00FA6317" w:rsidP="00483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FA6317" w:rsidRDefault="00FA6317" w:rsidP="00FA6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lastRenderedPageBreak/>
              <w:t>問答、</w:t>
            </w:r>
          </w:p>
          <w:p w:rsidR="00FA6317" w:rsidRDefault="00FA6317" w:rsidP="00FA6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觀察、</w:t>
            </w:r>
          </w:p>
          <w:p w:rsidR="00FA6317" w:rsidRDefault="00FA6317" w:rsidP="00FA6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紙筆測驗</w:t>
            </w:r>
          </w:p>
          <w:p w:rsidR="00FA6317" w:rsidRDefault="00FA6317" w:rsidP="00483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FA6317" w:rsidRDefault="00FA6317" w:rsidP="00483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FA6317" w:rsidRDefault="00FA6317" w:rsidP="00483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FA6317" w:rsidRDefault="00FA6317" w:rsidP="00483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FA6317" w:rsidRDefault="00FA6317" w:rsidP="00483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FA6317" w:rsidRDefault="00FA6317" w:rsidP="00483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FA6317" w:rsidRDefault="00FA6317" w:rsidP="00483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FA6317" w:rsidRDefault="00FA6317" w:rsidP="00FA6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問答、</w:t>
            </w:r>
          </w:p>
          <w:p w:rsidR="00FA6317" w:rsidRDefault="00FA6317" w:rsidP="00FA6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紙筆測驗</w:t>
            </w:r>
          </w:p>
          <w:p w:rsidR="00FA6317" w:rsidRPr="00303345" w:rsidRDefault="00FA6317" w:rsidP="00483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</w:tr>
      <w:tr w:rsidR="00674C34" w:rsidRPr="00303345" w:rsidTr="008B16D5">
        <w:trPr>
          <w:trHeight w:val="660"/>
          <w:jc w:val="center"/>
        </w:trPr>
        <w:tc>
          <w:tcPr>
            <w:tcW w:w="10758" w:type="dxa"/>
            <w:gridSpan w:val="1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74C34" w:rsidRPr="00303345" w:rsidRDefault="00674C34" w:rsidP="00497E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303345">
              <w:rPr>
                <w:rFonts w:ascii="標楷體" w:eastAsia="標楷體" w:hAnsi="標楷體" w:cs="Gungsuh"/>
                <w:b/>
                <w:color w:val="000000"/>
                <w:sz w:val="24"/>
                <w:szCs w:val="24"/>
              </w:rPr>
              <w:lastRenderedPageBreak/>
              <w:t>教學設備/資源:</w:t>
            </w:r>
            <w:r>
              <w:rPr>
                <w:rFonts w:ascii="標楷體" w:eastAsia="標楷體" w:hAnsi="標楷體" w:hint="eastAsia"/>
                <w:kern w:val="2"/>
              </w:rPr>
              <w:t>翰林版</w:t>
            </w:r>
            <w:r w:rsidR="00497EEB">
              <w:rPr>
                <w:rFonts w:ascii="標楷體" w:eastAsia="標楷體" w:hAnsi="標楷體" w:hint="eastAsia"/>
                <w:kern w:val="2"/>
              </w:rPr>
              <w:t>數學講義</w:t>
            </w:r>
            <w:r w:rsidR="00DA4BA9" w:rsidRPr="00DA4BA9">
              <w:rPr>
                <w:rFonts w:ascii="標楷體" w:eastAsia="標楷體" w:hAnsi="標楷體" w:hint="eastAsia"/>
                <w:kern w:val="2"/>
              </w:rPr>
              <w:t>、圖片</w:t>
            </w:r>
            <w:r w:rsidR="00613791">
              <w:rPr>
                <w:rFonts w:ascii="標楷體" w:eastAsia="標楷體" w:hAnsi="標楷體" w:hint="eastAsia"/>
                <w:kern w:val="2"/>
              </w:rPr>
              <w:t>、學習單</w:t>
            </w:r>
          </w:p>
        </w:tc>
      </w:tr>
    </w:tbl>
    <w:p w:rsidR="002A4978" w:rsidRPr="00303345" w:rsidRDefault="002A4978">
      <w:pPr>
        <w:widowControl w:val="0"/>
        <w:pBdr>
          <w:top w:val="nil"/>
          <w:left w:val="nil"/>
          <w:bottom w:val="nil"/>
          <w:right w:val="nil"/>
          <w:between w:val="nil"/>
        </w:pBdr>
        <w:ind w:right="960"/>
        <w:rPr>
          <w:rFonts w:ascii="標楷體" w:eastAsia="標楷體" w:hAnsi="標楷體"/>
          <w:color w:val="000000"/>
          <w:sz w:val="24"/>
          <w:szCs w:val="24"/>
        </w:rPr>
      </w:pPr>
      <w:bookmarkStart w:id="4" w:name="_30j0zll" w:colFirst="0" w:colLast="0"/>
      <w:bookmarkEnd w:id="4"/>
    </w:p>
    <w:p w:rsidR="002A4978" w:rsidRPr="00303345" w:rsidRDefault="002A4978">
      <w:pPr>
        <w:widowControl w:val="0"/>
        <w:pBdr>
          <w:top w:val="nil"/>
          <w:left w:val="nil"/>
          <w:bottom w:val="nil"/>
          <w:right w:val="nil"/>
          <w:between w:val="nil"/>
        </w:pBdr>
        <w:ind w:right="960"/>
        <w:rPr>
          <w:rFonts w:ascii="標楷體" w:eastAsia="標楷體" w:hAnsi="標楷體"/>
          <w:color w:val="000000"/>
          <w:sz w:val="24"/>
          <w:szCs w:val="24"/>
        </w:rPr>
      </w:pPr>
    </w:p>
    <w:sectPr w:rsidR="002A4978" w:rsidRPr="00303345">
      <w:footerReference w:type="even" r:id="rId13"/>
      <w:footerReference w:type="default" r:id="rId14"/>
      <w:pgSz w:w="11906" w:h="16838"/>
      <w:pgMar w:top="1134" w:right="851" w:bottom="1134" w:left="851" w:header="85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E7D" w:rsidRDefault="00D26E7D">
      <w:r>
        <w:separator/>
      </w:r>
    </w:p>
  </w:endnote>
  <w:endnote w:type="continuationSeparator" w:id="0">
    <w:p w:rsidR="00D26E7D" w:rsidRDefault="00D26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iauKai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華康中黑體">
    <w:altName w:val="Arial Unicode MS"/>
    <w:charset w:val="88"/>
    <w:family w:val="modern"/>
    <w:pitch w:val="fixed"/>
    <w:sig w:usb0="00000000" w:usb1="29DFFFFF" w:usb2="00000037" w:usb3="00000000" w:csb0="003F00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BA9" w:rsidRDefault="00DA4BA9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color w:val="000000"/>
      </w:rPr>
      <w:fldChar w:fldCharType="end"/>
    </w:r>
  </w:p>
  <w:p w:rsidR="00DA4BA9" w:rsidRDefault="00DA4BA9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  <w:p w:rsidR="00DA4BA9" w:rsidRDefault="00DA4BA9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BA9" w:rsidRDefault="00DA4BA9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color w:val="000000"/>
      </w:rPr>
      <w:fldChar w:fldCharType="separate"/>
    </w:r>
    <w:r w:rsidR="00F74FDF">
      <w:rPr>
        <w:rFonts w:eastAsia="Times New Roman"/>
        <w:noProof/>
        <w:color w:val="000000"/>
      </w:rPr>
      <w:t>1</w:t>
    </w:r>
    <w:r>
      <w:rPr>
        <w:color w:val="000000"/>
      </w:rPr>
      <w:fldChar w:fldCharType="end"/>
    </w:r>
  </w:p>
  <w:p w:rsidR="00DA4BA9" w:rsidRDefault="00DA4BA9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  <w:p w:rsidR="00DA4BA9" w:rsidRDefault="00DA4BA9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E7D" w:rsidRDefault="00D26E7D">
      <w:r>
        <w:separator/>
      </w:r>
    </w:p>
  </w:footnote>
  <w:footnote w:type="continuationSeparator" w:id="0">
    <w:p w:rsidR="00D26E7D" w:rsidRDefault="00D26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ãæ­£è² ãçåçæå°çµæ" style="width:168.55pt;height:168.55pt;visibility:visible;mso-wrap-style:square" o:bullet="t">
        <v:imagedata r:id="rId1" o:title="ãæ­£è² ãçåçæå°çµæ" croptop="36171f" cropleft="35199f"/>
      </v:shape>
    </w:pict>
  </w:numPicBullet>
  <w:abstractNum w:abstractNumId="0">
    <w:nsid w:val="0694178B"/>
    <w:multiLevelType w:val="multilevel"/>
    <w:tmpl w:val="B14AF72C"/>
    <w:lvl w:ilvl="0">
      <w:start w:val="1"/>
      <w:numFmt w:val="decimal"/>
      <w:lvlText w:val="%1、"/>
      <w:lvlJc w:val="left"/>
      <w:pPr>
        <w:ind w:left="432" w:hanging="432"/>
      </w:pPr>
      <w:rPr>
        <w:rFonts w:ascii="BiauKai" w:eastAsia="BiauKai" w:hAnsi="BiauKai" w:cs="BiauKai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">
    <w:nsid w:val="0B7C4773"/>
    <w:multiLevelType w:val="hybridMultilevel"/>
    <w:tmpl w:val="AB2E6DEA"/>
    <w:lvl w:ilvl="0" w:tplc="0409000F">
      <w:start w:val="1"/>
      <w:numFmt w:val="decimal"/>
      <w:lvlText w:val="%1."/>
      <w:lvlJc w:val="left"/>
      <w:pPr>
        <w:ind w:left="738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D6E6030"/>
    <w:multiLevelType w:val="hybridMultilevel"/>
    <w:tmpl w:val="BE14C0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E4C30CD"/>
    <w:multiLevelType w:val="hybridMultilevel"/>
    <w:tmpl w:val="D068D478"/>
    <w:lvl w:ilvl="0" w:tplc="5E2AD61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新細明體" w:hint="default"/>
        <w:sz w:val="24"/>
        <w:szCs w:val="24"/>
      </w:rPr>
    </w:lvl>
    <w:lvl w:ilvl="1" w:tplc="9B3E367A">
      <w:start w:val="1"/>
      <w:numFmt w:val="taiwaneseCountingThousand"/>
      <w:lvlText w:val="(%2)"/>
      <w:lvlJc w:val="left"/>
      <w:pPr>
        <w:ind w:left="885" w:hanging="405"/>
      </w:pPr>
      <w:rPr>
        <w:rFonts w:hAnsi="Times New Roman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E755156"/>
    <w:multiLevelType w:val="hybridMultilevel"/>
    <w:tmpl w:val="0A2EFD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7054F4C"/>
    <w:multiLevelType w:val="hybridMultilevel"/>
    <w:tmpl w:val="A8C63570"/>
    <w:lvl w:ilvl="0" w:tplc="4C4ED1E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C4F39E9"/>
    <w:multiLevelType w:val="hybridMultilevel"/>
    <w:tmpl w:val="DC84776A"/>
    <w:lvl w:ilvl="0" w:tplc="AD566076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F16A324E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3798511A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CFAA5058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CF684260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D3447A96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5EAC550A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DB8C1CF2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DC0C3958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7">
    <w:nsid w:val="1DFF664F"/>
    <w:multiLevelType w:val="hybridMultilevel"/>
    <w:tmpl w:val="727A573C"/>
    <w:lvl w:ilvl="0" w:tplc="ACDC167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1446C8E"/>
    <w:multiLevelType w:val="hybridMultilevel"/>
    <w:tmpl w:val="F940D0D8"/>
    <w:lvl w:ilvl="0" w:tplc="06A8BC7C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2E32522"/>
    <w:multiLevelType w:val="hybridMultilevel"/>
    <w:tmpl w:val="8F460502"/>
    <w:lvl w:ilvl="0" w:tplc="2F1CCBC2">
      <w:start w:val="1"/>
      <w:numFmt w:val="taiwaneseCountingThousand"/>
      <w:lvlText w:val="(%1)"/>
      <w:lvlJc w:val="left"/>
      <w:pPr>
        <w:ind w:left="1017" w:hanging="585"/>
      </w:pPr>
      <w:rPr>
        <w:rFonts w:hAnsi="標楷體" w:cs="BiauKai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ind w:left="1872" w:hanging="480"/>
      </w:pPr>
    </w:lvl>
    <w:lvl w:ilvl="3" w:tplc="0409000F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abstractNum w:abstractNumId="10">
    <w:nsid w:val="258A60B5"/>
    <w:multiLevelType w:val="hybridMultilevel"/>
    <w:tmpl w:val="1BAAAD32"/>
    <w:lvl w:ilvl="0" w:tplc="5E2AD61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新細明體" w:hint="default"/>
        <w:sz w:val="24"/>
        <w:szCs w:val="24"/>
      </w:rPr>
    </w:lvl>
    <w:lvl w:ilvl="1" w:tplc="9B3E367A">
      <w:start w:val="1"/>
      <w:numFmt w:val="taiwaneseCountingThousand"/>
      <w:lvlText w:val="(%2)"/>
      <w:lvlJc w:val="left"/>
      <w:pPr>
        <w:ind w:left="885" w:hanging="405"/>
      </w:pPr>
      <w:rPr>
        <w:rFonts w:hAnsi="Times New Roman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D682D9F"/>
    <w:multiLevelType w:val="hybridMultilevel"/>
    <w:tmpl w:val="FBDA7312"/>
    <w:lvl w:ilvl="0" w:tplc="7BB2E490">
      <w:start w:val="1"/>
      <w:numFmt w:val="taiwaneseCountingThousand"/>
      <w:lvlText w:val="(%1)"/>
      <w:lvlJc w:val="left"/>
      <w:pPr>
        <w:ind w:left="937" w:hanging="405"/>
      </w:pPr>
      <w:rPr>
        <w:rFonts w:hAnsi="Times New Roman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1492" w:hanging="480"/>
      </w:pPr>
    </w:lvl>
    <w:lvl w:ilvl="2" w:tplc="0409001B" w:tentative="1">
      <w:start w:val="1"/>
      <w:numFmt w:val="lowerRoman"/>
      <w:lvlText w:val="%3."/>
      <w:lvlJc w:val="right"/>
      <w:pPr>
        <w:ind w:left="1972" w:hanging="480"/>
      </w:pPr>
    </w:lvl>
    <w:lvl w:ilvl="3" w:tplc="0409000F" w:tentative="1">
      <w:start w:val="1"/>
      <w:numFmt w:val="decimal"/>
      <w:lvlText w:val="%4."/>
      <w:lvlJc w:val="left"/>
      <w:pPr>
        <w:ind w:left="24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2" w:hanging="480"/>
      </w:pPr>
    </w:lvl>
    <w:lvl w:ilvl="5" w:tplc="0409001B" w:tentative="1">
      <w:start w:val="1"/>
      <w:numFmt w:val="lowerRoman"/>
      <w:lvlText w:val="%6."/>
      <w:lvlJc w:val="right"/>
      <w:pPr>
        <w:ind w:left="3412" w:hanging="480"/>
      </w:pPr>
    </w:lvl>
    <w:lvl w:ilvl="6" w:tplc="0409000F" w:tentative="1">
      <w:start w:val="1"/>
      <w:numFmt w:val="decimal"/>
      <w:lvlText w:val="%7."/>
      <w:lvlJc w:val="left"/>
      <w:pPr>
        <w:ind w:left="38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2" w:hanging="480"/>
      </w:pPr>
    </w:lvl>
    <w:lvl w:ilvl="8" w:tplc="0409001B" w:tentative="1">
      <w:start w:val="1"/>
      <w:numFmt w:val="lowerRoman"/>
      <w:lvlText w:val="%9."/>
      <w:lvlJc w:val="right"/>
      <w:pPr>
        <w:ind w:left="4852" w:hanging="480"/>
      </w:pPr>
    </w:lvl>
  </w:abstractNum>
  <w:abstractNum w:abstractNumId="12">
    <w:nsid w:val="39455988"/>
    <w:multiLevelType w:val="hybridMultilevel"/>
    <w:tmpl w:val="52D4EB24"/>
    <w:lvl w:ilvl="0" w:tplc="E33E7B30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D703355"/>
    <w:multiLevelType w:val="hybridMultilevel"/>
    <w:tmpl w:val="22F8D8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8C26F4D"/>
    <w:multiLevelType w:val="hybridMultilevel"/>
    <w:tmpl w:val="22F8D8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91B44B3"/>
    <w:multiLevelType w:val="hybridMultilevel"/>
    <w:tmpl w:val="98A8134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CA51AFB"/>
    <w:multiLevelType w:val="hybridMultilevel"/>
    <w:tmpl w:val="A562404A"/>
    <w:lvl w:ilvl="0" w:tplc="71ECDE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7D30FEC"/>
    <w:multiLevelType w:val="hybridMultilevel"/>
    <w:tmpl w:val="47FCF3FA"/>
    <w:lvl w:ilvl="0" w:tplc="E32EFEFA">
      <w:start w:val="1"/>
      <w:numFmt w:val="taiwaneseCountingThousand"/>
      <w:lvlText w:val="(%1)"/>
      <w:lvlJc w:val="left"/>
      <w:pPr>
        <w:ind w:left="937" w:hanging="405"/>
      </w:pPr>
      <w:rPr>
        <w:rFonts w:hAnsi="Times New Roman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1492" w:hanging="480"/>
      </w:pPr>
    </w:lvl>
    <w:lvl w:ilvl="2" w:tplc="0409001B" w:tentative="1">
      <w:start w:val="1"/>
      <w:numFmt w:val="lowerRoman"/>
      <w:lvlText w:val="%3."/>
      <w:lvlJc w:val="right"/>
      <w:pPr>
        <w:ind w:left="1972" w:hanging="480"/>
      </w:pPr>
    </w:lvl>
    <w:lvl w:ilvl="3" w:tplc="0409000F" w:tentative="1">
      <w:start w:val="1"/>
      <w:numFmt w:val="decimal"/>
      <w:lvlText w:val="%4."/>
      <w:lvlJc w:val="left"/>
      <w:pPr>
        <w:ind w:left="24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2" w:hanging="480"/>
      </w:pPr>
    </w:lvl>
    <w:lvl w:ilvl="5" w:tplc="0409001B" w:tentative="1">
      <w:start w:val="1"/>
      <w:numFmt w:val="lowerRoman"/>
      <w:lvlText w:val="%6."/>
      <w:lvlJc w:val="right"/>
      <w:pPr>
        <w:ind w:left="3412" w:hanging="480"/>
      </w:pPr>
    </w:lvl>
    <w:lvl w:ilvl="6" w:tplc="0409000F" w:tentative="1">
      <w:start w:val="1"/>
      <w:numFmt w:val="decimal"/>
      <w:lvlText w:val="%7."/>
      <w:lvlJc w:val="left"/>
      <w:pPr>
        <w:ind w:left="38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2" w:hanging="480"/>
      </w:pPr>
    </w:lvl>
    <w:lvl w:ilvl="8" w:tplc="0409001B" w:tentative="1">
      <w:start w:val="1"/>
      <w:numFmt w:val="lowerRoman"/>
      <w:lvlText w:val="%9."/>
      <w:lvlJc w:val="right"/>
      <w:pPr>
        <w:ind w:left="4852" w:hanging="480"/>
      </w:pPr>
    </w:lvl>
  </w:abstractNum>
  <w:abstractNum w:abstractNumId="18">
    <w:nsid w:val="5E5120C1"/>
    <w:multiLevelType w:val="hybridMultilevel"/>
    <w:tmpl w:val="D068D478"/>
    <w:lvl w:ilvl="0" w:tplc="5E2AD61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新細明體" w:hint="default"/>
        <w:sz w:val="24"/>
        <w:szCs w:val="24"/>
      </w:rPr>
    </w:lvl>
    <w:lvl w:ilvl="1" w:tplc="9B3E367A">
      <w:start w:val="1"/>
      <w:numFmt w:val="taiwaneseCountingThousand"/>
      <w:lvlText w:val="(%2)"/>
      <w:lvlJc w:val="left"/>
      <w:pPr>
        <w:ind w:left="885" w:hanging="405"/>
      </w:pPr>
      <w:rPr>
        <w:rFonts w:hAnsi="Times New Roman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F4236A3"/>
    <w:multiLevelType w:val="multilevel"/>
    <w:tmpl w:val="B02614AA"/>
    <w:lvl w:ilvl="0">
      <w:start w:val="1"/>
      <w:numFmt w:val="decimal"/>
      <w:lvlText w:val="%1、"/>
      <w:lvlJc w:val="left"/>
      <w:pPr>
        <w:ind w:left="432" w:hanging="432"/>
      </w:pPr>
      <w:rPr>
        <w:rFonts w:ascii="BiauKai" w:eastAsia="BiauKai" w:hAnsi="BiauKai" w:cs="BiauKai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0">
    <w:nsid w:val="6A384242"/>
    <w:multiLevelType w:val="hybridMultilevel"/>
    <w:tmpl w:val="D068D478"/>
    <w:lvl w:ilvl="0" w:tplc="5E2AD61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新細明體" w:hint="default"/>
        <w:sz w:val="24"/>
        <w:szCs w:val="24"/>
      </w:rPr>
    </w:lvl>
    <w:lvl w:ilvl="1" w:tplc="9B3E367A">
      <w:start w:val="1"/>
      <w:numFmt w:val="taiwaneseCountingThousand"/>
      <w:lvlText w:val="(%2)"/>
      <w:lvlJc w:val="left"/>
      <w:pPr>
        <w:ind w:left="885" w:hanging="405"/>
      </w:pPr>
      <w:rPr>
        <w:rFonts w:hAnsi="Times New Roman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0A11EA3"/>
    <w:multiLevelType w:val="multilevel"/>
    <w:tmpl w:val="3AF8AB44"/>
    <w:lvl w:ilvl="0">
      <w:start w:val="1"/>
      <w:numFmt w:val="decimal"/>
      <w:lvlText w:val="%1."/>
      <w:lvlJc w:val="left"/>
      <w:pPr>
        <w:ind w:left="892" w:hanging="36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1492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72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52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932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412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892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372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852" w:hanging="480"/>
      </w:pPr>
      <w:rPr>
        <w:vertAlign w:val="baseline"/>
      </w:rPr>
    </w:lvl>
  </w:abstractNum>
  <w:abstractNum w:abstractNumId="22">
    <w:nsid w:val="7EF1466B"/>
    <w:multiLevelType w:val="hybridMultilevel"/>
    <w:tmpl w:val="94667F24"/>
    <w:lvl w:ilvl="0" w:tplc="127C73C8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2C18E892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CA3E2E72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3A1CA4DC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1BC25FFA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5C2EEBF6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F4CCDCF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F79CAFC8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294C9C0A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num w:numId="1">
    <w:abstractNumId w:val="19"/>
  </w:num>
  <w:num w:numId="2">
    <w:abstractNumId w:val="0"/>
  </w:num>
  <w:num w:numId="3">
    <w:abstractNumId w:val="21"/>
  </w:num>
  <w:num w:numId="4">
    <w:abstractNumId w:val="12"/>
  </w:num>
  <w:num w:numId="5">
    <w:abstractNumId w:val="9"/>
  </w:num>
  <w:num w:numId="6">
    <w:abstractNumId w:val="15"/>
  </w:num>
  <w:num w:numId="7">
    <w:abstractNumId w:val="17"/>
  </w:num>
  <w:num w:numId="8">
    <w:abstractNumId w:val="20"/>
  </w:num>
  <w:num w:numId="9">
    <w:abstractNumId w:val="11"/>
  </w:num>
  <w:num w:numId="10">
    <w:abstractNumId w:val="3"/>
  </w:num>
  <w:num w:numId="11">
    <w:abstractNumId w:val="18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4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6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978"/>
    <w:rsid w:val="00000E39"/>
    <w:rsid w:val="000141BA"/>
    <w:rsid w:val="00020DC2"/>
    <w:rsid w:val="00034115"/>
    <w:rsid w:val="000A235A"/>
    <w:rsid w:val="000B1D7C"/>
    <w:rsid w:val="00107D09"/>
    <w:rsid w:val="00133A0B"/>
    <w:rsid w:val="00167ACA"/>
    <w:rsid w:val="00181555"/>
    <w:rsid w:val="00184F7F"/>
    <w:rsid w:val="00190D37"/>
    <w:rsid w:val="001B19D8"/>
    <w:rsid w:val="001D25A4"/>
    <w:rsid w:val="001F6EC6"/>
    <w:rsid w:val="00220EE8"/>
    <w:rsid w:val="00232B92"/>
    <w:rsid w:val="00267C95"/>
    <w:rsid w:val="00270D91"/>
    <w:rsid w:val="002A1F49"/>
    <w:rsid w:val="002A4978"/>
    <w:rsid w:val="002C0281"/>
    <w:rsid w:val="002E0309"/>
    <w:rsid w:val="00303345"/>
    <w:rsid w:val="00306A89"/>
    <w:rsid w:val="0031090F"/>
    <w:rsid w:val="003149A6"/>
    <w:rsid w:val="00342CDE"/>
    <w:rsid w:val="003454F5"/>
    <w:rsid w:val="00362EC9"/>
    <w:rsid w:val="00391B78"/>
    <w:rsid w:val="00397E2A"/>
    <w:rsid w:val="003C22AE"/>
    <w:rsid w:val="003C32EF"/>
    <w:rsid w:val="003D74A6"/>
    <w:rsid w:val="00405463"/>
    <w:rsid w:val="004200A5"/>
    <w:rsid w:val="004219C2"/>
    <w:rsid w:val="0043108B"/>
    <w:rsid w:val="0044773B"/>
    <w:rsid w:val="004617A2"/>
    <w:rsid w:val="00471462"/>
    <w:rsid w:val="00483993"/>
    <w:rsid w:val="00497EEB"/>
    <w:rsid w:val="004A05F2"/>
    <w:rsid w:val="004C6276"/>
    <w:rsid w:val="004E76C6"/>
    <w:rsid w:val="00535382"/>
    <w:rsid w:val="005762D1"/>
    <w:rsid w:val="00577ABD"/>
    <w:rsid w:val="005D6669"/>
    <w:rsid w:val="005F78B4"/>
    <w:rsid w:val="006010E3"/>
    <w:rsid w:val="00613791"/>
    <w:rsid w:val="00674C34"/>
    <w:rsid w:val="006901A8"/>
    <w:rsid w:val="006A12F0"/>
    <w:rsid w:val="006E3D06"/>
    <w:rsid w:val="006F0828"/>
    <w:rsid w:val="00736BB0"/>
    <w:rsid w:val="00743EC5"/>
    <w:rsid w:val="00750B97"/>
    <w:rsid w:val="00761EBE"/>
    <w:rsid w:val="007D31E1"/>
    <w:rsid w:val="007F6B6E"/>
    <w:rsid w:val="0081160D"/>
    <w:rsid w:val="00812CBC"/>
    <w:rsid w:val="0082240C"/>
    <w:rsid w:val="0082402C"/>
    <w:rsid w:val="00852C30"/>
    <w:rsid w:val="00863261"/>
    <w:rsid w:val="00896D73"/>
    <w:rsid w:val="00896FD7"/>
    <w:rsid w:val="008B16D5"/>
    <w:rsid w:val="008C6408"/>
    <w:rsid w:val="008F1616"/>
    <w:rsid w:val="00902B3A"/>
    <w:rsid w:val="00927756"/>
    <w:rsid w:val="00932997"/>
    <w:rsid w:val="00971963"/>
    <w:rsid w:val="00987228"/>
    <w:rsid w:val="009D45BE"/>
    <w:rsid w:val="009D6E8D"/>
    <w:rsid w:val="00A76A61"/>
    <w:rsid w:val="00A90C24"/>
    <w:rsid w:val="00AD2304"/>
    <w:rsid w:val="00AD2427"/>
    <w:rsid w:val="00AE5E11"/>
    <w:rsid w:val="00B126AD"/>
    <w:rsid w:val="00B23F5A"/>
    <w:rsid w:val="00B66CB4"/>
    <w:rsid w:val="00B6753E"/>
    <w:rsid w:val="00B72E2C"/>
    <w:rsid w:val="00B92E45"/>
    <w:rsid w:val="00BA2284"/>
    <w:rsid w:val="00BC4CEE"/>
    <w:rsid w:val="00BD4949"/>
    <w:rsid w:val="00BE025F"/>
    <w:rsid w:val="00BF7199"/>
    <w:rsid w:val="00C54DEF"/>
    <w:rsid w:val="00C63341"/>
    <w:rsid w:val="00C979A5"/>
    <w:rsid w:val="00CA589B"/>
    <w:rsid w:val="00CB656E"/>
    <w:rsid w:val="00CD4B2F"/>
    <w:rsid w:val="00D15F14"/>
    <w:rsid w:val="00D214F8"/>
    <w:rsid w:val="00D26E7D"/>
    <w:rsid w:val="00D331D6"/>
    <w:rsid w:val="00D45485"/>
    <w:rsid w:val="00D523BB"/>
    <w:rsid w:val="00D55E2F"/>
    <w:rsid w:val="00D607BC"/>
    <w:rsid w:val="00D95C61"/>
    <w:rsid w:val="00DA4BA9"/>
    <w:rsid w:val="00DB03EB"/>
    <w:rsid w:val="00DB0834"/>
    <w:rsid w:val="00DF4E11"/>
    <w:rsid w:val="00E436F4"/>
    <w:rsid w:val="00E46103"/>
    <w:rsid w:val="00E53952"/>
    <w:rsid w:val="00E55263"/>
    <w:rsid w:val="00E6274A"/>
    <w:rsid w:val="00EA6776"/>
    <w:rsid w:val="00EC1A3C"/>
    <w:rsid w:val="00ED7985"/>
    <w:rsid w:val="00EF194A"/>
    <w:rsid w:val="00EF6BE6"/>
    <w:rsid w:val="00F27271"/>
    <w:rsid w:val="00F27DD3"/>
    <w:rsid w:val="00F36398"/>
    <w:rsid w:val="00F74FDF"/>
    <w:rsid w:val="00F80AC1"/>
    <w:rsid w:val="00F93156"/>
    <w:rsid w:val="00FA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74C34"/>
    <w:pPr>
      <w:widowControl w:val="0"/>
      <w:suppressAutoHyphens/>
      <w:ind w:left="480"/>
    </w:pPr>
    <w:rPr>
      <w:rFonts w:eastAsia="新細明體"/>
      <w:kern w:val="1"/>
      <w:sz w:val="24"/>
      <w:szCs w:val="24"/>
      <w:lang w:val="x-none"/>
    </w:rPr>
  </w:style>
  <w:style w:type="paragraph" w:customStyle="1" w:styleId="Default">
    <w:name w:val="Default"/>
    <w:rsid w:val="00674C34"/>
    <w:pPr>
      <w:widowControl w:val="0"/>
      <w:suppressAutoHyphens/>
      <w:autoSpaceDE w:val="0"/>
    </w:pPr>
    <w:rPr>
      <w:rFonts w:ascii="標楷體" w:eastAsia="新細明體" w:hAnsi="標楷體" w:cs="標楷體"/>
      <w:color w:val="000000"/>
      <w:sz w:val="24"/>
      <w:szCs w:val="24"/>
    </w:rPr>
  </w:style>
  <w:style w:type="character" w:customStyle="1" w:styleId="WW8Num2z7">
    <w:name w:val="WW8Num2z7"/>
    <w:rsid w:val="00674C34"/>
  </w:style>
  <w:style w:type="character" w:customStyle="1" w:styleId="WW8Num1z5">
    <w:name w:val="WW8Num1z5"/>
    <w:rsid w:val="00BA2284"/>
  </w:style>
  <w:style w:type="paragraph" w:customStyle="1" w:styleId="020">
    <w:name w:val="020內文●"/>
    <w:basedOn w:val="a"/>
    <w:link w:val="0200"/>
    <w:rsid w:val="00D15F14"/>
    <w:pPr>
      <w:autoSpaceDE w:val="0"/>
      <w:autoSpaceDN w:val="0"/>
      <w:adjustRightInd w:val="0"/>
      <w:snapToGrid w:val="0"/>
      <w:spacing w:line="360" w:lineRule="atLeast"/>
      <w:ind w:left="240" w:hangingChars="100" w:hanging="240"/>
      <w:jc w:val="both"/>
    </w:pPr>
    <w:rPr>
      <w:rFonts w:eastAsia="新細明體"/>
      <w:sz w:val="24"/>
      <w:lang w:val="x-none" w:eastAsia="x-none"/>
    </w:rPr>
  </w:style>
  <w:style w:type="character" w:customStyle="1" w:styleId="0200">
    <w:name w:val="020內文● 字元"/>
    <w:link w:val="020"/>
    <w:rsid w:val="00D15F14"/>
    <w:rPr>
      <w:rFonts w:eastAsia="新細明體"/>
      <w:sz w:val="24"/>
      <w:lang w:val="x-none" w:eastAsia="x-none"/>
    </w:rPr>
  </w:style>
  <w:style w:type="paragraph" w:customStyle="1" w:styleId="07-">
    <w:name w:val="07-表格文"/>
    <w:basedOn w:val="a"/>
    <w:rsid w:val="00D15F14"/>
    <w:pPr>
      <w:widowControl w:val="0"/>
      <w:tabs>
        <w:tab w:val="left" w:pos="5670"/>
      </w:tabs>
      <w:snapToGrid w:val="0"/>
      <w:spacing w:before="20" w:after="20" w:line="400" w:lineRule="exact"/>
      <w:jc w:val="both"/>
      <w:textAlignment w:val="center"/>
    </w:pPr>
    <w:rPr>
      <w:rFonts w:eastAsia="新細明體"/>
      <w:kern w:val="2"/>
      <w:sz w:val="26"/>
      <w:szCs w:val="24"/>
    </w:rPr>
  </w:style>
  <w:style w:type="character" w:customStyle="1" w:styleId="WW8Num1z4">
    <w:name w:val="WW8Num1z4"/>
    <w:rsid w:val="00577ABD"/>
  </w:style>
  <w:style w:type="paragraph" w:styleId="a7">
    <w:name w:val="header"/>
    <w:basedOn w:val="a"/>
    <w:link w:val="a8"/>
    <w:uiPriority w:val="99"/>
    <w:unhideWhenUsed/>
    <w:rsid w:val="008B16D5"/>
    <w:pPr>
      <w:tabs>
        <w:tab w:val="center" w:pos="4153"/>
        <w:tab w:val="right" w:pos="8306"/>
      </w:tabs>
      <w:snapToGrid w:val="0"/>
    </w:pPr>
  </w:style>
  <w:style w:type="character" w:customStyle="1" w:styleId="a8">
    <w:name w:val="頁首 字元"/>
    <w:basedOn w:val="a0"/>
    <w:link w:val="a7"/>
    <w:uiPriority w:val="99"/>
    <w:rsid w:val="008B16D5"/>
  </w:style>
  <w:style w:type="paragraph" w:styleId="a9">
    <w:name w:val="footer"/>
    <w:basedOn w:val="a"/>
    <w:link w:val="aa"/>
    <w:uiPriority w:val="99"/>
    <w:unhideWhenUsed/>
    <w:rsid w:val="008B16D5"/>
    <w:pPr>
      <w:tabs>
        <w:tab w:val="center" w:pos="4153"/>
        <w:tab w:val="right" w:pos="8306"/>
      </w:tabs>
      <w:snapToGrid w:val="0"/>
    </w:pPr>
  </w:style>
  <w:style w:type="character" w:customStyle="1" w:styleId="aa">
    <w:name w:val="頁尾 字元"/>
    <w:basedOn w:val="a0"/>
    <w:link w:val="a9"/>
    <w:uiPriority w:val="99"/>
    <w:rsid w:val="008B16D5"/>
  </w:style>
  <w:style w:type="character" w:styleId="ab">
    <w:name w:val="annotation reference"/>
    <w:basedOn w:val="a0"/>
    <w:uiPriority w:val="99"/>
    <w:semiHidden/>
    <w:unhideWhenUsed/>
    <w:rsid w:val="001D25A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D25A4"/>
  </w:style>
  <w:style w:type="character" w:customStyle="1" w:styleId="ad">
    <w:name w:val="註解文字 字元"/>
    <w:basedOn w:val="a0"/>
    <w:link w:val="ac"/>
    <w:uiPriority w:val="99"/>
    <w:semiHidden/>
    <w:rsid w:val="001D25A4"/>
  </w:style>
  <w:style w:type="paragraph" w:styleId="ae">
    <w:name w:val="annotation subject"/>
    <w:basedOn w:val="ac"/>
    <w:next w:val="ac"/>
    <w:link w:val="af"/>
    <w:uiPriority w:val="99"/>
    <w:semiHidden/>
    <w:unhideWhenUsed/>
    <w:rsid w:val="001D25A4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1D25A4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1D25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1D25A4"/>
    <w:rPr>
      <w:rFonts w:asciiTheme="majorHAnsi" w:eastAsiaTheme="majorEastAsia" w:hAnsiTheme="majorHAnsi" w:cstheme="majorBidi"/>
      <w:sz w:val="18"/>
      <w:szCs w:val="18"/>
    </w:rPr>
  </w:style>
  <w:style w:type="paragraph" w:customStyle="1" w:styleId="af2">
    <w:name w:val="表內文"/>
    <w:basedOn w:val="a"/>
    <w:rsid w:val="00D55E2F"/>
    <w:pPr>
      <w:widowControl w:val="0"/>
      <w:tabs>
        <w:tab w:val="left" w:pos="567"/>
      </w:tabs>
      <w:suppressAutoHyphens/>
      <w:overflowPunct w:val="0"/>
      <w:autoSpaceDN w:val="0"/>
      <w:spacing w:line="240" w:lineRule="atLeast"/>
      <w:jc w:val="center"/>
      <w:textAlignment w:val="baseline"/>
      <w:outlineLvl w:val="0"/>
    </w:pPr>
    <w:rPr>
      <w:rFonts w:eastAsia="標楷體"/>
      <w:kern w:val="3"/>
      <w:sz w:val="24"/>
    </w:rPr>
  </w:style>
  <w:style w:type="paragraph" w:customStyle="1" w:styleId="0112">
    <w:name w:val="011內文2"/>
    <w:basedOn w:val="a"/>
    <w:link w:val="01120"/>
    <w:rsid w:val="00EA6776"/>
    <w:pPr>
      <w:widowControl w:val="0"/>
      <w:tabs>
        <w:tab w:val="left" w:pos="2880"/>
      </w:tabs>
      <w:ind w:leftChars="125" w:left="300"/>
    </w:pPr>
    <w:rPr>
      <w:rFonts w:eastAsia="新細明體"/>
      <w:kern w:val="2"/>
      <w:sz w:val="24"/>
      <w:szCs w:val="24"/>
    </w:rPr>
  </w:style>
  <w:style w:type="character" w:customStyle="1" w:styleId="01120">
    <w:name w:val="011內文2 字元"/>
    <w:basedOn w:val="a0"/>
    <w:link w:val="0112"/>
    <w:rsid w:val="00EA6776"/>
    <w:rPr>
      <w:rFonts w:eastAsia="新細明體"/>
      <w:kern w:val="2"/>
      <w:sz w:val="24"/>
      <w:szCs w:val="24"/>
    </w:rPr>
  </w:style>
  <w:style w:type="paragraph" w:customStyle="1" w:styleId="125">
    <w:name w:val="樣式 凸出:  1.25 字元"/>
    <w:basedOn w:val="a"/>
    <w:rsid w:val="00EA6776"/>
    <w:pPr>
      <w:widowControl w:val="0"/>
      <w:ind w:leftChars="125" w:left="600" w:hangingChars="125" w:hanging="300"/>
    </w:pPr>
    <w:rPr>
      <w:rFonts w:eastAsia="新細明體" w:cs="新細明體"/>
      <w:kern w:val="2"/>
      <w:sz w:val="24"/>
    </w:rPr>
  </w:style>
  <w:style w:type="character" w:customStyle="1" w:styleId="080">
    <w:name w:val="080解 字元"/>
    <w:basedOn w:val="a0"/>
    <w:rsid w:val="0043108B"/>
    <w:rPr>
      <w:rFonts w:eastAsia="標楷體"/>
      <w:b/>
      <w:bCs/>
      <w:color w:val="FF0000"/>
      <w:sz w:val="24"/>
      <w:szCs w:val="24"/>
      <w:bdr w:val="single" w:sz="4" w:space="0" w:color="auto"/>
      <w:shd w:val="pct15" w:color="auto" w:fill="FFFFFF"/>
      <w:lang w:val="en-US" w:eastAsia="zh-TW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74C34"/>
    <w:pPr>
      <w:widowControl w:val="0"/>
      <w:suppressAutoHyphens/>
      <w:ind w:left="480"/>
    </w:pPr>
    <w:rPr>
      <w:rFonts w:eastAsia="新細明體"/>
      <w:kern w:val="1"/>
      <w:sz w:val="24"/>
      <w:szCs w:val="24"/>
      <w:lang w:val="x-none"/>
    </w:rPr>
  </w:style>
  <w:style w:type="paragraph" w:customStyle="1" w:styleId="Default">
    <w:name w:val="Default"/>
    <w:rsid w:val="00674C34"/>
    <w:pPr>
      <w:widowControl w:val="0"/>
      <w:suppressAutoHyphens/>
      <w:autoSpaceDE w:val="0"/>
    </w:pPr>
    <w:rPr>
      <w:rFonts w:ascii="標楷體" w:eastAsia="新細明體" w:hAnsi="標楷體" w:cs="標楷體"/>
      <w:color w:val="000000"/>
      <w:sz w:val="24"/>
      <w:szCs w:val="24"/>
    </w:rPr>
  </w:style>
  <w:style w:type="character" w:customStyle="1" w:styleId="WW8Num2z7">
    <w:name w:val="WW8Num2z7"/>
    <w:rsid w:val="00674C34"/>
  </w:style>
  <w:style w:type="character" w:customStyle="1" w:styleId="WW8Num1z5">
    <w:name w:val="WW8Num1z5"/>
    <w:rsid w:val="00BA2284"/>
  </w:style>
  <w:style w:type="paragraph" w:customStyle="1" w:styleId="020">
    <w:name w:val="020內文●"/>
    <w:basedOn w:val="a"/>
    <w:link w:val="0200"/>
    <w:rsid w:val="00D15F14"/>
    <w:pPr>
      <w:autoSpaceDE w:val="0"/>
      <w:autoSpaceDN w:val="0"/>
      <w:adjustRightInd w:val="0"/>
      <w:snapToGrid w:val="0"/>
      <w:spacing w:line="360" w:lineRule="atLeast"/>
      <w:ind w:left="240" w:hangingChars="100" w:hanging="240"/>
      <w:jc w:val="both"/>
    </w:pPr>
    <w:rPr>
      <w:rFonts w:eastAsia="新細明體"/>
      <w:sz w:val="24"/>
      <w:lang w:val="x-none" w:eastAsia="x-none"/>
    </w:rPr>
  </w:style>
  <w:style w:type="character" w:customStyle="1" w:styleId="0200">
    <w:name w:val="020內文● 字元"/>
    <w:link w:val="020"/>
    <w:rsid w:val="00D15F14"/>
    <w:rPr>
      <w:rFonts w:eastAsia="新細明體"/>
      <w:sz w:val="24"/>
      <w:lang w:val="x-none" w:eastAsia="x-none"/>
    </w:rPr>
  </w:style>
  <w:style w:type="paragraph" w:customStyle="1" w:styleId="07-">
    <w:name w:val="07-表格文"/>
    <w:basedOn w:val="a"/>
    <w:rsid w:val="00D15F14"/>
    <w:pPr>
      <w:widowControl w:val="0"/>
      <w:tabs>
        <w:tab w:val="left" w:pos="5670"/>
      </w:tabs>
      <w:snapToGrid w:val="0"/>
      <w:spacing w:before="20" w:after="20" w:line="400" w:lineRule="exact"/>
      <w:jc w:val="both"/>
      <w:textAlignment w:val="center"/>
    </w:pPr>
    <w:rPr>
      <w:rFonts w:eastAsia="新細明體"/>
      <w:kern w:val="2"/>
      <w:sz w:val="26"/>
      <w:szCs w:val="24"/>
    </w:rPr>
  </w:style>
  <w:style w:type="character" w:customStyle="1" w:styleId="WW8Num1z4">
    <w:name w:val="WW8Num1z4"/>
    <w:rsid w:val="00577ABD"/>
  </w:style>
  <w:style w:type="paragraph" w:styleId="a7">
    <w:name w:val="header"/>
    <w:basedOn w:val="a"/>
    <w:link w:val="a8"/>
    <w:uiPriority w:val="99"/>
    <w:unhideWhenUsed/>
    <w:rsid w:val="008B16D5"/>
    <w:pPr>
      <w:tabs>
        <w:tab w:val="center" w:pos="4153"/>
        <w:tab w:val="right" w:pos="8306"/>
      </w:tabs>
      <w:snapToGrid w:val="0"/>
    </w:pPr>
  </w:style>
  <w:style w:type="character" w:customStyle="1" w:styleId="a8">
    <w:name w:val="頁首 字元"/>
    <w:basedOn w:val="a0"/>
    <w:link w:val="a7"/>
    <w:uiPriority w:val="99"/>
    <w:rsid w:val="008B16D5"/>
  </w:style>
  <w:style w:type="paragraph" w:styleId="a9">
    <w:name w:val="footer"/>
    <w:basedOn w:val="a"/>
    <w:link w:val="aa"/>
    <w:uiPriority w:val="99"/>
    <w:unhideWhenUsed/>
    <w:rsid w:val="008B16D5"/>
    <w:pPr>
      <w:tabs>
        <w:tab w:val="center" w:pos="4153"/>
        <w:tab w:val="right" w:pos="8306"/>
      </w:tabs>
      <w:snapToGrid w:val="0"/>
    </w:pPr>
  </w:style>
  <w:style w:type="character" w:customStyle="1" w:styleId="aa">
    <w:name w:val="頁尾 字元"/>
    <w:basedOn w:val="a0"/>
    <w:link w:val="a9"/>
    <w:uiPriority w:val="99"/>
    <w:rsid w:val="008B16D5"/>
  </w:style>
  <w:style w:type="character" w:styleId="ab">
    <w:name w:val="annotation reference"/>
    <w:basedOn w:val="a0"/>
    <w:uiPriority w:val="99"/>
    <w:semiHidden/>
    <w:unhideWhenUsed/>
    <w:rsid w:val="001D25A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D25A4"/>
  </w:style>
  <w:style w:type="character" w:customStyle="1" w:styleId="ad">
    <w:name w:val="註解文字 字元"/>
    <w:basedOn w:val="a0"/>
    <w:link w:val="ac"/>
    <w:uiPriority w:val="99"/>
    <w:semiHidden/>
    <w:rsid w:val="001D25A4"/>
  </w:style>
  <w:style w:type="paragraph" w:styleId="ae">
    <w:name w:val="annotation subject"/>
    <w:basedOn w:val="ac"/>
    <w:next w:val="ac"/>
    <w:link w:val="af"/>
    <w:uiPriority w:val="99"/>
    <w:semiHidden/>
    <w:unhideWhenUsed/>
    <w:rsid w:val="001D25A4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1D25A4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1D25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1D25A4"/>
    <w:rPr>
      <w:rFonts w:asciiTheme="majorHAnsi" w:eastAsiaTheme="majorEastAsia" w:hAnsiTheme="majorHAnsi" w:cstheme="majorBidi"/>
      <w:sz w:val="18"/>
      <w:szCs w:val="18"/>
    </w:rPr>
  </w:style>
  <w:style w:type="paragraph" w:customStyle="1" w:styleId="af2">
    <w:name w:val="表內文"/>
    <w:basedOn w:val="a"/>
    <w:rsid w:val="00D55E2F"/>
    <w:pPr>
      <w:widowControl w:val="0"/>
      <w:tabs>
        <w:tab w:val="left" w:pos="567"/>
      </w:tabs>
      <w:suppressAutoHyphens/>
      <w:overflowPunct w:val="0"/>
      <w:autoSpaceDN w:val="0"/>
      <w:spacing w:line="240" w:lineRule="atLeast"/>
      <w:jc w:val="center"/>
      <w:textAlignment w:val="baseline"/>
      <w:outlineLvl w:val="0"/>
    </w:pPr>
    <w:rPr>
      <w:rFonts w:eastAsia="標楷體"/>
      <w:kern w:val="3"/>
      <w:sz w:val="24"/>
    </w:rPr>
  </w:style>
  <w:style w:type="paragraph" w:customStyle="1" w:styleId="0112">
    <w:name w:val="011內文2"/>
    <w:basedOn w:val="a"/>
    <w:link w:val="01120"/>
    <w:rsid w:val="00EA6776"/>
    <w:pPr>
      <w:widowControl w:val="0"/>
      <w:tabs>
        <w:tab w:val="left" w:pos="2880"/>
      </w:tabs>
      <w:ind w:leftChars="125" w:left="300"/>
    </w:pPr>
    <w:rPr>
      <w:rFonts w:eastAsia="新細明體"/>
      <w:kern w:val="2"/>
      <w:sz w:val="24"/>
      <w:szCs w:val="24"/>
    </w:rPr>
  </w:style>
  <w:style w:type="character" w:customStyle="1" w:styleId="01120">
    <w:name w:val="011內文2 字元"/>
    <w:basedOn w:val="a0"/>
    <w:link w:val="0112"/>
    <w:rsid w:val="00EA6776"/>
    <w:rPr>
      <w:rFonts w:eastAsia="新細明體"/>
      <w:kern w:val="2"/>
      <w:sz w:val="24"/>
      <w:szCs w:val="24"/>
    </w:rPr>
  </w:style>
  <w:style w:type="paragraph" w:customStyle="1" w:styleId="125">
    <w:name w:val="樣式 凸出:  1.25 字元"/>
    <w:basedOn w:val="a"/>
    <w:rsid w:val="00EA6776"/>
    <w:pPr>
      <w:widowControl w:val="0"/>
      <w:ind w:leftChars="125" w:left="600" w:hangingChars="125" w:hanging="300"/>
    </w:pPr>
    <w:rPr>
      <w:rFonts w:eastAsia="新細明體" w:cs="新細明體"/>
      <w:kern w:val="2"/>
      <w:sz w:val="24"/>
    </w:rPr>
  </w:style>
  <w:style w:type="character" w:customStyle="1" w:styleId="080">
    <w:name w:val="080解 字元"/>
    <w:basedOn w:val="a0"/>
    <w:rsid w:val="0043108B"/>
    <w:rPr>
      <w:rFonts w:eastAsia="標楷體"/>
      <w:b/>
      <w:bCs/>
      <w:color w:val="FF0000"/>
      <w:sz w:val="24"/>
      <w:szCs w:val="24"/>
      <w:bdr w:val="single" w:sz="4" w:space="0" w:color="auto"/>
      <w:shd w:val="pct15" w:color="auto" w:fill="FFFFFF"/>
      <w:lang w:val="en-US"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9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2cur.naer.edu.tw/category/post/349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naer.edu.tw/files/15-1000-10635,c1174-1.php?Lang=zh-tw" TargetMode="Externa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5</Pages>
  <Words>625</Words>
  <Characters>3568</Characters>
  <Application>Microsoft Office Word</Application>
  <DocSecurity>0</DocSecurity>
  <Lines>29</Lines>
  <Paragraphs>8</Paragraphs>
  <ScaleCrop>false</ScaleCrop>
  <Company/>
  <LinksUpToDate>false</LinksUpToDate>
  <CharactersWithSpaces>4185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2019-06-19T03:09:00Z</dcterms:created>
  <dcterms:modified xsi:type="dcterms:W3CDTF">2019-06-27T05:39:00Z</dcterms:modified>
</cp:coreProperties>
</file>